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577F" w14:textId="77777777" w:rsidR="000C1397" w:rsidRDefault="00382754" w:rsidP="008C566F">
      <w:pPr>
        <w:pStyle w:val="Titre1"/>
      </w:pPr>
      <w:r>
        <w:t xml:space="preserve">    </w:t>
      </w:r>
      <w:r w:rsidR="000C1397" w:rsidRPr="000C1397">
        <w:rPr>
          <w:noProof/>
        </w:rPr>
        <w:drawing>
          <wp:inline distT="0" distB="0" distL="0" distR="0" wp14:anchorId="0C00F3F5" wp14:editId="1B9BBD2C">
            <wp:extent cx="721405" cy="949813"/>
            <wp:effectExtent l="19050" t="0" r="2495" b="0"/>
            <wp:docPr id="1" name="Image 4" descr="C:\Users\GUY TOLLOT\OneDrive\Favoris\Documents\Club Vosgien POULX\CLUB_VOSG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Y TOLLOT\OneDrive\Favoris\Documents\Club Vosgien POULX\CLUB_VOSGI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07" cy="95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397">
        <w:t xml:space="preserve">                     </w:t>
      </w:r>
      <w:r>
        <w:t xml:space="preserve"> </w:t>
      </w:r>
      <w:r w:rsidR="000C1397" w:rsidRPr="00765DA0">
        <w:t xml:space="preserve">ASSEMBLEE ANNUELLE du </w:t>
      </w:r>
      <w:proofErr w:type="gramStart"/>
      <w:r w:rsidR="000C1397" w:rsidRPr="00765DA0">
        <w:t>District  IV</w:t>
      </w:r>
      <w:proofErr w:type="gramEnd"/>
      <w:r>
        <w:t xml:space="preserve">  </w:t>
      </w:r>
    </w:p>
    <w:p w14:paraId="384F86A4" w14:textId="77777777" w:rsidR="00FB241C" w:rsidRDefault="000C13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992674">
        <w:rPr>
          <w:b/>
          <w:sz w:val="32"/>
          <w:szCs w:val="32"/>
        </w:rPr>
        <w:tab/>
      </w:r>
      <w:r w:rsidR="00992674">
        <w:rPr>
          <w:b/>
          <w:sz w:val="32"/>
          <w:szCs w:val="32"/>
        </w:rPr>
        <w:tab/>
      </w:r>
      <w:r w:rsidR="00D7740E">
        <w:rPr>
          <w:b/>
          <w:sz w:val="32"/>
          <w:szCs w:val="32"/>
        </w:rPr>
        <w:t xml:space="preserve">      Vendredi 31 MARS </w:t>
      </w:r>
      <w:r>
        <w:rPr>
          <w:b/>
          <w:sz w:val="32"/>
          <w:szCs w:val="32"/>
        </w:rPr>
        <w:t>202</w:t>
      </w:r>
      <w:r w:rsidR="00D7740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à POULX </w:t>
      </w:r>
      <w:r w:rsidR="00382754">
        <w:rPr>
          <w:b/>
          <w:sz w:val="32"/>
          <w:szCs w:val="32"/>
        </w:rPr>
        <w:t xml:space="preserve">   </w:t>
      </w:r>
    </w:p>
    <w:p w14:paraId="5DED23CF" w14:textId="77777777" w:rsidR="002D230B" w:rsidRPr="000C1397" w:rsidRDefault="00FB241C" w:rsidP="009926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PROGRAMME</w:t>
      </w:r>
    </w:p>
    <w:p w14:paraId="6D839B0E" w14:textId="77777777" w:rsidR="002D230B" w:rsidRPr="005D7133" w:rsidRDefault="00D7740E" w:rsidP="0099267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Vendredi </w:t>
      </w:r>
      <w:proofErr w:type="gramStart"/>
      <w:r>
        <w:rPr>
          <w:b/>
          <w:sz w:val="24"/>
          <w:szCs w:val="24"/>
          <w:u w:val="single"/>
        </w:rPr>
        <w:t>31  Mars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="00C01B05" w:rsidRPr="005D7133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3</w:t>
      </w:r>
    </w:p>
    <w:p w14:paraId="6CE066A3" w14:textId="77777777" w:rsidR="002D230B" w:rsidRDefault="00FB241C">
      <w:r>
        <w:t>15</w:t>
      </w:r>
      <w:r w:rsidR="002D230B">
        <w:t xml:space="preserve"> h 30   Accueil des participants à la Salle des Fêtes </w:t>
      </w:r>
      <w:proofErr w:type="gramStart"/>
      <w:r w:rsidR="002D230B">
        <w:t>EOUZE  Place</w:t>
      </w:r>
      <w:proofErr w:type="gramEnd"/>
      <w:r w:rsidR="002D230B">
        <w:t xml:space="preserve"> du Ventoux à POULX</w:t>
      </w:r>
    </w:p>
    <w:p w14:paraId="77CE7379" w14:textId="77777777" w:rsidR="002D230B" w:rsidRDefault="00FB241C">
      <w:r>
        <w:t xml:space="preserve">16 h </w:t>
      </w:r>
      <w:proofErr w:type="gramStart"/>
      <w:r>
        <w:t>3</w:t>
      </w:r>
      <w:r w:rsidR="002D230B">
        <w:t>0  Assemblée</w:t>
      </w:r>
      <w:proofErr w:type="gramEnd"/>
      <w:r w:rsidR="002D230B">
        <w:t xml:space="preserve"> annuelle</w:t>
      </w:r>
    </w:p>
    <w:p w14:paraId="4630D754" w14:textId="77777777" w:rsidR="002D230B" w:rsidRDefault="00FB241C">
      <w:r>
        <w:t>18 h3</w:t>
      </w:r>
      <w:r w:rsidR="002D230B">
        <w:t>0   Apéritif</w:t>
      </w:r>
    </w:p>
    <w:p w14:paraId="5AC17A6B" w14:textId="77777777" w:rsidR="00992674" w:rsidRDefault="002D230B" w:rsidP="00992674">
      <w:r>
        <w:t xml:space="preserve">Pour les </w:t>
      </w:r>
      <w:proofErr w:type="gramStart"/>
      <w:r>
        <w:t>accompagnants  :</w:t>
      </w:r>
      <w:proofErr w:type="gramEnd"/>
      <w:r>
        <w:t xml:space="preserve"> de 16 h </w:t>
      </w:r>
      <w:r w:rsidR="00FB241C">
        <w:t>30 à 18</w:t>
      </w:r>
      <w:r>
        <w:t xml:space="preserve"> h </w:t>
      </w:r>
      <w:r w:rsidR="00FB241C">
        <w:t>0</w:t>
      </w:r>
      <w:r w:rsidR="0006189F">
        <w:t>0 : visite</w:t>
      </w:r>
      <w:r>
        <w:t xml:space="preserve"> de P</w:t>
      </w:r>
      <w:r w:rsidR="00C01B05">
        <w:t>OULX</w:t>
      </w:r>
      <w:r>
        <w:t xml:space="preserve"> et du circuit de l'eau</w:t>
      </w:r>
      <w:r w:rsidR="0006189F">
        <w:t>, commentée par M. Armand STRUBEL , auteur du livre POULX, un village à découvrir ( voir pièce jointe )</w:t>
      </w:r>
    </w:p>
    <w:p w14:paraId="6168AB08" w14:textId="5EA74ECD" w:rsidR="002964C2" w:rsidRPr="00D7740E" w:rsidRDefault="00992674">
      <w:r w:rsidRPr="00992674">
        <w:t xml:space="preserve"> </w:t>
      </w:r>
      <w:r>
        <w:t xml:space="preserve">20 h </w:t>
      </w:r>
      <w:proofErr w:type="gramStart"/>
      <w:r>
        <w:t>00  Repas</w:t>
      </w:r>
      <w:proofErr w:type="gramEnd"/>
      <w:r>
        <w:t xml:space="preserve">  au Restaurant   L</w:t>
      </w:r>
      <w:r w:rsidR="00D7740E">
        <w:t>'Enclos des Lauriers Roses à CABRIERES</w:t>
      </w:r>
      <w:r w:rsidR="009F5327">
        <w:t>-</w:t>
      </w:r>
      <w:r w:rsidR="005D7133">
        <w:t xml:space="preserve"> </w:t>
      </w:r>
      <w:r w:rsidR="009F5327">
        <w:t>30210</w:t>
      </w:r>
      <w:r w:rsidR="00E61083">
        <w:t xml:space="preserve">, </w:t>
      </w:r>
      <w:r w:rsidR="00E61083">
        <w:rPr>
          <w:b/>
        </w:rPr>
        <w:t>au prix de 35 € par personne</w:t>
      </w:r>
      <w:r w:rsidR="00E61083">
        <w:rPr>
          <w:b/>
        </w:rPr>
        <w:t xml:space="preserve">, apéritif inclus, mais </w:t>
      </w:r>
      <w:r w:rsidR="00E61083">
        <w:rPr>
          <w:b/>
        </w:rPr>
        <w:t xml:space="preserve"> hors boisson</w:t>
      </w:r>
      <w:r w:rsidR="00E61083">
        <w:rPr>
          <w:b/>
        </w:rPr>
        <w:t xml:space="preserve">s. </w:t>
      </w:r>
      <w:r w:rsidR="00D7740E">
        <w:t xml:space="preserve">En raison de la fermeture hivernale, le menu sera communiqué </w:t>
      </w:r>
      <w:r w:rsidR="00E61083">
        <w:t>ultérieurement.</w:t>
      </w:r>
    </w:p>
    <w:p w14:paraId="07763E8E" w14:textId="77777777" w:rsidR="00523620" w:rsidRPr="005D7133" w:rsidRDefault="00C01B05" w:rsidP="005D7133">
      <w:pPr>
        <w:jc w:val="center"/>
        <w:rPr>
          <w:u w:val="single"/>
        </w:rPr>
      </w:pPr>
      <w:r w:rsidRPr="005D7133">
        <w:rPr>
          <w:b/>
          <w:sz w:val="24"/>
          <w:szCs w:val="24"/>
          <w:u w:val="single"/>
        </w:rPr>
        <w:t>Journée du Samedi</w:t>
      </w:r>
      <w:r w:rsidR="00D7740E">
        <w:rPr>
          <w:b/>
          <w:sz w:val="24"/>
          <w:szCs w:val="24"/>
          <w:u w:val="single"/>
        </w:rPr>
        <w:t xml:space="preserve"> 01</w:t>
      </w:r>
      <w:r w:rsidR="00523620" w:rsidRPr="005D7133">
        <w:rPr>
          <w:b/>
          <w:sz w:val="24"/>
          <w:szCs w:val="24"/>
          <w:u w:val="single"/>
        </w:rPr>
        <w:t xml:space="preserve"> Avril</w:t>
      </w:r>
    </w:p>
    <w:p w14:paraId="5E4A8F99" w14:textId="77777777" w:rsidR="009D28C7" w:rsidRDefault="009D28C7">
      <w:r>
        <w:t xml:space="preserve"> </w:t>
      </w:r>
      <w:r w:rsidR="00D7740E">
        <w:t xml:space="preserve">En fonction des conditions climatiques du moment </w:t>
      </w:r>
    </w:p>
    <w:p w14:paraId="6D73BB65" w14:textId="5BEF19C4" w:rsidR="00523620" w:rsidRDefault="00E27041">
      <w:r>
        <w:t xml:space="preserve">    - </w:t>
      </w:r>
      <w:r w:rsidR="009D28C7">
        <w:t xml:space="preserve">Soit randonnée </w:t>
      </w:r>
      <w:r w:rsidR="00E61083">
        <w:t>à la</w:t>
      </w:r>
      <w:r w:rsidR="009D28C7">
        <w:t xml:space="preserve"> journée avec pique-nique tiré du sac  au départ de RUSSAN, place de l'Eglise pour une randonnée de 14 km  350 m de dénivelé pour le circuit </w:t>
      </w:r>
      <w:proofErr w:type="spellStart"/>
      <w:r w:rsidR="009D28C7">
        <w:t>Russan</w:t>
      </w:r>
      <w:proofErr w:type="spellEnd"/>
      <w:r w:rsidR="009D28C7">
        <w:t xml:space="preserve"> -Vic - Pont St Nicolas -Vue sur les Gorges du Gardon- </w:t>
      </w:r>
      <w:proofErr w:type="spellStart"/>
      <w:r w:rsidR="009D28C7">
        <w:t>Castellas</w:t>
      </w:r>
      <w:proofErr w:type="spellEnd"/>
      <w:r w:rsidR="009D28C7">
        <w:t xml:space="preserve"> - Grotte de la </w:t>
      </w:r>
      <w:proofErr w:type="spellStart"/>
      <w:r w:rsidR="009D28C7">
        <w:t>Trone</w:t>
      </w:r>
      <w:proofErr w:type="spellEnd"/>
      <w:r w:rsidR="009D28C7">
        <w:t xml:space="preserve">  En fin e journée, visite de la Maison </w:t>
      </w:r>
      <w:r>
        <w:t>Des Gorges du Gardon  RUSSAN</w:t>
      </w:r>
    </w:p>
    <w:p w14:paraId="0BE8F13A" w14:textId="77777777" w:rsidR="00C01B05" w:rsidRDefault="00E27041">
      <w:r>
        <w:t xml:space="preserve">       -Soit randonnée sur les traces de l'Aqueduc du Pont du Gard : 2 circuits possibles</w:t>
      </w:r>
    </w:p>
    <w:p w14:paraId="027B0854" w14:textId="77777777" w:rsidR="00E27041" w:rsidRDefault="00E27041">
      <w:r>
        <w:t xml:space="preserve"> </w:t>
      </w:r>
      <w:r w:rsidR="001E4CB6">
        <w:t xml:space="preserve">  Solution A</w:t>
      </w:r>
      <w:proofErr w:type="gramStart"/>
      <w:r w:rsidR="001E4CB6">
        <w:t xml:space="preserve">   :</w:t>
      </w:r>
      <w:proofErr w:type="gramEnd"/>
      <w:r w:rsidR="001E4CB6">
        <w:t xml:space="preserve"> </w:t>
      </w:r>
      <w:r>
        <w:t xml:space="preserve">1/2 Journée </w:t>
      </w:r>
      <w:r w:rsidR="009F5327">
        <w:t xml:space="preserve">boucle </w:t>
      </w:r>
      <w:r>
        <w:t xml:space="preserve">au départ de Saint Bonnet  du Gard, en direction de l'Aqueduc du Pont du Gard - randonnée de </w:t>
      </w:r>
      <w:r w:rsidR="00FB6D09">
        <w:t xml:space="preserve"> 10 km , dénivelé 260 m - Possibilité de visite guidée du Pont du Gard  durée 1h00  15€ ,  Visite Espace Muséographique 6.50€ par personne, possibilité de restauration sur site en cas de mauvais temps</w:t>
      </w:r>
    </w:p>
    <w:p w14:paraId="44FB3237" w14:textId="77777777" w:rsidR="001E4CB6" w:rsidRDefault="001E4CB6">
      <w:r>
        <w:t xml:space="preserve">   Solution </w:t>
      </w:r>
      <w:proofErr w:type="gramStart"/>
      <w:r>
        <w:t>B  :</w:t>
      </w:r>
      <w:proofErr w:type="gramEnd"/>
      <w:r>
        <w:t xml:space="preserve"> Randonnée  </w:t>
      </w:r>
      <w:r w:rsidR="009F5327">
        <w:t xml:space="preserve">à la Journée , boucle </w:t>
      </w:r>
      <w:r>
        <w:t>au départ de Saint Bonnet du Gard , randonnée de 17 km  , dénivelé 400 m</w:t>
      </w:r>
      <w:r w:rsidR="009F5327">
        <w:t>, passant par le Pont du Gard, repas tiré du sac ou restauration rapide sur site du PDG</w:t>
      </w:r>
    </w:p>
    <w:p w14:paraId="73C24E8F" w14:textId="77777777" w:rsidR="00FB6D09" w:rsidRDefault="00FB6D09">
      <w:r>
        <w:t xml:space="preserve"> </w:t>
      </w:r>
    </w:p>
    <w:p w14:paraId="004CA7FC" w14:textId="77777777" w:rsidR="00C01B05" w:rsidRPr="00765DA0" w:rsidRDefault="00D7740E" w:rsidP="005D71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Journée du </w:t>
      </w:r>
      <w:proofErr w:type="gramStart"/>
      <w:r>
        <w:rPr>
          <w:b/>
          <w:sz w:val="24"/>
          <w:szCs w:val="24"/>
        </w:rPr>
        <w:t>Dimanche  02</w:t>
      </w:r>
      <w:proofErr w:type="gramEnd"/>
      <w:r w:rsidR="00C01B05" w:rsidRPr="00765DA0">
        <w:rPr>
          <w:b/>
          <w:sz w:val="24"/>
          <w:szCs w:val="24"/>
        </w:rPr>
        <w:t xml:space="preserve"> Avril</w:t>
      </w:r>
      <w:r w:rsidR="002964C2">
        <w:rPr>
          <w:b/>
          <w:sz w:val="24"/>
          <w:szCs w:val="24"/>
        </w:rPr>
        <w:t xml:space="preserve"> et autres</w:t>
      </w:r>
    </w:p>
    <w:p w14:paraId="17D50E8B" w14:textId="77777777" w:rsidR="00C01B05" w:rsidRDefault="00C01B05">
      <w:r>
        <w:t>Les animateurs de POULX seront à votre disposition pour vous faire découvrir la région</w:t>
      </w:r>
      <w:r w:rsidR="00FB241C">
        <w:t xml:space="preserve"> lors de votre </w:t>
      </w:r>
      <w:proofErr w:type="gramStart"/>
      <w:r w:rsidR="00FB241C">
        <w:t>séjour</w:t>
      </w:r>
      <w:r>
        <w:t>:</w:t>
      </w:r>
      <w:proofErr w:type="gramEnd"/>
      <w:r w:rsidR="00765DA0">
        <w:t xml:space="preserve"> à définir </w:t>
      </w:r>
      <w:r w:rsidR="009F5327">
        <w:t>au préalable</w:t>
      </w:r>
    </w:p>
    <w:p w14:paraId="639BB37A" w14:textId="77777777" w:rsidR="009F5327" w:rsidRDefault="009F5327">
      <w:r>
        <w:t xml:space="preserve">Randonnée dans les Gorges du Gardon, boucle au départ de COLLIAS- La </w:t>
      </w:r>
      <w:proofErr w:type="gramStart"/>
      <w:r>
        <w:t>Baume  14</w:t>
      </w:r>
      <w:proofErr w:type="gramEnd"/>
      <w:r>
        <w:t xml:space="preserve"> km  400 m de dénivelé</w:t>
      </w:r>
    </w:p>
    <w:p w14:paraId="67413461" w14:textId="77777777" w:rsidR="00765DA0" w:rsidRDefault="009F5327">
      <w:r>
        <w:t>Ra</w:t>
      </w:r>
      <w:r w:rsidR="00765DA0">
        <w:t xml:space="preserve">ndonnée autour des Baux de </w:t>
      </w:r>
      <w:proofErr w:type="gramStart"/>
      <w:r w:rsidR="00765DA0">
        <w:t>Provence ,</w:t>
      </w:r>
      <w:proofErr w:type="gramEnd"/>
      <w:r w:rsidR="00765DA0">
        <w:t xml:space="preserve"> possible de 10  15 km</w:t>
      </w:r>
      <w:r w:rsidR="00FB241C">
        <w:t xml:space="preserve">   1/2 J  ou Journée</w:t>
      </w:r>
    </w:p>
    <w:p w14:paraId="4B835038" w14:textId="77777777" w:rsidR="00765DA0" w:rsidRDefault="00765DA0">
      <w:r>
        <w:t xml:space="preserve">Randonnée autour de Saint Rémy de </w:t>
      </w:r>
      <w:proofErr w:type="gramStart"/>
      <w:r>
        <w:t>Provence ,</w:t>
      </w:r>
      <w:proofErr w:type="gramEnd"/>
      <w:r>
        <w:t xml:space="preserve"> possible de 10  15 - 18 km</w:t>
      </w:r>
      <w:r w:rsidR="00FB241C">
        <w:t xml:space="preserve">   -  1/2 J ou Journée</w:t>
      </w:r>
    </w:p>
    <w:p w14:paraId="07A94C2A" w14:textId="77777777" w:rsidR="00765DA0" w:rsidRDefault="00765DA0">
      <w:r>
        <w:t xml:space="preserve">Randonnée autour de </w:t>
      </w:r>
      <w:proofErr w:type="gramStart"/>
      <w:r>
        <w:t>UZES  et</w:t>
      </w:r>
      <w:proofErr w:type="gramEnd"/>
      <w:r>
        <w:t xml:space="preserve"> de la Vallée d'Eure, point de départ de l'aqueduc romain ,  possible de 10 km </w:t>
      </w:r>
      <w:r w:rsidR="00FB241C">
        <w:t xml:space="preserve"> 1/2 J</w:t>
      </w:r>
    </w:p>
    <w:p w14:paraId="04DB963E" w14:textId="77777777" w:rsidR="000C1397" w:rsidRDefault="002964C2">
      <w:r>
        <w:lastRenderedPageBreak/>
        <w:t xml:space="preserve">Randonnée au sommet du </w:t>
      </w:r>
      <w:proofErr w:type="gramStart"/>
      <w:r>
        <w:t>Ventoux  15</w:t>
      </w:r>
      <w:proofErr w:type="gramEnd"/>
      <w:r>
        <w:t xml:space="preserve"> à 18 km </w:t>
      </w:r>
      <w:r w:rsidR="00FB241C">
        <w:t xml:space="preserve">  Journée</w:t>
      </w:r>
    </w:p>
    <w:p w14:paraId="771F77BA" w14:textId="77777777" w:rsidR="000C1397" w:rsidRDefault="000C1397"/>
    <w:p w14:paraId="0D41050C" w14:textId="77777777" w:rsidR="000C1397" w:rsidRDefault="000C1397"/>
    <w:p w14:paraId="126B552F" w14:textId="77777777" w:rsidR="00765DA0" w:rsidRDefault="00765DA0"/>
    <w:p w14:paraId="3AAFABEA" w14:textId="77777777" w:rsidR="00765DA0" w:rsidRDefault="002964C2">
      <w:r w:rsidRPr="00836D74">
        <w:rPr>
          <w:b/>
          <w:sz w:val="24"/>
          <w:szCs w:val="24"/>
        </w:rPr>
        <w:t xml:space="preserve">Bulletin de réservation à retourner avant le </w:t>
      </w:r>
    </w:p>
    <w:p w14:paraId="0063008F" w14:textId="77777777" w:rsidR="002964C2" w:rsidRPr="00836D74" w:rsidRDefault="00836D74">
      <w:pPr>
        <w:rPr>
          <w:sz w:val="24"/>
          <w:szCs w:val="24"/>
        </w:rPr>
      </w:pPr>
      <w:r>
        <w:t xml:space="preserve">  </w:t>
      </w:r>
      <w:proofErr w:type="gramStart"/>
      <w:r w:rsidRPr="00836D74">
        <w:rPr>
          <w:sz w:val="24"/>
          <w:szCs w:val="24"/>
        </w:rPr>
        <w:t>à</w:t>
      </w:r>
      <w:proofErr w:type="gramEnd"/>
      <w:r w:rsidRPr="00836D74">
        <w:rPr>
          <w:sz w:val="24"/>
          <w:szCs w:val="24"/>
        </w:rPr>
        <w:t xml:space="preserve">   </w:t>
      </w:r>
      <w:r w:rsidR="002964C2" w:rsidRPr="00836D74">
        <w:rPr>
          <w:sz w:val="24"/>
          <w:szCs w:val="24"/>
        </w:rPr>
        <w:t>Guy TOLLOT  150 Rue des Ecureuils  30 320 POULX   tél  06 12 20 37 74</w:t>
      </w:r>
    </w:p>
    <w:p w14:paraId="71192B8A" w14:textId="77777777" w:rsidR="002964C2" w:rsidRPr="00836D74" w:rsidRDefault="002964C2">
      <w:pPr>
        <w:rPr>
          <w:sz w:val="24"/>
          <w:szCs w:val="24"/>
        </w:rPr>
      </w:pPr>
    </w:p>
    <w:p w14:paraId="6DA832CF" w14:textId="77777777" w:rsidR="002964C2" w:rsidRDefault="002964C2">
      <w:proofErr w:type="gramStart"/>
      <w:r w:rsidRPr="00836D74">
        <w:rPr>
          <w:b/>
          <w:sz w:val="24"/>
          <w:szCs w:val="24"/>
        </w:rPr>
        <w:t>Association  C.V.</w:t>
      </w:r>
      <w:proofErr w:type="gramEnd"/>
      <w:r w:rsidRPr="00836D74">
        <w:rPr>
          <w:b/>
          <w:sz w:val="24"/>
          <w:szCs w:val="24"/>
        </w:rPr>
        <w:t xml:space="preserve">  </w:t>
      </w:r>
      <w:proofErr w:type="gramStart"/>
      <w:r w:rsidRPr="00836D74">
        <w:rPr>
          <w:b/>
          <w:sz w:val="24"/>
          <w:szCs w:val="24"/>
        </w:rPr>
        <w:t>de</w:t>
      </w:r>
      <w:proofErr w:type="gramEnd"/>
      <w:r w:rsidRPr="00836D74">
        <w:rPr>
          <w:b/>
          <w:sz w:val="24"/>
          <w:szCs w:val="24"/>
        </w:rPr>
        <w:t xml:space="preserve"> </w:t>
      </w:r>
      <w:r>
        <w:t xml:space="preserve">  ...............................</w:t>
      </w:r>
    </w:p>
    <w:p w14:paraId="68B22A28" w14:textId="77777777" w:rsidR="002964C2" w:rsidRDefault="002964C2">
      <w:r w:rsidRPr="00836D74">
        <w:rPr>
          <w:b/>
          <w:sz w:val="24"/>
          <w:szCs w:val="24"/>
        </w:rPr>
        <w:t xml:space="preserve">Nom </w:t>
      </w:r>
      <w:proofErr w:type="gramStart"/>
      <w:r w:rsidRPr="00836D74">
        <w:rPr>
          <w:b/>
          <w:sz w:val="24"/>
          <w:szCs w:val="24"/>
        </w:rPr>
        <w:t>et  Prénom</w:t>
      </w:r>
      <w:proofErr w:type="gramEnd"/>
      <w:r w:rsidRPr="00836D74">
        <w:rPr>
          <w:b/>
          <w:sz w:val="24"/>
          <w:szCs w:val="24"/>
        </w:rPr>
        <w:t xml:space="preserve"> </w:t>
      </w:r>
      <w:r>
        <w:t xml:space="preserve">  ................................................</w:t>
      </w:r>
    </w:p>
    <w:p w14:paraId="16081D38" w14:textId="77777777" w:rsidR="002964C2" w:rsidRDefault="002964C2"/>
    <w:p w14:paraId="5055BB45" w14:textId="77777777" w:rsidR="002964C2" w:rsidRDefault="002964C2">
      <w:pPr>
        <w:rPr>
          <w:b/>
          <w:sz w:val="24"/>
          <w:szCs w:val="24"/>
        </w:rPr>
      </w:pPr>
      <w:proofErr w:type="gramStart"/>
      <w:r w:rsidRPr="00836D74">
        <w:rPr>
          <w:b/>
          <w:sz w:val="24"/>
          <w:szCs w:val="24"/>
        </w:rPr>
        <w:t>Réserv</w:t>
      </w:r>
      <w:r w:rsidR="009F5327">
        <w:rPr>
          <w:b/>
          <w:sz w:val="24"/>
          <w:szCs w:val="24"/>
        </w:rPr>
        <w:t>e  .................</w:t>
      </w:r>
      <w:proofErr w:type="gramEnd"/>
      <w:r w:rsidR="009F5327">
        <w:rPr>
          <w:b/>
          <w:sz w:val="24"/>
          <w:szCs w:val="24"/>
        </w:rPr>
        <w:t xml:space="preserve">  </w:t>
      </w:r>
      <w:proofErr w:type="gramStart"/>
      <w:r w:rsidR="009F5327">
        <w:rPr>
          <w:b/>
          <w:sz w:val="24"/>
          <w:szCs w:val="24"/>
        </w:rPr>
        <w:t>Repas  à</w:t>
      </w:r>
      <w:proofErr w:type="gramEnd"/>
      <w:r w:rsidR="009F5327">
        <w:rPr>
          <w:b/>
          <w:sz w:val="24"/>
          <w:szCs w:val="24"/>
        </w:rPr>
        <w:t xml:space="preserve"> 35€ du vendredi  soir  31</w:t>
      </w:r>
      <w:r w:rsidRPr="00836D74">
        <w:rPr>
          <w:b/>
          <w:sz w:val="24"/>
          <w:szCs w:val="24"/>
        </w:rPr>
        <w:t xml:space="preserve"> </w:t>
      </w:r>
      <w:r w:rsidR="009F5327">
        <w:rPr>
          <w:b/>
          <w:sz w:val="24"/>
          <w:szCs w:val="24"/>
        </w:rPr>
        <w:t>Mars</w:t>
      </w:r>
      <w:r w:rsidRPr="00836D74">
        <w:rPr>
          <w:b/>
          <w:sz w:val="24"/>
          <w:szCs w:val="24"/>
        </w:rPr>
        <w:t xml:space="preserve">    soit    ...................   €</w:t>
      </w:r>
    </w:p>
    <w:p w14:paraId="03FE1C50" w14:textId="77777777" w:rsidR="009F5327" w:rsidRDefault="009F5327">
      <w:pPr>
        <w:rPr>
          <w:b/>
          <w:sz w:val="24"/>
          <w:szCs w:val="24"/>
        </w:rPr>
      </w:pPr>
    </w:p>
    <w:p w14:paraId="4690DF29" w14:textId="77777777" w:rsidR="009F5327" w:rsidRPr="00836D74" w:rsidRDefault="009F5327">
      <w:pPr>
        <w:rPr>
          <w:b/>
          <w:sz w:val="24"/>
          <w:szCs w:val="24"/>
        </w:rPr>
      </w:pPr>
    </w:p>
    <w:p w14:paraId="3ECE0747" w14:textId="77777777" w:rsidR="00765DA0" w:rsidRPr="00836D74" w:rsidRDefault="00836D74">
      <w:pPr>
        <w:rPr>
          <w:b/>
          <w:sz w:val="24"/>
          <w:szCs w:val="24"/>
        </w:rPr>
      </w:pPr>
      <w:r w:rsidRPr="00836D74">
        <w:rPr>
          <w:b/>
          <w:sz w:val="24"/>
          <w:szCs w:val="24"/>
        </w:rPr>
        <w:t xml:space="preserve">Ci </w:t>
      </w:r>
      <w:proofErr w:type="gramStart"/>
      <w:r w:rsidRPr="00836D74">
        <w:rPr>
          <w:b/>
          <w:sz w:val="24"/>
          <w:szCs w:val="24"/>
        </w:rPr>
        <w:t>joint  règlement</w:t>
      </w:r>
      <w:proofErr w:type="gramEnd"/>
      <w:r w:rsidRPr="00836D74">
        <w:rPr>
          <w:b/>
          <w:sz w:val="24"/>
          <w:szCs w:val="24"/>
        </w:rPr>
        <w:t xml:space="preserve">  des repas , soit au total    :                               ............................... €</w:t>
      </w:r>
    </w:p>
    <w:p w14:paraId="00FA1167" w14:textId="77777777" w:rsidR="00836D74" w:rsidRPr="00836D74" w:rsidRDefault="00836D74">
      <w:pPr>
        <w:rPr>
          <w:b/>
          <w:sz w:val="24"/>
          <w:szCs w:val="24"/>
        </w:rPr>
      </w:pPr>
      <w:proofErr w:type="gramStart"/>
      <w:r w:rsidRPr="00836D74">
        <w:rPr>
          <w:b/>
          <w:sz w:val="24"/>
          <w:szCs w:val="24"/>
        </w:rPr>
        <w:t>par</w:t>
      </w:r>
      <w:proofErr w:type="gramEnd"/>
      <w:r w:rsidRPr="00836D74">
        <w:rPr>
          <w:b/>
          <w:sz w:val="24"/>
          <w:szCs w:val="24"/>
        </w:rPr>
        <w:t xml:space="preserve"> chèque au nom de   POULX RANDONNEE PEDESTRE </w:t>
      </w:r>
    </w:p>
    <w:p w14:paraId="147A5165" w14:textId="77777777" w:rsidR="00836D74" w:rsidRPr="00836D74" w:rsidRDefault="00836D74">
      <w:pPr>
        <w:rPr>
          <w:b/>
          <w:sz w:val="24"/>
          <w:szCs w:val="24"/>
        </w:rPr>
      </w:pPr>
    </w:p>
    <w:p w14:paraId="33915347" w14:textId="77777777" w:rsidR="00836D74" w:rsidRPr="00836D74" w:rsidRDefault="00836D74">
      <w:pPr>
        <w:rPr>
          <w:b/>
          <w:sz w:val="24"/>
          <w:szCs w:val="24"/>
        </w:rPr>
      </w:pPr>
      <w:r w:rsidRPr="00836D74">
        <w:rPr>
          <w:b/>
          <w:sz w:val="24"/>
          <w:szCs w:val="24"/>
        </w:rPr>
        <w:t xml:space="preserve">A ........................................  </w:t>
      </w:r>
      <w:proofErr w:type="gramStart"/>
      <w:r w:rsidRPr="00836D74">
        <w:rPr>
          <w:b/>
          <w:sz w:val="24"/>
          <w:szCs w:val="24"/>
        </w:rPr>
        <w:t>le</w:t>
      </w:r>
      <w:proofErr w:type="gramEnd"/>
      <w:r w:rsidRPr="00836D74">
        <w:rPr>
          <w:b/>
          <w:sz w:val="24"/>
          <w:szCs w:val="24"/>
        </w:rPr>
        <w:t xml:space="preserve"> ......................................    </w:t>
      </w:r>
      <w:proofErr w:type="gramStart"/>
      <w:r w:rsidRPr="00836D74">
        <w:rPr>
          <w:b/>
          <w:sz w:val="24"/>
          <w:szCs w:val="24"/>
        </w:rPr>
        <w:t>Signature  :</w:t>
      </w:r>
      <w:proofErr w:type="gramEnd"/>
    </w:p>
    <w:p w14:paraId="6934A9FD" w14:textId="77777777" w:rsidR="00836D74" w:rsidRDefault="00836D74"/>
    <w:p w14:paraId="246A3347" w14:textId="77777777" w:rsidR="00836D74" w:rsidRDefault="00836D74"/>
    <w:p w14:paraId="193DFD37" w14:textId="77777777" w:rsidR="00836D74" w:rsidRPr="00836D74" w:rsidRDefault="00836D74">
      <w:pPr>
        <w:rPr>
          <w:sz w:val="24"/>
          <w:szCs w:val="24"/>
        </w:rPr>
      </w:pPr>
      <w:proofErr w:type="gramStart"/>
      <w:r w:rsidRPr="00836D74">
        <w:rPr>
          <w:sz w:val="24"/>
          <w:szCs w:val="24"/>
        </w:rPr>
        <w:t>OPTIO</w:t>
      </w:r>
      <w:r w:rsidR="009F5327">
        <w:rPr>
          <w:sz w:val="24"/>
          <w:szCs w:val="24"/>
        </w:rPr>
        <w:t>NS  randonnée</w:t>
      </w:r>
      <w:proofErr w:type="gramEnd"/>
      <w:r w:rsidR="009F5327">
        <w:rPr>
          <w:sz w:val="24"/>
          <w:szCs w:val="24"/>
        </w:rPr>
        <w:t xml:space="preserve"> pour la journée 02</w:t>
      </w:r>
      <w:r w:rsidRPr="00836D74">
        <w:rPr>
          <w:sz w:val="24"/>
          <w:szCs w:val="24"/>
        </w:rPr>
        <w:t xml:space="preserve"> Avril et autres:</w:t>
      </w:r>
    </w:p>
    <w:p w14:paraId="7A27F953" w14:textId="77777777" w:rsidR="00836D74" w:rsidRDefault="00836D74">
      <w:r>
        <w:t>-</w:t>
      </w:r>
    </w:p>
    <w:p w14:paraId="6A94D6E4" w14:textId="77777777" w:rsidR="00836D74" w:rsidRDefault="00836D74">
      <w:r>
        <w:t>-</w:t>
      </w:r>
    </w:p>
    <w:p w14:paraId="6B04DED6" w14:textId="77777777" w:rsidR="00836D74" w:rsidRDefault="00836D74">
      <w:r>
        <w:t>-</w:t>
      </w:r>
    </w:p>
    <w:p w14:paraId="34E5BB2B" w14:textId="77777777" w:rsidR="00765DA0" w:rsidRDefault="00765DA0"/>
    <w:p w14:paraId="6C4A2B2C" w14:textId="77777777" w:rsidR="00765DA0" w:rsidRDefault="00765DA0"/>
    <w:p w14:paraId="74672CEB" w14:textId="77777777" w:rsidR="00765DA0" w:rsidRDefault="00765DA0"/>
    <w:p w14:paraId="35332FFA" w14:textId="77777777" w:rsidR="00C01B05" w:rsidRDefault="00C01B05"/>
    <w:p w14:paraId="07C4665C" w14:textId="77777777" w:rsidR="00C01B05" w:rsidRDefault="00C01B05"/>
    <w:p w14:paraId="1497976A" w14:textId="77777777" w:rsidR="00C01B05" w:rsidRDefault="00C01B05"/>
    <w:p w14:paraId="169875A2" w14:textId="77777777" w:rsidR="00C01B05" w:rsidRDefault="00C01B05"/>
    <w:p w14:paraId="71E57D33" w14:textId="77777777" w:rsidR="002D230B" w:rsidRDefault="002D230B">
      <w:r>
        <w:lastRenderedPageBreak/>
        <w:t xml:space="preserve"> </w:t>
      </w:r>
    </w:p>
    <w:sectPr w:rsidR="002D230B" w:rsidSect="000C1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0B"/>
    <w:rsid w:val="0006189F"/>
    <w:rsid w:val="000C1397"/>
    <w:rsid w:val="000C16B2"/>
    <w:rsid w:val="0015281C"/>
    <w:rsid w:val="001E4CB6"/>
    <w:rsid w:val="002964C2"/>
    <w:rsid w:val="002D230B"/>
    <w:rsid w:val="00355C35"/>
    <w:rsid w:val="00382754"/>
    <w:rsid w:val="00432D0A"/>
    <w:rsid w:val="00496D5D"/>
    <w:rsid w:val="00523620"/>
    <w:rsid w:val="005B713C"/>
    <w:rsid w:val="005D7133"/>
    <w:rsid w:val="00654BB1"/>
    <w:rsid w:val="00765DA0"/>
    <w:rsid w:val="00836D74"/>
    <w:rsid w:val="008C566F"/>
    <w:rsid w:val="00921842"/>
    <w:rsid w:val="00992674"/>
    <w:rsid w:val="009D28C7"/>
    <w:rsid w:val="009F1DFE"/>
    <w:rsid w:val="009F5327"/>
    <w:rsid w:val="00C01B05"/>
    <w:rsid w:val="00C74DAF"/>
    <w:rsid w:val="00CC5190"/>
    <w:rsid w:val="00D7740E"/>
    <w:rsid w:val="00DF2936"/>
    <w:rsid w:val="00E156ED"/>
    <w:rsid w:val="00E27041"/>
    <w:rsid w:val="00E61083"/>
    <w:rsid w:val="00EB17D7"/>
    <w:rsid w:val="00F64598"/>
    <w:rsid w:val="00FB241C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3C63"/>
  <w15:docId w15:val="{F5BDFF38-A914-4CCC-8901-B7C3D853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5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BB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C5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tollot</dc:creator>
  <cp:lastModifiedBy>PAT And</cp:lastModifiedBy>
  <cp:revision>2</cp:revision>
  <dcterms:created xsi:type="dcterms:W3CDTF">2022-12-04T09:09:00Z</dcterms:created>
  <dcterms:modified xsi:type="dcterms:W3CDTF">2022-12-04T09:09:00Z</dcterms:modified>
</cp:coreProperties>
</file>