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3557" w14:textId="5702D583" w:rsidR="00FD49D4" w:rsidRPr="00FD49D4" w:rsidRDefault="00FD49D4" w:rsidP="00FD49D4">
      <w:pPr>
        <w:widowControl/>
        <w:shd w:val="clear" w:color="auto" w:fill="EEEEEE"/>
        <w:autoSpaceDE/>
        <w:autoSpaceDN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fr-FR"/>
        </w:rPr>
      </w:pPr>
      <w:bookmarkStart w:id="0" w:name="_Hlk108336831"/>
      <w:bookmarkStart w:id="1" w:name="_Hlk108427335"/>
      <w:bookmarkStart w:id="2" w:name="_Hlk108430592"/>
      <w:bookmarkStart w:id="3" w:name="_Hlk108426428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MOBILISER LE LANGAGE DANS TOUTES SES DIMENSIONS</w:t>
      </w:r>
      <w:r w:rsidR="00AC633F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- </w:t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MS</w:t>
      </w:r>
      <w:r w:rsidR="00AC633F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- GS</w:t>
      </w:r>
      <w:r w:rsidRPr="00FD49D4">
        <w:rPr>
          <w:rFonts w:asciiTheme="minorHAnsi" w:eastAsiaTheme="minorHAnsi" w:hAnsiTheme="minorHAnsi" w:cstheme="minorBidi"/>
          <w:sz w:val="28"/>
          <w:szCs w:val="28"/>
        </w:rPr>
        <w:t xml:space="preserve">                 </w:t>
      </w:r>
      <w:r w:rsidRPr="00FD49D4">
        <w:rPr>
          <w:rFonts w:asciiTheme="minorHAnsi" w:eastAsiaTheme="minorHAnsi" w:hAnsiTheme="minorHAnsi" w:cstheme="minorBidi"/>
          <w:noProof/>
        </w:rPr>
        <w:t xml:space="preserve">           </w:t>
      </w:r>
      <w:r w:rsidRPr="00FD49D4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0288" behindDoc="0" locked="0" layoutInCell="1" allowOverlap="1" wp14:anchorId="6DA42AAD" wp14:editId="4E061C9E">
            <wp:simplePos x="0" y="0"/>
            <wp:positionH relativeFrom="column">
              <wp:posOffset>5577840</wp:posOffset>
            </wp:positionH>
            <wp:positionV relativeFrom="paragraph">
              <wp:posOffset>0</wp:posOffset>
            </wp:positionV>
            <wp:extent cx="1036320" cy="730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9D4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1" locked="0" layoutInCell="1" allowOverlap="1" wp14:anchorId="5B84B748" wp14:editId="0D7835DA">
            <wp:simplePos x="0" y="0"/>
            <wp:positionH relativeFrom="column">
              <wp:posOffset>5577840</wp:posOffset>
            </wp:positionH>
            <wp:positionV relativeFrom="paragraph">
              <wp:posOffset>0</wp:posOffset>
            </wp:positionV>
            <wp:extent cx="1036320" cy="7315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9D4">
        <w:rPr>
          <w:rFonts w:asciiTheme="minorHAnsi" w:eastAsiaTheme="minorHAnsi" w:hAnsiTheme="minorHAnsi" w:cstheme="minorBidi"/>
          <w:sz w:val="28"/>
          <w:szCs w:val="28"/>
        </w:rPr>
        <w:br/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Objectif :</w:t>
      </w:r>
      <w:r w:rsidRPr="00FD49D4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  <w:r w:rsidRPr="00FD49D4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Reconnaître</w:t>
      </w:r>
      <w:r w:rsidR="00490392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,</w:t>
      </w:r>
      <w:r w:rsidRPr="00FD49D4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 xml:space="preserve"> nommer</w:t>
      </w:r>
      <w:r w:rsidR="00490392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, utiliser</w:t>
      </w:r>
      <w:r w:rsidRPr="00FD49D4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 xml:space="preserve"> les lettres de l’alphabet.</w:t>
      </w:r>
      <w:r w:rsidRPr="00FD49D4">
        <w:rPr>
          <w:rFonts w:ascii="Open Sans" w:eastAsia="Times New Roman" w:hAnsi="Open Sans" w:cs="Open Sans"/>
          <w:color w:val="000000"/>
          <w:sz w:val="21"/>
          <w:szCs w:val="21"/>
          <w:lang w:eastAsia="fr-FR"/>
        </w:rPr>
        <w:t xml:space="preserve">                                   </w:t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Je </w:t>
      </w:r>
      <w:proofErr w:type="spellStart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Je</w:t>
      </w:r>
      <w:proofErr w:type="spellEnd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  </w:t>
      </w:r>
      <w:proofErr w:type="spellStart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Je</w:t>
      </w:r>
      <w:proofErr w:type="spellEnd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m’appelle :</w:t>
      </w:r>
      <w:r w:rsidRPr="00FD49D4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  </w:t>
      </w:r>
      <w:r w:rsidRPr="00FD49D4">
        <w:rPr>
          <w:rFonts w:asciiTheme="minorHAnsi" w:eastAsiaTheme="minorHAnsi" w:hAnsiTheme="minorHAnsi" w:cstheme="minorBidi"/>
          <w:sz w:val="36"/>
          <w:szCs w:val="36"/>
        </w:rPr>
        <w:t xml:space="preserve">…………………………………………. </w:t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Date : </w:t>
      </w:r>
      <w:r w:rsidRPr="00FD49D4">
        <w:rPr>
          <w:rFonts w:asciiTheme="minorHAnsi" w:eastAsiaTheme="minorHAnsi" w:hAnsiTheme="minorHAnsi" w:cstheme="minorBidi"/>
          <w:sz w:val="28"/>
          <w:szCs w:val="28"/>
        </w:rPr>
        <w:t>…………………………</w:t>
      </w:r>
    </w:p>
    <w:p w14:paraId="1724889C" w14:textId="75B8275F" w:rsidR="00137DE7" w:rsidRDefault="00FD49D4" w:rsidP="00137DE7">
      <w:pPr>
        <w:widowControl/>
        <w:autoSpaceDE/>
        <w:autoSpaceDN/>
        <w:spacing w:after="160" w:line="259" w:lineRule="auto"/>
        <w:rPr>
          <w:sz w:val="16"/>
          <w:szCs w:val="16"/>
        </w:rPr>
      </w:pPr>
      <w:r w:rsidRPr="00FD49D4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Consigne : </w:t>
      </w:r>
      <w:bookmarkEnd w:id="0"/>
      <w:bookmarkEnd w:id="1"/>
      <w:r w:rsidR="006C26AA">
        <w:rPr>
          <w:rFonts w:asciiTheme="minorHAnsi" w:eastAsiaTheme="minorHAnsi" w:hAnsiTheme="minorHAnsi" w:cstheme="minorBidi"/>
          <w:sz w:val="32"/>
          <w:szCs w:val="32"/>
        </w:rPr>
        <w:t>Découpe et c</w:t>
      </w:r>
      <w:r w:rsidR="006C26AA" w:rsidRPr="00E017D0">
        <w:rPr>
          <w:sz w:val="32"/>
          <w:szCs w:val="32"/>
        </w:rPr>
        <w:t>olle</w:t>
      </w:r>
      <w:r w:rsidR="006C26AA" w:rsidRPr="00FD49D4">
        <w:rPr>
          <w:spacing w:val="-20"/>
          <w:sz w:val="32"/>
          <w:szCs w:val="32"/>
        </w:rPr>
        <w:t xml:space="preserve"> </w:t>
      </w:r>
      <w:r w:rsidR="006C26AA" w:rsidRPr="00FD49D4">
        <w:rPr>
          <w:sz w:val="32"/>
          <w:szCs w:val="32"/>
        </w:rPr>
        <w:t>les</w:t>
      </w:r>
      <w:r w:rsidR="006C26AA">
        <w:rPr>
          <w:sz w:val="32"/>
          <w:szCs w:val="32"/>
        </w:rPr>
        <w:t xml:space="preserve"> carrés avec des</w:t>
      </w:r>
      <w:r w:rsidR="006C26AA" w:rsidRPr="00FD49D4">
        <w:rPr>
          <w:spacing w:val="-19"/>
          <w:sz w:val="32"/>
          <w:szCs w:val="32"/>
        </w:rPr>
        <w:t xml:space="preserve"> </w:t>
      </w:r>
      <w:r w:rsidR="006C26AA" w:rsidRPr="00FD49D4">
        <w:rPr>
          <w:sz w:val="32"/>
          <w:szCs w:val="32"/>
        </w:rPr>
        <w:t>lettres</w:t>
      </w:r>
      <w:r w:rsidR="006C26AA">
        <w:rPr>
          <w:sz w:val="32"/>
          <w:szCs w:val="32"/>
        </w:rPr>
        <w:t xml:space="preserve"> </w:t>
      </w:r>
      <w:bookmarkStart w:id="4" w:name="_Hlk108433802"/>
      <w:r w:rsidR="006C26AA" w:rsidRPr="006600CD">
        <w:rPr>
          <w:b/>
          <w:bCs/>
          <w:sz w:val="32"/>
          <w:szCs w:val="32"/>
        </w:rPr>
        <w:t>m</w:t>
      </w:r>
      <w:r w:rsidR="007F498C" w:rsidRPr="006600CD">
        <w:rPr>
          <w:b/>
          <w:bCs/>
          <w:sz w:val="32"/>
          <w:szCs w:val="32"/>
        </w:rPr>
        <w:t>aj</w:t>
      </w:r>
      <w:r w:rsidR="006C26AA" w:rsidRPr="006600CD">
        <w:rPr>
          <w:b/>
          <w:bCs/>
          <w:sz w:val="32"/>
          <w:szCs w:val="32"/>
        </w:rPr>
        <w:t>uscules</w:t>
      </w:r>
      <w:r w:rsidR="006C26AA" w:rsidRPr="00FD49D4">
        <w:rPr>
          <w:spacing w:val="-19"/>
          <w:sz w:val="32"/>
          <w:szCs w:val="32"/>
        </w:rPr>
        <w:t xml:space="preserve"> </w:t>
      </w:r>
      <w:bookmarkEnd w:id="4"/>
      <w:r w:rsidR="006C26AA" w:rsidRPr="00FD49D4">
        <w:rPr>
          <w:sz w:val="32"/>
          <w:szCs w:val="32"/>
        </w:rPr>
        <w:t>pour</w:t>
      </w:r>
      <w:r w:rsidR="006C26AA" w:rsidRPr="00FD49D4">
        <w:rPr>
          <w:spacing w:val="-17"/>
          <w:sz w:val="32"/>
          <w:szCs w:val="32"/>
        </w:rPr>
        <w:t xml:space="preserve"> </w:t>
      </w:r>
      <w:r w:rsidR="006C26AA" w:rsidRPr="00FD49D4">
        <w:rPr>
          <w:sz w:val="32"/>
          <w:szCs w:val="32"/>
        </w:rPr>
        <w:t>reconstituer</w:t>
      </w:r>
      <w:r w:rsidR="006C26AA" w:rsidRPr="00FD49D4">
        <w:rPr>
          <w:spacing w:val="-18"/>
          <w:sz w:val="32"/>
          <w:szCs w:val="32"/>
        </w:rPr>
        <w:t xml:space="preserve"> </w:t>
      </w:r>
      <w:r w:rsidR="006C26AA" w:rsidRPr="00FD49D4">
        <w:rPr>
          <w:sz w:val="32"/>
          <w:szCs w:val="32"/>
        </w:rPr>
        <w:t>le</w:t>
      </w:r>
      <w:r w:rsidR="006C26AA" w:rsidRPr="00FD49D4">
        <w:rPr>
          <w:spacing w:val="-19"/>
          <w:sz w:val="32"/>
          <w:szCs w:val="32"/>
        </w:rPr>
        <w:t xml:space="preserve"> </w:t>
      </w:r>
      <w:r w:rsidR="006C26AA">
        <w:rPr>
          <w:spacing w:val="-19"/>
          <w:sz w:val="32"/>
          <w:szCs w:val="32"/>
        </w:rPr>
        <w:t>bon mot.</w:t>
      </w:r>
      <w:r w:rsidR="00F27B95">
        <w:rPr>
          <w:sz w:val="56"/>
          <w:szCs w:val="56"/>
        </w:rPr>
        <w:br/>
      </w:r>
    </w:p>
    <w:p w14:paraId="676435F0" w14:textId="442E2398" w:rsidR="00D45A1D" w:rsidRPr="001F5E91" w:rsidRDefault="001F5E91" w:rsidP="00137DE7">
      <w:pPr>
        <w:widowControl/>
        <w:autoSpaceDE/>
        <w:autoSpaceDN/>
        <w:spacing w:after="160" w:line="259" w:lineRule="auto"/>
        <w:jc w:val="center"/>
        <w:rPr>
          <w:spacing w:val="-19"/>
          <w:sz w:val="72"/>
          <w:szCs w:val="72"/>
        </w:rPr>
      </w:pPr>
      <w:bookmarkStart w:id="5" w:name="_Hlk108427033"/>
      <w:r w:rsidRPr="001F5E91">
        <w:rPr>
          <w:sz w:val="72"/>
          <w:szCs w:val="72"/>
        </w:rPr>
        <w:t>BALLON</w:t>
      </w:r>
    </w:p>
    <w:p w14:paraId="08B9B7A6" w14:textId="77777777" w:rsidR="00E51852" w:rsidRPr="00137DE7" w:rsidRDefault="00E51852" w:rsidP="00AA0F2A">
      <w:pPr>
        <w:pStyle w:val="Titre"/>
        <w:ind w:left="0"/>
        <w:rPr>
          <w:sz w:val="16"/>
          <w:szCs w:val="16"/>
        </w:rPr>
      </w:pPr>
      <w:bookmarkStart w:id="6" w:name="_Hlk107939260"/>
    </w:p>
    <w:tbl>
      <w:tblPr>
        <w:tblStyle w:val="TableNormal"/>
        <w:tblW w:w="6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1"/>
        <w:gridCol w:w="1053"/>
        <w:gridCol w:w="1051"/>
      </w:tblGrid>
      <w:tr w:rsidR="001574C5" w14:paraId="56B2BDB9" w14:textId="446038B0" w:rsidTr="001574C5">
        <w:trPr>
          <w:trHeight w:val="968"/>
          <w:jc w:val="center"/>
        </w:trPr>
        <w:tc>
          <w:tcPr>
            <w:tcW w:w="1052" w:type="dxa"/>
          </w:tcPr>
          <w:p w14:paraId="75880C56" w14:textId="7142A8D6" w:rsidR="001574C5" w:rsidRPr="001F5E91" w:rsidRDefault="001574C5" w:rsidP="001F5E91">
            <w:pPr>
              <w:pStyle w:val="TableParagraph"/>
              <w:spacing w:before="0"/>
              <w:jc w:val="center"/>
              <w:rPr>
                <w:rFonts w:ascii="Times New Roman"/>
                <w:sz w:val="72"/>
                <w:szCs w:val="72"/>
              </w:rPr>
            </w:pPr>
            <w:bookmarkStart w:id="7" w:name="_Hlk107937762"/>
          </w:p>
        </w:tc>
        <w:tc>
          <w:tcPr>
            <w:tcW w:w="1052" w:type="dxa"/>
          </w:tcPr>
          <w:p w14:paraId="7F4E3A92" w14:textId="77777777" w:rsidR="001574C5" w:rsidRDefault="001574C5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7729F2A4" w14:textId="77777777" w:rsidR="001574C5" w:rsidRDefault="001574C5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1F4E644F" w14:textId="77777777" w:rsidR="001574C5" w:rsidRDefault="001574C5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3" w:type="dxa"/>
          </w:tcPr>
          <w:p w14:paraId="1D6ADF60" w14:textId="77777777" w:rsidR="001574C5" w:rsidRDefault="001574C5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280833F4" w14:textId="77777777" w:rsidR="001574C5" w:rsidRDefault="001574C5" w:rsidP="00046DC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</w:tr>
    </w:tbl>
    <w:bookmarkEnd w:id="6"/>
    <w:bookmarkEnd w:id="7"/>
    <w:p w14:paraId="0BE7BB73" w14:textId="71C50393" w:rsidR="0023024A" w:rsidRDefault="00275FAB">
      <w:r>
        <w:t xml:space="preserve"> </w:t>
      </w:r>
    </w:p>
    <w:bookmarkEnd w:id="5"/>
    <w:p w14:paraId="2E017505" w14:textId="08F30707" w:rsidR="00BE5A16" w:rsidRDefault="00BE5A16"/>
    <w:p w14:paraId="209A8B51" w14:textId="3EFF1E6B" w:rsidR="00EF4EC2" w:rsidRPr="00137DE7" w:rsidRDefault="001F5E91" w:rsidP="00EF4EC2">
      <w:pPr>
        <w:widowControl/>
        <w:autoSpaceDE/>
        <w:autoSpaceDN/>
        <w:spacing w:after="160" w:line="259" w:lineRule="auto"/>
        <w:jc w:val="center"/>
        <w:rPr>
          <w:spacing w:val="-19"/>
          <w:sz w:val="32"/>
          <w:szCs w:val="32"/>
        </w:rPr>
      </w:pPr>
      <w:r>
        <w:rPr>
          <w:sz w:val="72"/>
          <w:szCs w:val="72"/>
        </w:rPr>
        <w:t>COULEUR</w:t>
      </w:r>
    </w:p>
    <w:p w14:paraId="63DF78F7" w14:textId="77777777" w:rsidR="00EF4EC2" w:rsidRPr="00137DE7" w:rsidRDefault="00EF4EC2" w:rsidP="00EF4EC2">
      <w:pPr>
        <w:pStyle w:val="Titre"/>
        <w:ind w:left="0"/>
        <w:rPr>
          <w:sz w:val="16"/>
          <w:szCs w:val="16"/>
        </w:rPr>
      </w:pPr>
    </w:p>
    <w:tbl>
      <w:tblPr>
        <w:tblStyle w:val="TableNormal"/>
        <w:tblW w:w="7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1"/>
        <w:gridCol w:w="1053"/>
        <w:gridCol w:w="1051"/>
        <w:gridCol w:w="1051"/>
      </w:tblGrid>
      <w:tr w:rsidR="00EF4EC2" w14:paraId="1035EC22" w14:textId="486A0526" w:rsidTr="00EF4EC2">
        <w:trPr>
          <w:trHeight w:val="968"/>
          <w:jc w:val="center"/>
        </w:trPr>
        <w:tc>
          <w:tcPr>
            <w:tcW w:w="1052" w:type="dxa"/>
          </w:tcPr>
          <w:p w14:paraId="0F309412" w14:textId="77777777" w:rsidR="00EF4EC2" w:rsidRDefault="00EF4EC2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2" w:type="dxa"/>
          </w:tcPr>
          <w:p w14:paraId="55AD1F13" w14:textId="77777777" w:rsidR="00EF4EC2" w:rsidRDefault="00EF4EC2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6D8E0001" w14:textId="77777777" w:rsidR="00EF4EC2" w:rsidRDefault="00EF4EC2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7BA319F9" w14:textId="77777777" w:rsidR="00EF4EC2" w:rsidRDefault="00EF4EC2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3" w:type="dxa"/>
          </w:tcPr>
          <w:p w14:paraId="3B287026" w14:textId="77777777" w:rsidR="00EF4EC2" w:rsidRDefault="00EF4EC2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1963440A" w14:textId="77777777" w:rsidR="00EF4EC2" w:rsidRDefault="00EF4EC2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26546A0F" w14:textId="77777777" w:rsidR="00EF4EC2" w:rsidRDefault="00EF4EC2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</w:tr>
    </w:tbl>
    <w:p w14:paraId="7FB0862D" w14:textId="2E270D5F" w:rsidR="00EF4EC2" w:rsidRDefault="00EF4EC2" w:rsidP="00EF4EC2"/>
    <w:p w14:paraId="2B38CFCD" w14:textId="433F7993" w:rsidR="00275FAB" w:rsidRDefault="00275FAB" w:rsidP="00EF4EC2"/>
    <w:p w14:paraId="7527D963" w14:textId="25698667" w:rsidR="00275FAB" w:rsidRDefault="00275FAB" w:rsidP="00EF4EC2">
      <w:r>
        <w:t>…………………………………………………………………………………………………………………………….</w:t>
      </w:r>
    </w:p>
    <w:p w14:paraId="1AE97D45" w14:textId="0A7779FD" w:rsidR="00275FAB" w:rsidRDefault="00275FAB" w:rsidP="00EF4EC2"/>
    <w:p w14:paraId="248FA20C" w14:textId="3548769C" w:rsidR="00275FAB" w:rsidRDefault="00275FAB" w:rsidP="00EF4EC2"/>
    <w:p w14:paraId="37FB06C1" w14:textId="77777777" w:rsidR="00275FAB" w:rsidRDefault="00275FAB" w:rsidP="00EF4EC2"/>
    <w:tbl>
      <w:tblPr>
        <w:tblStyle w:val="TableNormal"/>
        <w:tblW w:w="6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3"/>
        <w:gridCol w:w="1051"/>
        <w:gridCol w:w="1050"/>
      </w:tblGrid>
      <w:tr w:rsidR="00275FAB" w14:paraId="7A6F959C" w14:textId="77777777" w:rsidTr="000C5AF4">
        <w:trPr>
          <w:trHeight w:val="968"/>
          <w:jc w:val="center"/>
        </w:trPr>
        <w:tc>
          <w:tcPr>
            <w:tcW w:w="1052" w:type="dxa"/>
          </w:tcPr>
          <w:p w14:paraId="3AB6B224" w14:textId="2706C424" w:rsidR="00275FAB" w:rsidRPr="00F27B95" w:rsidRDefault="00035E67" w:rsidP="000C5AF4">
            <w:pPr>
              <w:pStyle w:val="TableParagraph"/>
              <w:spacing w:before="0"/>
              <w:jc w:val="center"/>
              <w:rPr>
                <w:rFonts w:ascii="Times New Roman"/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1052" w:type="dxa"/>
          </w:tcPr>
          <w:p w14:paraId="0DDCE566" w14:textId="044D9B74" w:rsidR="00275FAB" w:rsidRDefault="00035E67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051" w:type="dxa"/>
          </w:tcPr>
          <w:p w14:paraId="6E59371E" w14:textId="3D62B503" w:rsidR="00275FAB" w:rsidRDefault="00035E67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1053" w:type="dxa"/>
          </w:tcPr>
          <w:p w14:paraId="6FA47B86" w14:textId="293186D2" w:rsidR="00275FAB" w:rsidRDefault="00035E67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1051" w:type="dxa"/>
          </w:tcPr>
          <w:p w14:paraId="1423A6D0" w14:textId="6B8778F1" w:rsidR="00275FAB" w:rsidRDefault="00035E67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050" w:type="dxa"/>
          </w:tcPr>
          <w:p w14:paraId="36C33907" w14:textId="3AF4B086" w:rsidR="00275FAB" w:rsidRDefault="00035E67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N</w:t>
            </w:r>
          </w:p>
        </w:tc>
      </w:tr>
    </w:tbl>
    <w:p w14:paraId="25CB7A3C" w14:textId="77777777" w:rsidR="00275FAB" w:rsidRDefault="00275FAB" w:rsidP="00275FAB"/>
    <w:p w14:paraId="0A1D0D51" w14:textId="77777777" w:rsidR="00275FAB" w:rsidRDefault="00275FAB" w:rsidP="00275FAB"/>
    <w:p w14:paraId="179494C6" w14:textId="77777777" w:rsidR="00275FAB" w:rsidRDefault="00275FAB" w:rsidP="00275FAB"/>
    <w:tbl>
      <w:tblPr>
        <w:tblStyle w:val="TableNormal"/>
        <w:tblW w:w="6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1"/>
        <w:gridCol w:w="1051"/>
        <w:gridCol w:w="1053"/>
        <w:gridCol w:w="1051"/>
        <w:gridCol w:w="1050"/>
      </w:tblGrid>
      <w:tr w:rsidR="00275FAB" w14:paraId="23060C3B" w14:textId="77777777" w:rsidTr="000C5AF4">
        <w:trPr>
          <w:trHeight w:val="968"/>
          <w:jc w:val="center"/>
        </w:trPr>
        <w:tc>
          <w:tcPr>
            <w:tcW w:w="1052" w:type="dxa"/>
          </w:tcPr>
          <w:p w14:paraId="3A1C3A2F" w14:textId="733E2B5B" w:rsidR="00275FAB" w:rsidRDefault="00035E67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1051" w:type="dxa"/>
          </w:tcPr>
          <w:p w14:paraId="67F0F723" w14:textId="0FACE2CB" w:rsidR="00275FAB" w:rsidRDefault="00035E67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N</w:t>
            </w:r>
            <w:r w:rsidR="00275FAB">
              <w:rPr>
                <w:sz w:val="72"/>
                <w:szCs w:val="72"/>
              </w:rPr>
              <w:t xml:space="preserve"> </w:t>
            </w:r>
          </w:p>
        </w:tc>
        <w:tc>
          <w:tcPr>
            <w:tcW w:w="1051" w:type="dxa"/>
          </w:tcPr>
          <w:p w14:paraId="2245E04B" w14:textId="2CD36FFA" w:rsidR="00275FAB" w:rsidRDefault="00035E67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053" w:type="dxa"/>
          </w:tcPr>
          <w:p w14:paraId="6DBA6A45" w14:textId="5B1AFD66" w:rsidR="00275FAB" w:rsidRDefault="00035E67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1051" w:type="dxa"/>
          </w:tcPr>
          <w:p w14:paraId="238BCEC8" w14:textId="1623AC67" w:rsidR="00275FAB" w:rsidRDefault="00035E67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1050" w:type="dxa"/>
          </w:tcPr>
          <w:p w14:paraId="45888FEB" w14:textId="5E2D0B28" w:rsidR="00275FAB" w:rsidRDefault="00035E67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O</w:t>
            </w:r>
          </w:p>
        </w:tc>
      </w:tr>
    </w:tbl>
    <w:p w14:paraId="32186489" w14:textId="77777777" w:rsidR="00EF4EC2" w:rsidRDefault="00EF4EC2" w:rsidP="00EF4EC2"/>
    <w:p w14:paraId="6CD59CBB" w14:textId="77777777" w:rsidR="00EF4EC2" w:rsidRDefault="00EF4EC2" w:rsidP="00EF4EC2"/>
    <w:tbl>
      <w:tblPr>
        <w:tblStyle w:val="TableNormal"/>
        <w:tblW w:w="7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3"/>
        <w:gridCol w:w="1051"/>
        <w:gridCol w:w="1050"/>
        <w:gridCol w:w="1050"/>
      </w:tblGrid>
      <w:tr w:rsidR="00EF4EC2" w14:paraId="3CFB7A8C" w14:textId="5AE47505" w:rsidTr="00EF4EC2">
        <w:trPr>
          <w:trHeight w:val="968"/>
          <w:jc w:val="center"/>
        </w:trPr>
        <w:tc>
          <w:tcPr>
            <w:tcW w:w="1052" w:type="dxa"/>
          </w:tcPr>
          <w:p w14:paraId="59EA9E47" w14:textId="20694A7A" w:rsidR="00EF4EC2" w:rsidRPr="00F27B95" w:rsidRDefault="000261D8" w:rsidP="000C5AF4">
            <w:pPr>
              <w:pStyle w:val="TableParagraph"/>
              <w:spacing w:before="0"/>
              <w:jc w:val="center"/>
              <w:rPr>
                <w:rFonts w:ascii="Times New Roman"/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052" w:type="dxa"/>
          </w:tcPr>
          <w:p w14:paraId="18C6FCD0" w14:textId="025AFA7F" w:rsidR="00EF4EC2" w:rsidRDefault="000261D8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051" w:type="dxa"/>
          </w:tcPr>
          <w:p w14:paraId="24DD6412" w14:textId="77489B3F" w:rsidR="00EF4EC2" w:rsidRDefault="000261D8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U</w:t>
            </w:r>
          </w:p>
        </w:tc>
        <w:tc>
          <w:tcPr>
            <w:tcW w:w="1053" w:type="dxa"/>
          </w:tcPr>
          <w:p w14:paraId="5C54DC55" w14:textId="3778BA2C" w:rsidR="00EF4EC2" w:rsidRDefault="000261D8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1051" w:type="dxa"/>
          </w:tcPr>
          <w:p w14:paraId="3E9581E5" w14:textId="2D8B0553" w:rsidR="00EF4EC2" w:rsidRDefault="000261D8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050" w:type="dxa"/>
          </w:tcPr>
          <w:p w14:paraId="08A4FFF1" w14:textId="495804BD" w:rsidR="00EF4EC2" w:rsidRDefault="000261D8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U</w:t>
            </w:r>
          </w:p>
        </w:tc>
        <w:tc>
          <w:tcPr>
            <w:tcW w:w="1050" w:type="dxa"/>
          </w:tcPr>
          <w:p w14:paraId="096A2F90" w14:textId="50BA9A5B" w:rsidR="00EF4EC2" w:rsidRDefault="000261D8" w:rsidP="000C5AF4">
            <w:pPr>
              <w:pStyle w:val="TableParagraph"/>
              <w:spacing w:before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</w:tr>
    </w:tbl>
    <w:p w14:paraId="169916F7" w14:textId="77777777" w:rsidR="00EF4EC2" w:rsidRDefault="00EF4EC2" w:rsidP="00EF4EC2"/>
    <w:p w14:paraId="0E703962" w14:textId="77777777" w:rsidR="00EF4EC2" w:rsidRDefault="00EF4EC2" w:rsidP="00EF4EC2"/>
    <w:p w14:paraId="02560A85" w14:textId="77777777" w:rsidR="00EF4EC2" w:rsidRDefault="00EF4EC2" w:rsidP="00EF4EC2"/>
    <w:tbl>
      <w:tblPr>
        <w:tblStyle w:val="TableNormal"/>
        <w:tblW w:w="7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1"/>
        <w:gridCol w:w="1051"/>
        <w:gridCol w:w="1053"/>
        <w:gridCol w:w="1051"/>
        <w:gridCol w:w="1050"/>
        <w:gridCol w:w="1050"/>
      </w:tblGrid>
      <w:tr w:rsidR="008C0B2C" w14:paraId="3B3B563F" w14:textId="7830DBB9" w:rsidTr="008C0B2C">
        <w:trPr>
          <w:trHeight w:val="968"/>
          <w:jc w:val="center"/>
        </w:trPr>
        <w:tc>
          <w:tcPr>
            <w:tcW w:w="1052" w:type="dxa"/>
          </w:tcPr>
          <w:p w14:paraId="39DE4059" w14:textId="3A221872" w:rsidR="008C0B2C" w:rsidRDefault="000261D8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U</w:t>
            </w:r>
          </w:p>
        </w:tc>
        <w:tc>
          <w:tcPr>
            <w:tcW w:w="1051" w:type="dxa"/>
          </w:tcPr>
          <w:p w14:paraId="1E575A5F" w14:textId="4910A860" w:rsidR="008C0B2C" w:rsidRDefault="000261D8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E</w:t>
            </w:r>
            <w:r w:rsidR="008C0B2C">
              <w:rPr>
                <w:sz w:val="72"/>
                <w:szCs w:val="72"/>
              </w:rPr>
              <w:t xml:space="preserve"> </w:t>
            </w:r>
          </w:p>
        </w:tc>
        <w:tc>
          <w:tcPr>
            <w:tcW w:w="1051" w:type="dxa"/>
          </w:tcPr>
          <w:p w14:paraId="1832B64C" w14:textId="1F185859" w:rsidR="008C0B2C" w:rsidRDefault="000261D8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053" w:type="dxa"/>
          </w:tcPr>
          <w:p w14:paraId="6C883588" w14:textId="04021046" w:rsidR="008C0B2C" w:rsidRDefault="000261D8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1051" w:type="dxa"/>
          </w:tcPr>
          <w:p w14:paraId="407A9DE3" w14:textId="5E36FAE9" w:rsidR="008C0B2C" w:rsidRDefault="000261D8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050" w:type="dxa"/>
          </w:tcPr>
          <w:p w14:paraId="3B07F47E" w14:textId="7E44A04C" w:rsidR="008C0B2C" w:rsidRDefault="000261D8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050" w:type="dxa"/>
          </w:tcPr>
          <w:p w14:paraId="056A4A5D" w14:textId="29C673C7" w:rsidR="008C0B2C" w:rsidRDefault="000261D8" w:rsidP="000C5AF4">
            <w:pPr>
              <w:pStyle w:val="TableParagraph"/>
              <w:spacing w:before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</w:t>
            </w:r>
          </w:p>
        </w:tc>
      </w:tr>
    </w:tbl>
    <w:bookmarkEnd w:id="2"/>
    <w:p w14:paraId="3C227B51" w14:textId="77777777" w:rsidR="004F2117" w:rsidRPr="00FD49D4" w:rsidRDefault="004F2117" w:rsidP="004F2117">
      <w:pPr>
        <w:widowControl/>
        <w:shd w:val="clear" w:color="auto" w:fill="EEEEEE"/>
        <w:autoSpaceDE/>
        <w:autoSpaceDN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fr-FR"/>
        </w:rPr>
      </w:pP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lastRenderedPageBreak/>
        <w:t>MOBILISER LE LANGAGE DANS TOUTES SES DIMENSIONS</w:t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- </w:t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MS</w:t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- GS</w:t>
      </w:r>
      <w:r w:rsidRPr="00FD49D4">
        <w:rPr>
          <w:rFonts w:asciiTheme="minorHAnsi" w:eastAsiaTheme="minorHAnsi" w:hAnsiTheme="minorHAnsi" w:cstheme="minorBidi"/>
          <w:sz w:val="28"/>
          <w:szCs w:val="28"/>
        </w:rPr>
        <w:t xml:space="preserve">                 </w:t>
      </w:r>
      <w:r w:rsidRPr="00FD49D4">
        <w:rPr>
          <w:rFonts w:asciiTheme="minorHAnsi" w:eastAsiaTheme="minorHAnsi" w:hAnsiTheme="minorHAnsi" w:cstheme="minorBidi"/>
          <w:noProof/>
        </w:rPr>
        <w:t xml:space="preserve">           </w:t>
      </w:r>
      <w:r w:rsidRPr="00FD49D4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72576" behindDoc="0" locked="0" layoutInCell="1" allowOverlap="1" wp14:anchorId="179515A8" wp14:editId="4D6C8DF2">
            <wp:simplePos x="0" y="0"/>
            <wp:positionH relativeFrom="column">
              <wp:posOffset>5577840</wp:posOffset>
            </wp:positionH>
            <wp:positionV relativeFrom="paragraph">
              <wp:posOffset>0</wp:posOffset>
            </wp:positionV>
            <wp:extent cx="1036320" cy="7302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9D4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71552" behindDoc="1" locked="0" layoutInCell="1" allowOverlap="1" wp14:anchorId="588E546E" wp14:editId="6749DFCB">
            <wp:simplePos x="0" y="0"/>
            <wp:positionH relativeFrom="column">
              <wp:posOffset>5577840</wp:posOffset>
            </wp:positionH>
            <wp:positionV relativeFrom="paragraph">
              <wp:posOffset>0</wp:posOffset>
            </wp:positionV>
            <wp:extent cx="1036320" cy="73152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9D4">
        <w:rPr>
          <w:rFonts w:asciiTheme="minorHAnsi" w:eastAsiaTheme="minorHAnsi" w:hAnsiTheme="minorHAnsi" w:cstheme="minorBidi"/>
          <w:sz w:val="28"/>
          <w:szCs w:val="28"/>
        </w:rPr>
        <w:br/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Objectif :</w:t>
      </w:r>
      <w:r w:rsidRPr="00FD49D4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  <w:r w:rsidRPr="00FD49D4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Reconnaître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,</w:t>
      </w:r>
      <w:r w:rsidRPr="00FD49D4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 xml:space="preserve"> nommer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, utiliser</w:t>
      </w:r>
      <w:r w:rsidRPr="00FD49D4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 xml:space="preserve"> les lettres de l’alphabet.</w:t>
      </w:r>
      <w:r w:rsidRPr="00FD49D4">
        <w:rPr>
          <w:rFonts w:ascii="Open Sans" w:eastAsia="Times New Roman" w:hAnsi="Open Sans" w:cs="Open Sans"/>
          <w:color w:val="000000"/>
          <w:sz w:val="21"/>
          <w:szCs w:val="21"/>
          <w:lang w:eastAsia="fr-FR"/>
        </w:rPr>
        <w:t xml:space="preserve">                                   </w:t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Je </w:t>
      </w:r>
      <w:proofErr w:type="spellStart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Je</w:t>
      </w:r>
      <w:proofErr w:type="spellEnd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  </w:t>
      </w:r>
      <w:proofErr w:type="spellStart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Je</w:t>
      </w:r>
      <w:proofErr w:type="spellEnd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m’appelle :</w:t>
      </w:r>
      <w:r w:rsidRPr="00FD49D4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  </w:t>
      </w:r>
      <w:r w:rsidRPr="00FD49D4">
        <w:rPr>
          <w:rFonts w:asciiTheme="minorHAnsi" w:eastAsiaTheme="minorHAnsi" w:hAnsiTheme="minorHAnsi" w:cstheme="minorBidi"/>
          <w:sz w:val="36"/>
          <w:szCs w:val="36"/>
        </w:rPr>
        <w:t xml:space="preserve">…………………………………………. </w:t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Date : </w:t>
      </w:r>
      <w:r w:rsidRPr="00FD49D4">
        <w:rPr>
          <w:rFonts w:asciiTheme="minorHAnsi" w:eastAsiaTheme="minorHAnsi" w:hAnsiTheme="minorHAnsi" w:cstheme="minorBidi"/>
          <w:sz w:val="28"/>
          <w:szCs w:val="28"/>
        </w:rPr>
        <w:t>…………………………</w:t>
      </w:r>
    </w:p>
    <w:p w14:paraId="2F1B0981" w14:textId="175C4D4B" w:rsidR="00E017D0" w:rsidRDefault="004F2117" w:rsidP="00E017D0">
      <w:pPr>
        <w:widowControl/>
        <w:autoSpaceDE/>
        <w:autoSpaceDN/>
        <w:spacing w:after="160" w:line="259" w:lineRule="auto"/>
        <w:rPr>
          <w:sz w:val="72"/>
          <w:szCs w:val="72"/>
        </w:rPr>
      </w:pPr>
      <w:r w:rsidRPr="00FD49D4">
        <w:rPr>
          <w:rFonts w:asciiTheme="minorHAnsi" w:eastAsiaTheme="minorHAnsi" w:hAnsiTheme="minorHAnsi" w:cstheme="minorBidi"/>
          <w:b/>
          <w:bCs/>
          <w:sz w:val="32"/>
          <w:szCs w:val="32"/>
        </w:rPr>
        <w:t>Consigne</w:t>
      </w:r>
      <w:r w:rsidR="00E017D0">
        <w:rPr>
          <w:rFonts w:asciiTheme="minorHAnsi" w:eastAsiaTheme="minorHAnsi" w:hAnsiTheme="minorHAnsi" w:cstheme="minorBidi"/>
          <w:b/>
          <w:bCs/>
          <w:sz w:val="32"/>
          <w:szCs w:val="32"/>
        </w:rPr>
        <w:t>s</w:t>
      </w:r>
      <w:r w:rsidRPr="00FD49D4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 : </w:t>
      </w:r>
      <w:r w:rsidR="00E017D0">
        <w:rPr>
          <w:rFonts w:asciiTheme="minorHAnsi" w:eastAsiaTheme="minorHAnsi" w:hAnsiTheme="minorHAnsi" w:cstheme="minorBidi"/>
          <w:b/>
          <w:bCs/>
          <w:sz w:val="32"/>
          <w:szCs w:val="32"/>
        </w:rPr>
        <w:br/>
      </w:r>
      <w:r w:rsidR="00E017D0" w:rsidRPr="00E017D0">
        <w:rPr>
          <w:rFonts w:asciiTheme="minorHAnsi" w:eastAsiaTheme="minorHAnsi" w:hAnsiTheme="minorHAnsi" w:cstheme="minorBidi"/>
          <w:sz w:val="32"/>
          <w:szCs w:val="32"/>
        </w:rPr>
        <w:t>1.</w:t>
      </w:r>
      <w:r w:rsidR="00E017D0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  <w:r w:rsidR="00E017D0" w:rsidRPr="00E017D0">
        <w:rPr>
          <w:rFonts w:asciiTheme="minorHAnsi" w:eastAsiaTheme="minorHAnsi" w:hAnsiTheme="minorHAnsi" w:cstheme="minorBidi"/>
          <w:sz w:val="32"/>
          <w:szCs w:val="32"/>
        </w:rPr>
        <w:t>Colorie les lettres de la bonne couleur</w:t>
      </w:r>
      <w:r w:rsidR="00E65620">
        <w:rPr>
          <w:rFonts w:asciiTheme="minorHAnsi" w:eastAsiaTheme="minorHAnsi" w:hAnsiTheme="minorHAnsi" w:cstheme="minorBidi"/>
          <w:sz w:val="32"/>
          <w:szCs w:val="32"/>
        </w:rPr>
        <w:t>.</w:t>
      </w:r>
      <w:r w:rsidR="00E017D0">
        <w:rPr>
          <w:rFonts w:asciiTheme="minorHAnsi" w:eastAsiaTheme="minorHAnsi" w:hAnsiTheme="minorHAnsi" w:cstheme="minorBidi"/>
          <w:sz w:val="32"/>
          <w:szCs w:val="32"/>
        </w:rPr>
        <w:br/>
        <w:t xml:space="preserve">2. </w:t>
      </w:r>
      <w:bookmarkStart w:id="8" w:name="_Hlk108430378"/>
      <w:r w:rsidR="00E017D0">
        <w:rPr>
          <w:rFonts w:asciiTheme="minorHAnsi" w:eastAsiaTheme="minorHAnsi" w:hAnsiTheme="minorHAnsi" w:cstheme="minorBidi"/>
          <w:sz w:val="32"/>
          <w:szCs w:val="32"/>
        </w:rPr>
        <w:t>Découpe et c</w:t>
      </w:r>
      <w:r w:rsidRPr="00E017D0">
        <w:rPr>
          <w:sz w:val="32"/>
          <w:szCs w:val="32"/>
        </w:rPr>
        <w:t>olle</w:t>
      </w:r>
      <w:r w:rsidRPr="00FD49D4">
        <w:rPr>
          <w:spacing w:val="-20"/>
          <w:sz w:val="32"/>
          <w:szCs w:val="32"/>
        </w:rPr>
        <w:t xml:space="preserve"> </w:t>
      </w:r>
      <w:r w:rsidRPr="00FD49D4">
        <w:rPr>
          <w:sz w:val="32"/>
          <w:szCs w:val="32"/>
        </w:rPr>
        <w:t>les</w:t>
      </w:r>
      <w:r w:rsidR="00514CD1">
        <w:rPr>
          <w:sz w:val="32"/>
          <w:szCs w:val="32"/>
        </w:rPr>
        <w:t xml:space="preserve"> carrés avec des</w:t>
      </w:r>
      <w:r w:rsidRPr="00FD49D4">
        <w:rPr>
          <w:spacing w:val="-19"/>
          <w:sz w:val="32"/>
          <w:szCs w:val="32"/>
        </w:rPr>
        <w:t xml:space="preserve"> </w:t>
      </w:r>
      <w:r w:rsidRPr="00FD49D4">
        <w:rPr>
          <w:sz w:val="32"/>
          <w:szCs w:val="32"/>
        </w:rPr>
        <w:t>lettres</w:t>
      </w:r>
      <w:r>
        <w:rPr>
          <w:sz w:val="32"/>
          <w:szCs w:val="32"/>
        </w:rPr>
        <w:t xml:space="preserve"> </w:t>
      </w:r>
      <w:r w:rsidR="006600CD" w:rsidRPr="006600CD">
        <w:rPr>
          <w:b/>
          <w:bCs/>
          <w:sz w:val="32"/>
          <w:szCs w:val="32"/>
        </w:rPr>
        <w:t>majuscules</w:t>
      </w:r>
      <w:r w:rsidR="006600CD" w:rsidRPr="00FD49D4">
        <w:rPr>
          <w:spacing w:val="-19"/>
          <w:sz w:val="32"/>
          <w:szCs w:val="32"/>
        </w:rPr>
        <w:t xml:space="preserve"> </w:t>
      </w:r>
      <w:r w:rsidRPr="00FD49D4">
        <w:rPr>
          <w:sz w:val="32"/>
          <w:szCs w:val="32"/>
        </w:rPr>
        <w:t>pour</w:t>
      </w:r>
      <w:r w:rsidRPr="00FD49D4">
        <w:rPr>
          <w:spacing w:val="-17"/>
          <w:sz w:val="32"/>
          <w:szCs w:val="32"/>
        </w:rPr>
        <w:t xml:space="preserve"> </w:t>
      </w:r>
      <w:r w:rsidRPr="00FD49D4">
        <w:rPr>
          <w:sz w:val="32"/>
          <w:szCs w:val="32"/>
        </w:rPr>
        <w:t>reconstituer</w:t>
      </w:r>
      <w:r w:rsidRPr="00FD49D4">
        <w:rPr>
          <w:spacing w:val="-18"/>
          <w:sz w:val="32"/>
          <w:szCs w:val="32"/>
        </w:rPr>
        <w:t xml:space="preserve"> </w:t>
      </w:r>
      <w:r w:rsidRPr="00FD49D4">
        <w:rPr>
          <w:sz w:val="32"/>
          <w:szCs w:val="32"/>
        </w:rPr>
        <w:t>le</w:t>
      </w:r>
      <w:r w:rsidRPr="00FD49D4">
        <w:rPr>
          <w:spacing w:val="-19"/>
          <w:sz w:val="32"/>
          <w:szCs w:val="32"/>
        </w:rPr>
        <w:t xml:space="preserve"> </w:t>
      </w:r>
      <w:bookmarkStart w:id="9" w:name="_Hlk108427360"/>
      <w:r w:rsidR="00AD4A0A">
        <w:rPr>
          <w:spacing w:val="-19"/>
          <w:sz w:val="32"/>
          <w:szCs w:val="32"/>
        </w:rPr>
        <w:t xml:space="preserve">bon </w:t>
      </w:r>
      <w:r w:rsidR="00425F72">
        <w:rPr>
          <w:spacing w:val="-19"/>
          <w:sz w:val="32"/>
          <w:szCs w:val="32"/>
        </w:rPr>
        <w:t>mot colorié</w:t>
      </w:r>
      <w:r w:rsidR="000D445C">
        <w:rPr>
          <w:spacing w:val="-19"/>
          <w:sz w:val="32"/>
          <w:szCs w:val="32"/>
        </w:rPr>
        <w:t>.</w:t>
      </w:r>
      <w:bookmarkEnd w:id="8"/>
    </w:p>
    <w:p w14:paraId="0A0720DA" w14:textId="44F3CB18" w:rsidR="004F2117" w:rsidRPr="009120A0" w:rsidRDefault="00F427A7" w:rsidP="00F427A7">
      <w:pPr>
        <w:widowControl/>
        <w:autoSpaceDE/>
        <w:autoSpaceDN/>
        <w:spacing w:after="160" w:line="259" w:lineRule="auto"/>
        <w:rPr>
          <w:sz w:val="72"/>
          <w:szCs w:val="72"/>
        </w:rPr>
      </w:pPr>
      <w:r>
        <w:rPr>
          <w:rFonts w:ascii="Calibri" w:eastAsia="Calibri" w:hAnsi="Calibri" w:cs="Calibri"/>
          <w:b/>
          <w:color w:val="FFFFFF" w:themeColor="background1"/>
          <w:spacing w:val="10"/>
          <w:sz w:val="116"/>
          <w:szCs w:val="116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 xml:space="preserve">           </w:t>
      </w:r>
      <w:r w:rsidR="00F37545">
        <w:rPr>
          <w:rFonts w:ascii="Calibri" w:eastAsia="Calibri" w:hAnsi="Calibri" w:cs="Calibri"/>
          <w:b/>
          <w:color w:val="FFFFFF" w:themeColor="background1"/>
          <w:spacing w:val="10"/>
          <w:sz w:val="116"/>
          <w:szCs w:val="116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>ROSE</w:t>
      </w:r>
      <w:r w:rsidR="00F37545">
        <w:rPr>
          <w:sz w:val="72"/>
          <w:szCs w:val="72"/>
        </w:rPr>
        <w:t xml:space="preserve"> </w:t>
      </w:r>
      <w:proofErr w:type="spellStart"/>
      <w:r w:rsidR="00F37545">
        <w:rPr>
          <w:sz w:val="72"/>
          <w:szCs w:val="72"/>
        </w:rPr>
        <w:t>ROSE</w:t>
      </w:r>
      <w:proofErr w:type="spellEnd"/>
    </w:p>
    <w:tbl>
      <w:tblPr>
        <w:tblStyle w:val="TableNormal"/>
        <w:tblW w:w="4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1"/>
      </w:tblGrid>
      <w:tr w:rsidR="009120A0" w14:paraId="3C0CE80E" w14:textId="77777777" w:rsidTr="009120A0">
        <w:trPr>
          <w:trHeight w:val="968"/>
          <w:jc w:val="center"/>
        </w:trPr>
        <w:tc>
          <w:tcPr>
            <w:tcW w:w="1052" w:type="dxa"/>
          </w:tcPr>
          <w:p w14:paraId="4E83FDB3" w14:textId="77777777" w:rsidR="009120A0" w:rsidRDefault="009120A0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  <w:bookmarkStart w:id="10" w:name="_Hlk108427844"/>
          </w:p>
        </w:tc>
        <w:tc>
          <w:tcPr>
            <w:tcW w:w="1052" w:type="dxa"/>
          </w:tcPr>
          <w:p w14:paraId="38A896D5" w14:textId="77777777" w:rsidR="009120A0" w:rsidRDefault="009120A0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36AF39A1" w14:textId="77777777" w:rsidR="009120A0" w:rsidRDefault="009120A0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7B429D91" w14:textId="77777777" w:rsidR="009120A0" w:rsidRDefault="009120A0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</w:tr>
      <w:bookmarkEnd w:id="9"/>
      <w:bookmarkEnd w:id="10"/>
    </w:tbl>
    <w:p w14:paraId="0EF9EC78" w14:textId="24F17842" w:rsidR="00EF4EC2" w:rsidRDefault="00EF4EC2"/>
    <w:p w14:paraId="65F7AFFB" w14:textId="197B9C6D" w:rsidR="004F2117" w:rsidRPr="009120A0" w:rsidRDefault="00F37545" w:rsidP="006C571C">
      <w:pPr>
        <w:widowControl/>
        <w:autoSpaceDE/>
        <w:autoSpaceDN/>
        <w:spacing w:after="160" w:line="259" w:lineRule="auto"/>
        <w:jc w:val="center"/>
        <w:rPr>
          <w:sz w:val="72"/>
          <w:szCs w:val="72"/>
        </w:rPr>
      </w:pPr>
      <w:proofErr w:type="gramStart"/>
      <w:r>
        <w:rPr>
          <w:rFonts w:ascii="Calibri" w:eastAsia="Calibri" w:hAnsi="Calibri" w:cs="Calibri"/>
          <w:b/>
          <w:color w:val="FFFFFF" w:themeColor="background1"/>
          <w:spacing w:val="10"/>
          <w:sz w:val="116"/>
          <w:szCs w:val="116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>ROUGE</w:t>
      </w:r>
      <w:r w:rsidR="009120A0">
        <w:rPr>
          <w:sz w:val="72"/>
          <w:szCs w:val="72"/>
        </w:rPr>
        <w:t xml:space="preserve">  </w:t>
      </w:r>
      <w:proofErr w:type="spellStart"/>
      <w:r>
        <w:rPr>
          <w:sz w:val="72"/>
          <w:szCs w:val="72"/>
        </w:rPr>
        <w:t>ROUGE</w:t>
      </w:r>
      <w:proofErr w:type="spellEnd"/>
      <w:proofErr w:type="gramEnd"/>
    </w:p>
    <w:tbl>
      <w:tblPr>
        <w:tblStyle w:val="TableNormal"/>
        <w:tblW w:w="5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1"/>
        <w:gridCol w:w="1053"/>
      </w:tblGrid>
      <w:tr w:rsidR="0033295F" w14:paraId="256F5013" w14:textId="77777777" w:rsidTr="0033295F">
        <w:trPr>
          <w:trHeight w:val="968"/>
          <w:jc w:val="center"/>
        </w:trPr>
        <w:tc>
          <w:tcPr>
            <w:tcW w:w="1052" w:type="dxa"/>
          </w:tcPr>
          <w:p w14:paraId="6A27181B" w14:textId="77777777" w:rsidR="0033295F" w:rsidRDefault="0033295F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2" w:type="dxa"/>
          </w:tcPr>
          <w:p w14:paraId="78D4C189" w14:textId="77777777" w:rsidR="0033295F" w:rsidRDefault="0033295F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15119D08" w14:textId="77777777" w:rsidR="0033295F" w:rsidRDefault="0033295F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5FC203E9" w14:textId="77777777" w:rsidR="0033295F" w:rsidRDefault="0033295F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3" w:type="dxa"/>
          </w:tcPr>
          <w:p w14:paraId="311CF0D7" w14:textId="77777777" w:rsidR="0033295F" w:rsidRDefault="0033295F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</w:tr>
    </w:tbl>
    <w:p w14:paraId="7AB43729" w14:textId="0DDA41AC" w:rsidR="0081596B" w:rsidRDefault="0081596B" w:rsidP="004F2117">
      <w:bookmarkStart w:id="11" w:name="_Hlk108430104"/>
    </w:p>
    <w:p w14:paraId="09160D73" w14:textId="2624C4A2" w:rsidR="0081596B" w:rsidRDefault="0081596B" w:rsidP="004F2117">
      <w:r>
        <w:t>…………………………………………………………………………………………………………………………….</w:t>
      </w:r>
    </w:p>
    <w:bookmarkEnd w:id="11"/>
    <w:p w14:paraId="56991B47" w14:textId="77777777" w:rsidR="00AD4A0A" w:rsidRDefault="00AD4A0A" w:rsidP="004F2117"/>
    <w:tbl>
      <w:tblPr>
        <w:tblStyle w:val="TableNormal"/>
        <w:tblW w:w="4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3"/>
      </w:tblGrid>
      <w:tr w:rsidR="0081596B" w14:paraId="20297220" w14:textId="77777777" w:rsidTr="000C5AF4">
        <w:trPr>
          <w:trHeight w:val="968"/>
          <w:jc w:val="center"/>
        </w:trPr>
        <w:tc>
          <w:tcPr>
            <w:tcW w:w="1052" w:type="dxa"/>
          </w:tcPr>
          <w:p w14:paraId="59A655BD" w14:textId="62D649F7" w:rsidR="0081596B" w:rsidRPr="00F27B95" w:rsidRDefault="00F37545" w:rsidP="000C5AF4">
            <w:pPr>
              <w:pStyle w:val="TableParagraph"/>
              <w:spacing w:before="0"/>
              <w:jc w:val="center"/>
              <w:rPr>
                <w:rFonts w:ascii="Times New Roman"/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052" w:type="dxa"/>
          </w:tcPr>
          <w:p w14:paraId="5D3408B4" w14:textId="7A4FCF72" w:rsidR="0081596B" w:rsidRDefault="00F37545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051" w:type="dxa"/>
          </w:tcPr>
          <w:p w14:paraId="303EC173" w14:textId="5D0740DA" w:rsidR="0081596B" w:rsidRDefault="00F37545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1053" w:type="dxa"/>
          </w:tcPr>
          <w:p w14:paraId="72902D5E" w14:textId="62D69461" w:rsidR="0081596B" w:rsidRDefault="00F37545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E</w:t>
            </w:r>
          </w:p>
        </w:tc>
      </w:tr>
    </w:tbl>
    <w:p w14:paraId="710BFC94" w14:textId="77777777" w:rsidR="0081596B" w:rsidRDefault="0081596B" w:rsidP="0081596B"/>
    <w:p w14:paraId="73E5BA7D" w14:textId="77777777" w:rsidR="0081596B" w:rsidRDefault="0081596B" w:rsidP="0081596B"/>
    <w:tbl>
      <w:tblPr>
        <w:tblStyle w:val="TableNormal"/>
        <w:tblW w:w="4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053"/>
        <w:gridCol w:w="1051"/>
        <w:gridCol w:w="1050"/>
      </w:tblGrid>
      <w:tr w:rsidR="0081596B" w14:paraId="478512F6" w14:textId="77777777" w:rsidTr="000C5AF4">
        <w:trPr>
          <w:trHeight w:val="968"/>
          <w:jc w:val="center"/>
        </w:trPr>
        <w:tc>
          <w:tcPr>
            <w:tcW w:w="1051" w:type="dxa"/>
          </w:tcPr>
          <w:p w14:paraId="4F305002" w14:textId="7FB2455C" w:rsidR="0081596B" w:rsidRDefault="00F37545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1053" w:type="dxa"/>
          </w:tcPr>
          <w:p w14:paraId="0B7A4DA6" w14:textId="288888D5" w:rsidR="0081596B" w:rsidRDefault="00F37545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051" w:type="dxa"/>
          </w:tcPr>
          <w:p w14:paraId="6E018283" w14:textId="46999526" w:rsidR="0081596B" w:rsidRDefault="00F37545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050" w:type="dxa"/>
          </w:tcPr>
          <w:p w14:paraId="4AF8D80C" w14:textId="310665FD" w:rsidR="0081596B" w:rsidRDefault="00F37545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S</w:t>
            </w:r>
          </w:p>
        </w:tc>
      </w:tr>
    </w:tbl>
    <w:p w14:paraId="4A62B323" w14:textId="77777777" w:rsidR="004F2117" w:rsidRDefault="004F2117" w:rsidP="004F2117"/>
    <w:tbl>
      <w:tblPr>
        <w:tblStyle w:val="TableNormal"/>
        <w:tblW w:w="52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1"/>
        <w:gridCol w:w="1053"/>
        <w:gridCol w:w="1051"/>
        <w:gridCol w:w="1050"/>
      </w:tblGrid>
      <w:tr w:rsidR="001577CA" w14:paraId="02C8C512" w14:textId="77777777" w:rsidTr="001577CA">
        <w:trPr>
          <w:trHeight w:val="968"/>
          <w:jc w:val="center"/>
        </w:trPr>
        <w:tc>
          <w:tcPr>
            <w:tcW w:w="1052" w:type="dxa"/>
          </w:tcPr>
          <w:p w14:paraId="737CF5A9" w14:textId="7D3538F8" w:rsidR="001577CA" w:rsidRDefault="00BD7A24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051" w:type="dxa"/>
          </w:tcPr>
          <w:p w14:paraId="1BE941CB" w14:textId="71FC7584" w:rsidR="001577CA" w:rsidRDefault="00BD7A24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053" w:type="dxa"/>
          </w:tcPr>
          <w:p w14:paraId="5E8DC3B7" w14:textId="74F18EB4" w:rsidR="001577CA" w:rsidRDefault="00BD7A24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U</w:t>
            </w:r>
          </w:p>
        </w:tc>
        <w:tc>
          <w:tcPr>
            <w:tcW w:w="1051" w:type="dxa"/>
          </w:tcPr>
          <w:p w14:paraId="7F9A1B71" w14:textId="71D0DE6A" w:rsidR="001577CA" w:rsidRDefault="00BD7A24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G</w:t>
            </w:r>
          </w:p>
        </w:tc>
        <w:tc>
          <w:tcPr>
            <w:tcW w:w="1050" w:type="dxa"/>
          </w:tcPr>
          <w:p w14:paraId="561BC7B1" w14:textId="73432434" w:rsidR="001577CA" w:rsidRDefault="00BD7A24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E</w:t>
            </w:r>
          </w:p>
        </w:tc>
      </w:tr>
    </w:tbl>
    <w:p w14:paraId="5D9D3076" w14:textId="0E754411" w:rsidR="004F2117" w:rsidRDefault="004F2117" w:rsidP="004F2117"/>
    <w:p w14:paraId="43C105DC" w14:textId="77777777" w:rsidR="00274764" w:rsidRDefault="00274764" w:rsidP="004F2117"/>
    <w:tbl>
      <w:tblPr>
        <w:tblStyle w:val="TableNormal"/>
        <w:tblW w:w="5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051"/>
        <w:gridCol w:w="1053"/>
        <w:gridCol w:w="1051"/>
        <w:gridCol w:w="1050"/>
      </w:tblGrid>
      <w:tr w:rsidR="001577CA" w14:paraId="5A982B7D" w14:textId="77777777" w:rsidTr="001577CA">
        <w:trPr>
          <w:trHeight w:val="968"/>
          <w:jc w:val="center"/>
        </w:trPr>
        <w:tc>
          <w:tcPr>
            <w:tcW w:w="1051" w:type="dxa"/>
          </w:tcPr>
          <w:p w14:paraId="5DF03F65" w14:textId="0C10F645" w:rsidR="001577CA" w:rsidRDefault="00BD7A24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E</w:t>
            </w:r>
            <w:r w:rsidR="001577CA">
              <w:rPr>
                <w:sz w:val="72"/>
                <w:szCs w:val="72"/>
              </w:rPr>
              <w:t xml:space="preserve"> </w:t>
            </w:r>
          </w:p>
        </w:tc>
        <w:tc>
          <w:tcPr>
            <w:tcW w:w="1051" w:type="dxa"/>
          </w:tcPr>
          <w:p w14:paraId="64BCE287" w14:textId="47A4A11E" w:rsidR="001577CA" w:rsidRDefault="00BD7A24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U</w:t>
            </w:r>
          </w:p>
        </w:tc>
        <w:tc>
          <w:tcPr>
            <w:tcW w:w="1053" w:type="dxa"/>
          </w:tcPr>
          <w:p w14:paraId="3D4B30E8" w14:textId="4D1F0CD8" w:rsidR="001577CA" w:rsidRDefault="00BD7A24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051" w:type="dxa"/>
          </w:tcPr>
          <w:p w14:paraId="08A00249" w14:textId="1C24029E" w:rsidR="001577CA" w:rsidRDefault="00BD7A24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G</w:t>
            </w:r>
          </w:p>
        </w:tc>
        <w:tc>
          <w:tcPr>
            <w:tcW w:w="1050" w:type="dxa"/>
          </w:tcPr>
          <w:p w14:paraId="7D84615D" w14:textId="6B2D21C8" w:rsidR="001577CA" w:rsidRDefault="00BD7A24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O</w:t>
            </w:r>
          </w:p>
        </w:tc>
      </w:tr>
    </w:tbl>
    <w:p w14:paraId="03DFBE79" w14:textId="17048D31" w:rsidR="000721F3" w:rsidRPr="00FD49D4" w:rsidRDefault="000721F3" w:rsidP="000721F3">
      <w:pPr>
        <w:widowControl/>
        <w:shd w:val="clear" w:color="auto" w:fill="EEEEEE"/>
        <w:autoSpaceDE/>
        <w:autoSpaceDN/>
        <w:spacing w:before="100" w:beforeAutospacing="1" w:after="100" w:afterAutospacing="1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lastRenderedPageBreak/>
        <w:t>MOBILISER LE LANGAGE DANS TOUTES SES DIMENSIONS</w:t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- </w:t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MS</w:t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- GS</w:t>
      </w:r>
      <w:r w:rsidRPr="00FD49D4">
        <w:rPr>
          <w:rFonts w:asciiTheme="minorHAnsi" w:eastAsiaTheme="minorHAnsi" w:hAnsiTheme="minorHAnsi" w:cstheme="minorBidi"/>
          <w:sz w:val="28"/>
          <w:szCs w:val="28"/>
        </w:rPr>
        <w:t xml:space="preserve">                 </w:t>
      </w:r>
      <w:r w:rsidRPr="00FD49D4">
        <w:rPr>
          <w:rFonts w:asciiTheme="minorHAnsi" w:eastAsiaTheme="minorHAnsi" w:hAnsiTheme="minorHAnsi" w:cstheme="minorBidi"/>
          <w:noProof/>
        </w:rPr>
        <w:t xml:space="preserve">           </w:t>
      </w:r>
      <w:r w:rsidRPr="00FD49D4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75648" behindDoc="0" locked="0" layoutInCell="1" allowOverlap="1" wp14:anchorId="572308AF" wp14:editId="761100CE">
            <wp:simplePos x="0" y="0"/>
            <wp:positionH relativeFrom="column">
              <wp:posOffset>5577840</wp:posOffset>
            </wp:positionH>
            <wp:positionV relativeFrom="paragraph">
              <wp:posOffset>0</wp:posOffset>
            </wp:positionV>
            <wp:extent cx="1036320" cy="73025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9D4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74624" behindDoc="1" locked="0" layoutInCell="1" allowOverlap="1" wp14:anchorId="0558D9DF" wp14:editId="3CAAFD61">
            <wp:simplePos x="0" y="0"/>
            <wp:positionH relativeFrom="column">
              <wp:posOffset>5577840</wp:posOffset>
            </wp:positionH>
            <wp:positionV relativeFrom="paragraph">
              <wp:posOffset>0</wp:posOffset>
            </wp:positionV>
            <wp:extent cx="1036320" cy="73152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9D4">
        <w:rPr>
          <w:rFonts w:asciiTheme="minorHAnsi" w:eastAsiaTheme="minorHAnsi" w:hAnsiTheme="minorHAnsi" w:cstheme="minorBidi"/>
          <w:sz w:val="28"/>
          <w:szCs w:val="28"/>
        </w:rPr>
        <w:br/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Objectif :</w:t>
      </w:r>
      <w:r w:rsidRPr="00FD49D4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  <w:r w:rsidRPr="00FD49D4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Reconnaître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,</w:t>
      </w:r>
      <w:r w:rsidRPr="00FD49D4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 xml:space="preserve"> nommer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, utiliser</w:t>
      </w:r>
      <w:r w:rsidRPr="00FD49D4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 xml:space="preserve"> les lettres de l’alphabet.</w:t>
      </w:r>
      <w:r w:rsidRPr="00FD49D4">
        <w:rPr>
          <w:rFonts w:ascii="Open Sans" w:eastAsia="Times New Roman" w:hAnsi="Open Sans" w:cs="Open Sans"/>
          <w:color w:val="000000"/>
          <w:sz w:val="21"/>
          <w:szCs w:val="21"/>
          <w:lang w:eastAsia="fr-FR"/>
        </w:rPr>
        <w:t xml:space="preserve">                                   </w:t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Je </w:t>
      </w:r>
      <w:proofErr w:type="spellStart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Je</w:t>
      </w:r>
      <w:proofErr w:type="spellEnd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  </w:t>
      </w:r>
      <w:proofErr w:type="spellStart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Je</w:t>
      </w:r>
      <w:proofErr w:type="spellEnd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m’appelle :</w:t>
      </w:r>
      <w:r w:rsidRPr="00FD49D4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  </w:t>
      </w:r>
      <w:r w:rsidRPr="00FD49D4">
        <w:rPr>
          <w:rFonts w:asciiTheme="minorHAnsi" w:eastAsiaTheme="minorHAnsi" w:hAnsiTheme="minorHAnsi" w:cstheme="minorBidi"/>
          <w:sz w:val="36"/>
          <w:szCs w:val="36"/>
        </w:rPr>
        <w:t xml:space="preserve">…………………………………………. </w:t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Date : </w:t>
      </w:r>
      <w:r w:rsidRPr="00FD49D4">
        <w:rPr>
          <w:rFonts w:asciiTheme="minorHAnsi" w:eastAsiaTheme="minorHAnsi" w:hAnsiTheme="minorHAnsi" w:cstheme="minorBidi"/>
          <w:sz w:val="28"/>
          <w:szCs w:val="28"/>
        </w:rPr>
        <w:t>…………………………</w:t>
      </w:r>
    </w:p>
    <w:p w14:paraId="24A93E5C" w14:textId="1CCA48EC" w:rsidR="00AD4A0A" w:rsidRDefault="00AD4A0A" w:rsidP="00AD4A0A">
      <w:pPr>
        <w:widowControl/>
        <w:autoSpaceDE/>
        <w:autoSpaceDN/>
        <w:spacing w:after="160" w:line="259" w:lineRule="auto"/>
        <w:rPr>
          <w:sz w:val="72"/>
          <w:szCs w:val="72"/>
        </w:rPr>
      </w:pPr>
      <w:bookmarkStart w:id="12" w:name="_Hlk108428744"/>
      <w:r w:rsidRPr="00FD49D4">
        <w:rPr>
          <w:rFonts w:asciiTheme="minorHAnsi" w:eastAsiaTheme="minorHAnsi" w:hAnsiTheme="minorHAnsi" w:cstheme="minorBidi"/>
          <w:b/>
          <w:bCs/>
          <w:sz w:val="32"/>
          <w:szCs w:val="32"/>
        </w:rPr>
        <w:t>Consigne</w:t>
      </w:r>
      <w:r>
        <w:rPr>
          <w:rFonts w:asciiTheme="minorHAnsi" w:eastAsiaTheme="minorHAnsi" w:hAnsiTheme="minorHAnsi" w:cstheme="minorBidi"/>
          <w:b/>
          <w:bCs/>
          <w:sz w:val="32"/>
          <w:szCs w:val="32"/>
        </w:rPr>
        <w:t>s</w:t>
      </w:r>
      <w:r w:rsidRPr="00FD49D4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 : </w:t>
      </w:r>
      <w:r>
        <w:rPr>
          <w:rFonts w:asciiTheme="minorHAnsi" w:eastAsiaTheme="minorHAnsi" w:hAnsiTheme="minorHAnsi" w:cstheme="minorBidi"/>
          <w:b/>
          <w:bCs/>
          <w:sz w:val="32"/>
          <w:szCs w:val="32"/>
        </w:rPr>
        <w:br/>
      </w:r>
      <w:r w:rsidRPr="00E017D0">
        <w:rPr>
          <w:rFonts w:asciiTheme="minorHAnsi" w:eastAsiaTheme="minorHAnsi" w:hAnsiTheme="minorHAnsi" w:cstheme="minorBidi"/>
          <w:sz w:val="32"/>
          <w:szCs w:val="32"/>
        </w:rPr>
        <w:t>1.</w:t>
      </w:r>
      <w:r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  <w:r w:rsidRPr="00E017D0">
        <w:rPr>
          <w:rFonts w:asciiTheme="minorHAnsi" w:eastAsiaTheme="minorHAnsi" w:hAnsiTheme="minorHAnsi" w:cstheme="minorBidi"/>
          <w:sz w:val="32"/>
          <w:szCs w:val="32"/>
        </w:rPr>
        <w:t>Colorie les lettres de la bonne couleur</w:t>
      </w:r>
      <w:r w:rsidR="00E65620">
        <w:rPr>
          <w:rFonts w:asciiTheme="minorHAnsi" w:eastAsiaTheme="minorHAnsi" w:hAnsiTheme="minorHAnsi" w:cstheme="minorBidi"/>
          <w:sz w:val="32"/>
          <w:szCs w:val="32"/>
        </w:rPr>
        <w:t>.</w:t>
      </w:r>
      <w:r>
        <w:rPr>
          <w:rFonts w:asciiTheme="minorHAnsi" w:eastAsiaTheme="minorHAnsi" w:hAnsiTheme="minorHAnsi" w:cstheme="minorBidi"/>
          <w:sz w:val="32"/>
          <w:szCs w:val="32"/>
        </w:rPr>
        <w:br/>
        <w:t>2. Découpe et c</w:t>
      </w:r>
      <w:r w:rsidRPr="00E017D0">
        <w:rPr>
          <w:sz w:val="32"/>
          <w:szCs w:val="32"/>
        </w:rPr>
        <w:t>olle</w:t>
      </w:r>
      <w:r w:rsidRPr="00FD49D4">
        <w:rPr>
          <w:spacing w:val="-20"/>
          <w:sz w:val="32"/>
          <w:szCs w:val="32"/>
        </w:rPr>
        <w:t xml:space="preserve"> </w:t>
      </w:r>
      <w:r w:rsidRPr="00FD49D4">
        <w:rPr>
          <w:sz w:val="32"/>
          <w:szCs w:val="32"/>
        </w:rPr>
        <w:t>les</w:t>
      </w:r>
      <w:r>
        <w:rPr>
          <w:sz w:val="32"/>
          <w:szCs w:val="32"/>
        </w:rPr>
        <w:t xml:space="preserve"> carrés avec des</w:t>
      </w:r>
      <w:r w:rsidRPr="00FD49D4">
        <w:rPr>
          <w:spacing w:val="-19"/>
          <w:sz w:val="32"/>
          <w:szCs w:val="32"/>
        </w:rPr>
        <w:t xml:space="preserve"> </w:t>
      </w:r>
      <w:r w:rsidRPr="00FD49D4">
        <w:rPr>
          <w:sz w:val="32"/>
          <w:szCs w:val="32"/>
        </w:rPr>
        <w:t>lettres</w:t>
      </w:r>
      <w:r w:rsidR="006600CD" w:rsidRPr="006600CD">
        <w:rPr>
          <w:b/>
          <w:bCs/>
          <w:sz w:val="32"/>
          <w:szCs w:val="32"/>
        </w:rPr>
        <w:t xml:space="preserve"> majuscules</w:t>
      </w:r>
      <w:r>
        <w:rPr>
          <w:sz w:val="32"/>
          <w:szCs w:val="32"/>
        </w:rPr>
        <w:t xml:space="preserve"> </w:t>
      </w:r>
      <w:r w:rsidRPr="00FD49D4">
        <w:rPr>
          <w:sz w:val="32"/>
          <w:szCs w:val="32"/>
        </w:rPr>
        <w:t>pour</w:t>
      </w:r>
      <w:r w:rsidRPr="00FD49D4">
        <w:rPr>
          <w:spacing w:val="-17"/>
          <w:sz w:val="32"/>
          <w:szCs w:val="32"/>
        </w:rPr>
        <w:t xml:space="preserve"> </w:t>
      </w:r>
      <w:r w:rsidRPr="00FD49D4">
        <w:rPr>
          <w:sz w:val="32"/>
          <w:szCs w:val="32"/>
        </w:rPr>
        <w:t>reconstituer</w:t>
      </w:r>
      <w:r w:rsidRPr="00FD49D4">
        <w:rPr>
          <w:spacing w:val="-18"/>
          <w:sz w:val="32"/>
          <w:szCs w:val="32"/>
        </w:rPr>
        <w:t xml:space="preserve"> </w:t>
      </w:r>
      <w:r w:rsidRPr="00FD49D4">
        <w:rPr>
          <w:sz w:val="32"/>
          <w:szCs w:val="32"/>
        </w:rPr>
        <w:t>le</w:t>
      </w:r>
      <w:r w:rsidRPr="00FD49D4">
        <w:rPr>
          <w:spacing w:val="-19"/>
          <w:sz w:val="32"/>
          <w:szCs w:val="32"/>
        </w:rPr>
        <w:t xml:space="preserve"> </w:t>
      </w:r>
      <w:r>
        <w:rPr>
          <w:spacing w:val="-19"/>
          <w:sz w:val="32"/>
          <w:szCs w:val="32"/>
        </w:rPr>
        <w:t>bon mot colorié.</w:t>
      </w:r>
    </w:p>
    <w:p w14:paraId="02DB9A47" w14:textId="7FF248C0" w:rsidR="000721F3" w:rsidRPr="005F2B52" w:rsidRDefault="005F2B52" w:rsidP="005F2B52">
      <w:pPr>
        <w:widowControl/>
        <w:autoSpaceDE/>
        <w:autoSpaceDN/>
        <w:spacing w:after="160" w:line="259" w:lineRule="auto"/>
        <w:rPr>
          <w:spacing w:val="-19"/>
          <w:sz w:val="32"/>
          <w:szCs w:val="32"/>
        </w:rPr>
      </w:pPr>
      <w:r>
        <w:rPr>
          <w:spacing w:val="-19"/>
          <w:sz w:val="32"/>
          <w:szCs w:val="32"/>
        </w:rPr>
        <w:t xml:space="preserve">           </w:t>
      </w:r>
      <w:r w:rsidR="00F427A7">
        <w:rPr>
          <w:rFonts w:ascii="Calibri" w:eastAsia="Calibri" w:hAnsi="Calibri" w:cs="Calibri"/>
          <w:b/>
          <w:noProof/>
          <w:color w:val="FFFFFF" w:themeColor="background1"/>
          <w:spacing w:val="10"/>
          <w:sz w:val="116"/>
          <w:szCs w:val="116"/>
          <w:lang w:eastAsia="fr-FR"/>
        </w:rPr>
        <w:t xml:space="preserve">        </w:t>
      </w:r>
      <w:r w:rsidR="00C96083">
        <w:rPr>
          <w:spacing w:val="-19"/>
          <w:sz w:val="32"/>
          <w:szCs w:val="32"/>
        </w:rPr>
        <w:t xml:space="preserve">  </w:t>
      </w:r>
      <w:r w:rsidR="00BF1454">
        <w:rPr>
          <w:rFonts w:ascii="Calibri" w:eastAsia="Calibri" w:hAnsi="Calibri" w:cs="Calibri"/>
          <w:b/>
          <w:color w:val="FFFFFF" w:themeColor="background1"/>
          <w:spacing w:val="10"/>
          <w:sz w:val="116"/>
          <w:szCs w:val="116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>VERT</w:t>
      </w:r>
      <w:r w:rsidR="000721F3">
        <w:rPr>
          <w:sz w:val="72"/>
          <w:szCs w:val="72"/>
        </w:rPr>
        <w:t xml:space="preserve"> </w:t>
      </w:r>
      <w:proofErr w:type="spellStart"/>
      <w:r w:rsidR="00BF1454">
        <w:rPr>
          <w:sz w:val="72"/>
          <w:szCs w:val="72"/>
        </w:rPr>
        <w:t>VERT</w:t>
      </w:r>
      <w:proofErr w:type="spellEnd"/>
    </w:p>
    <w:tbl>
      <w:tblPr>
        <w:tblStyle w:val="TableNormal"/>
        <w:tblW w:w="4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1"/>
      </w:tblGrid>
      <w:tr w:rsidR="000721F3" w14:paraId="46C186B7" w14:textId="77777777" w:rsidTr="000C5AF4">
        <w:trPr>
          <w:trHeight w:val="968"/>
          <w:jc w:val="center"/>
        </w:trPr>
        <w:tc>
          <w:tcPr>
            <w:tcW w:w="1052" w:type="dxa"/>
          </w:tcPr>
          <w:p w14:paraId="3DBA55B5" w14:textId="77777777" w:rsidR="000721F3" w:rsidRDefault="000721F3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2" w:type="dxa"/>
          </w:tcPr>
          <w:p w14:paraId="3076D846" w14:textId="77777777" w:rsidR="000721F3" w:rsidRDefault="000721F3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5A53C5E7" w14:textId="77777777" w:rsidR="000721F3" w:rsidRDefault="000721F3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5ADC0BE7" w14:textId="77777777" w:rsidR="000721F3" w:rsidRDefault="000721F3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</w:tr>
      <w:bookmarkEnd w:id="12"/>
    </w:tbl>
    <w:p w14:paraId="7A074C33" w14:textId="05033831" w:rsidR="00EF4EC2" w:rsidRDefault="00EF4EC2"/>
    <w:p w14:paraId="0EE2FF1D" w14:textId="4AF41B86" w:rsidR="000721F3" w:rsidRPr="009120A0" w:rsidRDefault="00BF1454" w:rsidP="000721F3">
      <w:pPr>
        <w:widowControl/>
        <w:autoSpaceDE/>
        <w:autoSpaceDN/>
        <w:spacing w:after="160" w:line="259" w:lineRule="auto"/>
        <w:jc w:val="center"/>
        <w:rPr>
          <w:sz w:val="72"/>
          <w:szCs w:val="72"/>
        </w:rPr>
      </w:pPr>
      <w:proofErr w:type="gramStart"/>
      <w:r>
        <w:rPr>
          <w:rFonts w:ascii="Calibri" w:eastAsia="Calibri" w:hAnsi="Calibri" w:cs="Calibri"/>
          <w:b/>
          <w:color w:val="FFFFFF" w:themeColor="background1"/>
          <w:spacing w:val="10"/>
          <w:sz w:val="116"/>
          <w:szCs w:val="116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</w:rPr>
        <w:t>NOIR</w:t>
      </w:r>
      <w:r w:rsidR="000721F3">
        <w:rPr>
          <w:sz w:val="72"/>
          <w:szCs w:val="72"/>
        </w:rPr>
        <w:t xml:space="preserve">  </w:t>
      </w:r>
      <w:proofErr w:type="spellStart"/>
      <w:r>
        <w:rPr>
          <w:sz w:val="72"/>
          <w:szCs w:val="72"/>
        </w:rPr>
        <w:t>NOIR</w:t>
      </w:r>
      <w:proofErr w:type="spellEnd"/>
      <w:proofErr w:type="gramEnd"/>
    </w:p>
    <w:tbl>
      <w:tblPr>
        <w:tblStyle w:val="TableNormal"/>
        <w:tblW w:w="4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1"/>
      </w:tblGrid>
      <w:tr w:rsidR="000721F3" w14:paraId="3113448D" w14:textId="77777777" w:rsidTr="000C5AF4">
        <w:trPr>
          <w:trHeight w:val="968"/>
          <w:jc w:val="center"/>
        </w:trPr>
        <w:tc>
          <w:tcPr>
            <w:tcW w:w="1052" w:type="dxa"/>
          </w:tcPr>
          <w:p w14:paraId="3561C7AA" w14:textId="77777777" w:rsidR="000721F3" w:rsidRDefault="000721F3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2" w:type="dxa"/>
          </w:tcPr>
          <w:p w14:paraId="03358D38" w14:textId="77777777" w:rsidR="000721F3" w:rsidRDefault="000721F3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38774342" w14:textId="77777777" w:rsidR="000721F3" w:rsidRDefault="000721F3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525C115F" w14:textId="77777777" w:rsidR="000721F3" w:rsidRDefault="000721F3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</w:tr>
    </w:tbl>
    <w:p w14:paraId="55165C38" w14:textId="77777777" w:rsidR="00AD4A0A" w:rsidRDefault="00AD4A0A" w:rsidP="00AD4A0A"/>
    <w:p w14:paraId="55DCAC94" w14:textId="60BFEC4A" w:rsidR="00AD4A0A" w:rsidRDefault="00AD4A0A" w:rsidP="00AD4A0A">
      <w:r>
        <w:t>…………………………………………………………………………………………………………………………….</w:t>
      </w:r>
    </w:p>
    <w:p w14:paraId="3DD8AE39" w14:textId="77777777" w:rsidR="00091941" w:rsidRDefault="00091941" w:rsidP="00AD4A0A"/>
    <w:tbl>
      <w:tblPr>
        <w:tblStyle w:val="TableNormal"/>
        <w:tblW w:w="4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3"/>
      </w:tblGrid>
      <w:tr w:rsidR="00091941" w14:paraId="637B64B4" w14:textId="77777777" w:rsidTr="000C5AF4">
        <w:trPr>
          <w:trHeight w:val="968"/>
          <w:jc w:val="center"/>
        </w:trPr>
        <w:tc>
          <w:tcPr>
            <w:tcW w:w="1052" w:type="dxa"/>
          </w:tcPr>
          <w:p w14:paraId="5FC6B780" w14:textId="663CEDB0" w:rsidR="00091941" w:rsidRPr="00F27B95" w:rsidRDefault="00361073" w:rsidP="000C5AF4">
            <w:pPr>
              <w:pStyle w:val="TableParagraph"/>
              <w:spacing w:before="0"/>
              <w:jc w:val="center"/>
              <w:rPr>
                <w:rFonts w:ascii="Times New Roman"/>
                <w:sz w:val="72"/>
                <w:szCs w:val="72"/>
              </w:rPr>
            </w:pPr>
            <w:r>
              <w:rPr>
                <w:sz w:val="72"/>
                <w:szCs w:val="72"/>
              </w:rPr>
              <w:t>V</w:t>
            </w:r>
          </w:p>
        </w:tc>
        <w:tc>
          <w:tcPr>
            <w:tcW w:w="1052" w:type="dxa"/>
          </w:tcPr>
          <w:p w14:paraId="657A837D" w14:textId="776E86F9" w:rsidR="00091941" w:rsidRDefault="00361073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051" w:type="dxa"/>
          </w:tcPr>
          <w:p w14:paraId="28133205" w14:textId="074EDC85" w:rsidR="00091941" w:rsidRDefault="00361073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053" w:type="dxa"/>
          </w:tcPr>
          <w:p w14:paraId="0372BAF8" w14:textId="017BD960" w:rsidR="00091941" w:rsidRDefault="00361073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T</w:t>
            </w:r>
          </w:p>
        </w:tc>
      </w:tr>
    </w:tbl>
    <w:p w14:paraId="0FD33877" w14:textId="77777777" w:rsidR="00091941" w:rsidRDefault="00091941" w:rsidP="00091941"/>
    <w:p w14:paraId="3529F65D" w14:textId="77777777" w:rsidR="00091941" w:rsidRDefault="00091941" w:rsidP="00091941"/>
    <w:tbl>
      <w:tblPr>
        <w:tblStyle w:val="TableNormal"/>
        <w:tblW w:w="4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053"/>
        <w:gridCol w:w="1051"/>
        <w:gridCol w:w="1050"/>
      </w:tblGrid>
      <w:tr w:rsidR="00091941" w14:paraId="419D7089" w14:textId="77777777" w:rsidTr="000C5AF4">
        <w:trPr>
          <w:trHeight w:val="968"/>
          <w:jc w:val="center"/>
        </w:trPr>
        <w:tc>
          <w:tcPr>
            <w:tcW w:w="1051" w:type="dxa"/>
          </w:tcPr>
          <w:p w14:paraId="25DD0C0D" w14:textId="7B959BF9" w:rsidR="00091941" w:rsidRDefault="00010BDA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053" w:type="dxa"/>
          </w:tcPr>
          <w:p w14:paraId="2C242664" w14:textId="373B9820" w:rsidR="00091941" w:rsidRDefault="00010BDA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051" w:type="dxa"/>
          </w:tcPr>
          <w:p w14:paraId="01E191BD" w14:textId="12D7434E" w:rsidR="00091941" w:rsidRDefault="00010BDA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T</w:t>
            </w:r>
          </w:p>
        </w:tc>
        <w:tc>
          <w:tcPr>
            <w:tcW w:w="1050" w:type="dxa"/>
          </w:tcPr>
          <w:p w14:paraId="45A0B71B" w14:textId="536CB6E3" w:rsidR="00091941" w:rsidRDefault="00010BDA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V</w:t>
            </w:r>
          </w:p>
        </w:tc>
      </w:tr>
    </w:tbl>
    <w:p w14:paraId="7FB6F357" w14:textId="28A23E27" w:rsidR="00AD4A0A" w:rsidRDefault="00AD4A0A" w:rsidP="000721F3"/>
    <w:p w14:paraId="73372738" w14:textId="77777777" w:rsidR="00AD4A0A" w:rsidRDefault="00AD4A0A" w:rsidP="000721F3"/>
    <w:tbl>
      <w:tblPr>
        <w:tblStyle w:val="TableNormal"/>
        <w:tblW w:w="4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3"/>
      </w:tblGrid>
      <w:tr w:rsidR="000721F3" w14:paraId="1A484890" w14:textId="77777777" w:rsidTr="000C5AF4">
        <w:trPr>
          <w:trHeight w:val="968"/>
          <w:jc w:val="center"/>
        </w:trPr>
        <w:tc>
          <w:tcPr>
            <w:tcW w:w="1052" w:type="dxa"/>
          </w:tcPr>
          <w:p w14:paraId="481EDF9A" w14:textId="17CCF7C6" w:rsidR="000721F3" w:rsidRPr="00F27B95" w:rsidRDefault="002C0354" w:rsidP="000C5AF4">
            <w:pPr>
              <w:pStyle w:val="TableParagraph"/>
              <w:spacing w:before="0"/>
              <w:jc w:val="center"/>
              <w:rPr>
                <w:rFonts w:ascii="Times New Roman"/>
                <w:sz w:val="72"/>
                <w:szCs w:val="72"/>
              </w:rPr>
            </w:pPr>
            <w:r>
              <w:rPr>
                <w:sz w:val="72"/>
                <w:szCs w:val="72"/>
              </w:rPr>
              <w:t>N</w:t>
            </w:r>
          </w:p>
        </w:tc>
        <w:tc>
          <w:tcPr>
            <w:tcW w:w="1052" w:type="dxa"/>
          </w:tcPr>
          <w:p w14:paraId="6374F714" w14:textId="2D4A3468" w:rsidR="000721F3" w:rsidRDefault="002C0354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051" w:type="dxa"/>
          </w:tcPr>
          <w:p w14:paraId="193795D5" w14:textId="3969B5FE" w:rsidR="000721F3" w:rsidRDefault="002C0354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1053" w:type="dxa"/>
          </w:tcPr>
          <w:p w14:paraId="047BBE83" w14:textId="2777A2A6" w:rsidR="000721F3" w:rsidRDefault="002C0354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R</w:t>
            </w:r>
          </w:p>
        </w:tc>
      </w:tr>
    </w:tbl>
    <w:p w14:paraId="449E6F3A" w14:textId="77777777" w:rsidR="000721F3" w:rsidRDefault="000721F3" w:rsidP="000721F3"/>
    <w:tbl>
      <w:tblPr>
        <w:tblStyle w:val="TableNormal"/>
        <w:tblW w:w="4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053"/>
        <w:gridCol w:w="1051"/>
        <w:gridCol w:w="1050"/>
      </w:tblGrid>
      <w:tr w:rsidR="000721F3" w14:paraId="2B5A0CCC" w14:textId="77777777" w:rsidTr="000C5AF4">
        <w:trPr>
          <w:trHeight w:val="968"/>
          <w:jc w:val="center"/>
        </w:trPr>
        <w:tc>
          <w:tcPr>
            <w:tcW w:w="1051" w:type="dxa"/>
          </w:tcPr>
          <w:p w14:paraId="0D1DE8DA" w14:textId="1623D57A" w:rsidR="000721F3" w:rsidRDefault="002C0354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1053" w:type="dxa"/>
          </w:tcPr>
          <w:p w14:paraId="4F7AB26F" w14:textId="7E61226C" w:rsidR="000721F3" w:rsidRDefault="002C0354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051" w:type="dxa"/>
          </w:tcPr>
          <w:p w14:paraId="311C31DA" w14:textId="77C16A94" w:rsidR="000721F3" w:rsidRDefault="002C0354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050" w:type="dxa"/>
          </w:tcPr>
          <w:p w14:paraId="21B156C2" w14:textId="3AAC9200" w:rsidR="000721F3" w:rsidRDefault="002C0354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N</w:t>
            </w:r>
          </w:p>
        </w:tc>
      </w:tr>
    </w:tbl>
    <w:p w14:paraId="22C7F0AB" w14:textId="6B689A13" w:rsidR="00EF4EC2" w:rsidRDefault="00EF4EC2"/>
    <w:p w14:paraId="5B3D4F98" w14:textId="77777777" w:rsidR="00091941" w:rsidRPr="00FD49D4" w:rsidRDefault="00091941" w:rsidP="00091941">
      <w:pPr>
        <w:widowControl/>
        <w:shd w:val="clear" w:color="auto" w:fill="EEEEEE"/>
        <w:autoSpaceDE/>
        <w:autoSpaceDN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fr-FR"/>
        </w:rPr>
      </w:pP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lastRenderedPageBreak/>
        <w:t>MOBILISER LE LANGAGE DANS TOUTES SES DIMENSIONS</w:t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- </w:t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MS</w:t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- GS</w:t>
      </w:r>
      <w:r w:rsidRPr="00FD49D4">
        <w:rPr>
          <w:rFonts w:asciiTheme="minorHAnsi" w:eastAsiaTheme="minorHAnsi" w:hAnsiTheme="minorHAnsi" w:cstheme="minorBidi"/>
          <w:sz w:val="28"/>
          <w:szCs w:val="28"/>
        </w:rPr>
        <w:t xml:space="preserve">                 </w:t>
      </w:r>
      <w:r w:rsidRPr="00FD49D4">
        <w:rPr>
          <w:rFonts w:asciiTheme="minorHAnsi" w:eastAsiaTheme="minorHAnsi" w:hAnsiTheme="minorHAnsi" w:cstheme="minorBidi"/>
          <w:noProof/>
        </w:rPr>
        <w:t xml:space="preserve">           </w:t>
      </w:r>
      <w:r w:rsidRPr="00FD49D4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78720" behindDoc="0" locked="0" layoutInCell="1" allowOverlap="1" wp14:anchorId="4E7E1D5D" wp14:editId="57394D14">
            <wp:simplePos x="0" y="0"/>
            <wp:positionH relativeFrom="column">
              <wp:posOffset>5577840</wp:posOffset>
            </wp:positionH>
            <wp:positionV relativeFrom="paragraph">
              <wp:posOffset>0</wp:posOffset>
            </wp:positionV>
            <wp:extent cx="1036320" cy="7302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9D4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77696" behindDoc="1" locked="0" layoutInCell="1" allowOverlap="1" wp14:anchorId="4C4EDF5E" wp14:editId="08DBF098">
            <wp:simplePos x="0" y="0"/>
            <wp:positionH relativeFrom="column">
              <wp:posOffset>5577840</wp:posOffset>
            </wp:positionH>
            <wp:positionV relativeFrom="paragraph">
              <wp:posOffset>0</wp:posOffset>
            </wp:positionV>
            <wp:extent cx="1036320" cy="73152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9D4">
        <w:rPr>
          <w:rFonts w:asciiTheme="minorHAnsi" w:eastAsiaTheme="minorHAnsi" w:hAnsiTheme="minorHAnsi" w:cstheme="minorBidi"/>
          <w:sz w:val="28"/>
          <w:szCs w:val="28"/>
        </w:rPr>
        <w:br/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Objectif :</w:t>
      </w:r>
      <w:r w:rsidRPr="00FD49D4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  <w:r w:rsidRPr="00FD49D4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Reconnaître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,</w:t>
      </w:r>
      <w:r w:rsidRPr="00FD49D4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 xml:space="preserve"> nommer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, utiliser</w:t>
      </w:r>
      <w:r w:rsidRPr="00FD49D4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 xml:space="preserve"> les lettres de l’alphabet.</w:t>
      </w:r>
      <w:r w:rsidRPr="00FD49D4">
        <w:rPr>
          <w:rFonts w:ascii="Open Sans" w:eastAsia="Times New Roman" w:hAnsi="Open Sans" w:cs="Open Sans"/>
          <w:color w:val="000000"/>
          <w:sz w:val="21"/>
          <w:szCs w:val="21"/>
          <w:lang w:eastAsia="fr-FR"/>
        </w:rPr>
        <w:t xml:space="preserve">                                   </w:t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Je </w:t>
      </w:r>
      <w:proofErr w:type="spellStart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Je</w:t>
      </w:r>
      <w:proofErr w:type="spellEnd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  </w:t>
      </w:r>
      <w:proofErr w:type="spellStart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Je</w:t>
      </w:r>
      <w:proofErr w:type="spellEnd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m’appelle :</w:t>
      </w:r>
      <w:r w:rsidRPr="00FD49D4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  </w:t>
      </w:r>
      <w:r w:rsidRPr="00FD49D4">
        <w:rPr>
          <w:rFonts w:asciiTheme="minorHAnsi" w:eastAsiaTheme="minorHAnsi" w:hAnsiTheme="minorHAnsi" w:cstheme="minorBidi"/>
          <w:sz w:val="36"/>
          <w:szCs w:val="36"/>
        </w:rPr>
        <w:t xml:space="preserve">…………………………………………. </w:t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Date : </w:t>
      </w:r>
      <w:r w:rsidRPr="00FD49D4">
        <w:rPr>
          <w:rFonts w:asciiTheme="minorHAnsi" w:eastAsiaTheme="minorHAnsi" w:hAnsiTheme="minorHAnsi" w:cstheme="minorBidi"/>
          <w:sz w:val="28"/>
          <w:szCs w:val="28"/>
        </w:rPr>
        <w:t>…………………………</w:t>
      </w:r>
    </w:p>
    <w:p w14:paraId="5A235089" w14:textId="65798646" w:rsidR="00091941" w:rsidRDefault="00091941" w:rsidP="00091941">
      <w:pPr>
        <w:widowControl/>
        <w:autoSpaceDE/>
        <w:autoSpaceDN/>
        <w:spacing w:after="160" w:line="259" w:lineRule="auto"/>
        <w:rPr>
          <w:sz w:val="16"/>
          <w:szCs w:val="16"/>
        </w:rPr>
      </w:pPr>
      <w:r w:rsidRPr="00FD49D4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Consigne : </w:t>
      </w:r>
      <w:r>
        <w:rPr>
          <w:rFonts w:asciiTheme="minorHAnsi" w:eastAsiaTheme="minorHAnsi" w:hAnsiTheme="minorHAnsi" w:cstheme="minorBidi"/>
          <w:sz w:val="32"/>
          <w:szCs w:val="32"/>
        </w:rPr>
        <w:t>Découpe</w:t>
      </w:r>
      <w:r w:rsidR="007855A2">
        <w:rPr>
          <w:rFonts w:asciiTheme="minorHAnsi" w:eastAsiaTheme="minorHAnsi" w:hAnsiTheme="minorHAnsi" w:cstheme="minorBidi"/>
          <w:sz w:val="32"/>
          <w:szCs w:val="32"/>
        </w:rPr>
        <w:t>, manipule</w:t>
      </w:r>
      <w:r>
        <w:rPr>
          <w:rFonts w:asciiTheme="minorHAnsi" w:eastAsiaTheme="minorHAnsi" w:hAnsiTheme="minorHAnsi" w:cstheme="minorBidi"/>
          <w:sz w:val="32"/>
          <w:szCs w:val="32"/>
        </w:rPr>
        <w:t xml:space="preserve"> et c</w:t>
      </w:r>
      <w:r w:rsidRPr="00E017D0">
        <w:rPr>
          <w:sz w:val="32"/>
          <w:szCs w:val="32"/>
        </w:rPr>
        <w:t>olle</w:t>
      </w:r>
      <w:r w:rsidRPr="00FD49D4">
        <w:rPr>
          <w:spacing w:val="-20"/>
          <w:sz w:val="32"/>
          <w:szCs w:val="32"/>
        </w:rPr>
        <w:t xml:space="preserve"> </w:t>
      </w:r>
      <w:r w:rsidRPr="00FD49D4">
        <w:rPr>
          <w:sz w:val="32"/>
          <w:szCs w:val="32"/>
        </w:rPr>
        <w:t>les</w:t>
      </w:r>
      <w:r>
        <w:rPr>
          <w:sz w:val="32"/>
          <w:szCs w:val="32"/>
        </w:rPr>
        <w:t xml:space="preserve"> carrés avec des</w:t>
      </w:r>
      <w:r w:rsidRPr="00FD49D4">
        <w:rPr>
          <w:spacing w:val="-19"/>
          <w:sz w:val="32"/>
          <w:szCs w:val="32"/>
        </w:rPr>
        <w:t xml:space="preserve"> </w:t>
      </w:r>
      <w:r w:rsidRPr="00FD49D4">
        <w:rPr>
          <w:sz w:val="32"/>
          <w:szCs w:val="32"/>
        </w:rPr>
        <w:t>lettres</w:t>
      </w:r>
      <w:r w:rsidR="006600CD" w:rsidRPr="006600CD">
        <w:rPr>
          <w:b/>
          <w:bCs/>
          <w:sz w:val="32"/>
          <w:szCs w:val="32"/>
        </w:rPr>
        <w:t xml:space="preserve"> majuscules</w:t>
      </w:r>
      <w:r>
        <w:rPr>
          <w:sz w:val="32"/>
          <w:szCs w:val="32"/>
        </w:rPr>
        <w:t xml:space="preserve"> </w:t>
      </w:r>
      <w:r w:rsidRPr="00FD49D4">
        <w:rPr>
          <w:sz w:val="32"/>
          <w:szCs w:val="32"/>
        </w:rPr>
        <w:t>pour</w:t>
      </w:r>
      <w:r w:rsidRPr="00FD49D4">
        <w:rPr>
          <w:spacing w:val="-17"/>
          <w:sz w:val="32"/>
          <w:szCs w:val="32"/>
        </w:rPr>
        <w:t xml:space="preserve"> </w:t>
      </w:r>
      <w:r w:rsidRPr="00FD49D4">
        <w:rPr>
          <w:sz w:val="32"/>
          <w:szCs w:val="32"/>
        </w:rPr>
        <w:t>reconstituer</w:t>
      </w:r>
      <w:r w:rsidRPr="00FD49D4">
        <w:rPr>
          <w:spacing w:val="-18"/>
          <w:sz w:val="32"/>
          <w:szCs w:val="32"/>
        </w:rPr>
        <w:t xml:space="preserve"> </w:t>
      </w:r>
      <w:r w:rsidRPr="00FD49D4">
        <w:rPr>
          <w:sz w:val="32"/>
          <w:szCs w:val="32"/>
        </w:rPr>
        <w:t>le</w:t>
      </w:r>
      <w:r w:rsidRPr="00FD49D4">
        <w:rPr>
          <w:spacing w:val="-19"/>
          <w:sz w:val="32"/>
          <w:szCs w:val="32"/>
        </w:rPr>
        <w:t xml:space="preserve"> </w:t>
      </w:r>
      <w:r>
        <w:rPr>
          <w:spacing w:val="-19"/>
          <w:sz w:val="32"/>
          <w:szCs w:val="32"/>
        </w:rPr>
        <w:t>bon mot.</w:t>
      </w:r>
    </w:p>
    <w:p w14:paraId="17D57B34" w14:textId="134CE95C" w:rsidR="00091941" w:rsidRPr="00137DE7" w:rsidRDefault="0076712D" w:rsidP="00091941">
      <w:pPr>
        <w:widowControl/>
        <w:autoSpaceDE/>
        <w:autoSpaceDN/>
        <w:spacing w:after="160" w:line="259" w:lineRule="auto"/>
        <w:jc w:val="center"/>
        <w:rPr>
          <w:spacing w:val="-19"/>
          <w:sz w:val="32"/>
          <w:szCs w:val="32"/>
        </w:rPr>
      </w:pPr>
      <w:r>
        <w:rPr>
          <w:sz w:val="72"/>
          <w:szCs w:val="72"/>
        </w:rPr>
        <w:t>JOIE</w:t>
      </w:r>
    </w:p>
    <w:p w14:paraId="73E42ECA" w14:textId="77777777" w:rsidR="00091941" w:rsidRPr="00137DE7" w:rsidRDefault="00091941" w:rsidP="00091941">
      <w:pPr>
        <w:pStyle w:val="Titre"/>
        <w:ind w:left="0"/>
        <w:rPr>
          <w:sz w:val="16"/>
          <w:szCs w:val="16"/>
        </w:rPr>
      </w:pPr>
    </w:p>
    <w:tbl>
      <w:tblPr>
        <w:tblStyle w:val="TableNormal"/>
        <w:tblW w:w="4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1"/>
      </w:tblGrid>
      <w:tr w:rsidR="00091941" w14:paraId="5D380090" w14:textId="77777777" w:rsidTr="00091941">
        <w:trPr>
          <w:trHeight w:val="968"/>
          <w:jc w:val="center"/>
        </w:trPr>
        <w:tc>
          <w:tcPr>
            <w:tcW w:w="1052" w:type="dxa"/>
          </w:tcPr>
          <w:p w14:paraId="13E3DE5E" w14:textId="77777777" w:rsidR="00091941" w:rsidRDefault="00091941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2" w:type="dxa"/>
          </w:tcPr>
          <w:p w14:paraId="27D66DAE" w14:textId="77777777" w:rsidR="00091941" w:rsidRDefault="00091941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683A6228" w14:textId="77777777" w:rsidR="00091941" w:rsidRDefault="00091941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22D49058" w14:textId="77777777" w:rsidR="00091941" w:rsidRDefault="00091941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</w:tr>
    </w:tbl>
    <w:p w14:paraId="487A6ADB" w14:textId="77777777" w:rsidR="00091941" w:rsidRDefault="00091941" w:rsidP="00091941">
      <w:r>
        <w:t xml:space="preserve"> </w:t>
      </w:r>
    </w:p>
    <w:p w14:paraId="1B622588" w14:textId="77777777" w:rsidR="00091941" w:rsidRDefault="00091941" w:rsidP="00091941"/>
    <w:p w14:paraId="1F46A14F" w14:textId="5A4F1571" w:rsidR="00091941" w:rsidRPr="00137DE7" w:rsidRDefault="0076712D" w:rsidP="00091941">
      <w:pPr>
        <w:widowControl/>
        <w:autoSpaceDE/>
        <w:autoSpaceDN/>
        <w:spacing w:after="160" w:line="259" w:lineRule="auto"/>
        <w:jc w:val="center"/>
        <w:rPr>
          <w:spacing w:val="-19"/>
          <w:sz w:val="32"/>
          <w:szCs w:val="32"/>
        </w:rPr>
      </w:pPr>
      <w:r>
        <w:rPr>
          <w:sz w:val="72"/>
          <w:szCs w:val="72"/>
        </w:rPr>
        <w:t>COLÈRE</w:t>
      </w:r>
    </w:p>
    <w:p w14:paraId="73A71170" w14:textId="77777777" w:rsidR="00091941" w:rsidRPr="00137DE7" w:rsidRDefault="00091941" w:rsidP="00091941">
      <w:pPr>
        <w:pStyle w:val="Titre"/>
        <w:ind w:left="0"/>
        <w:rPr>
          <w:sz w:val="16"/>
          <w:szCs w:val="16"/>
        </w:rPr>
      </w:pPr>
    </w:p>
    <w:tbl>
      <w:tblPr>
        <w:tblStyle w:val="TableNormal"/>
        <w:tblW w:w="6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1"/>
        <w:gridCol w:w="1053"/>
        <w:gridCol w:w="1051"/>
      </w:tblGrid>
      <w:tr w:rsidR="00742D85" w14:paraId="4541A6FB" w14:textId="77777777" w:rsidTr="00742D85">
        <w:trPr>
          <w:trHeight w:val="968"/>
          <w:jc w:val="center"/>
        </w:trPr>
        <w:tc>
          <w:tcPr>
            <w:tcW w:w="1052" w:type="dxa"/>
          </w:tcPr>
          <w:p w14:paraId="6B54E94D" w14:textId="77777777" w:rsidR="00742D85" w:rsidRDefault="00742D85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2" w:type="dxa"/>
          </w:tcPr>
          <w:p w14:paraId="3387134D" w14:textId="77777777" w:rsidR="00742D85" w:rsidRDefault="00742D85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5FFC5334" w14:textId="77777777" w:rsidR="00742D85" w:rsidRDefault="00742D85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6E10D0BF" w14:textId="77777777" w:rsidR="00742D85" w:rsidRDefault="00742D85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3" w:type="dxa"/>
          </w:tcPr>
          <w:p w14:paraId="16252DF2" w14:textId="77777777" w:rsidR="00742D85" w:rsidRDefault="00742D85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1" w:type="dxa"/>
          </w:tcPr>
          <w:p w14:paraId="2B604873" w14:textId="77777777" w:rsidR="00742D85" w:rsidRDefault="00742D85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</w:tr>
    </w:tbl>
    <w:p w14:paraId="02AFB810" w14:textId="77777777" w:rsidR="00091941" w:rsidRDefault="00091941" w:rsidP="00091941"/>
    <w:p w14:paraId="2A34FF3A" w14:textId="77777777" w:rsidR="00091941" w:rsidRDefault="00091941" w:rsidP="00091941"/>
    <w:p w14:paraId="4E301D80" w14:textId="77777777" w:rsidR="00091941" w:rsidRDefault="00091941" w:rsidP="00091941">
      <w:r>
        <w:t>…………………………………………………………………………………………………………………………….</w:t>
      </w:r>
    </w:p>
    <w:p w14:paraId="26E8A8A5" w14:textId="77777777" w:rsidR="00091941" w:rsidRDefault="00091941" w:rsidP="00091941"/>
    <w:p w14:paraId="302F892E" w14:textId="77777777" w:rsidR="00091941" w:rsidRDefault="00091941" w:rsidP="00091941"/>
    <w:tbl>
      <w:tblPr>
        <w:tblStyle w:val="TableNormal"/>
        <w:tblW w:w="4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3"/>
      </w:tblGrid>
      <w:tr w:rsidR="00742D85" w14:paraId="2A8767DA" w14:textId="77777777" w:rsidTr="00742D85">
        <w:trPr>
          <w:trHeight w:val="968"/>
          <w:jc w:val="center"/>
        </w:trPr>
        <w:tc>
          <w:tcPr>
            <w:tcW w:w="1052" w:type="dxa"/>
          </w:tcPr>
          <w:p w14:paraId="2AAE795D" w14:textId="062566ED" w:rsidR="00742D85" w:rsidRPr="00F27B95" w:rsidRDefault="00583F63" w:rsidP="000C5AF4">
            <w:pPr>
              <w:pStyle w:val="TableParagraph"/>
              <w:spacing w:before="0"/>
              <w:jc w:val="center"/>
              <w:rPr>
                <w:rFonts w:ascii="Times New Roman"/>
                <w:sz w:val="72"/>
                <w:szCs w:val="72"/>
              </w:rPr>
            </w:pPr>
            <w:r>
              <w:rPr>
                <w:sz w:val="72"/>
                <w:szCs w:val="72"/>
              </w:rPr>
              <w:t>J</w:t>
            </w:r>
          </w:p>
        </w:tc>
        <w:tc>
          <w:tcPr>
            <w:tcW w:w="1052" w:type="dxa"/>
          </w:tcPr>
          <w:p w14:paraId="02729B7D" w14:textId="2ACA177C" w:rsidR="00742D85" w:rsidRDefault="00583F63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051" w:type="dxa"/>
          </w:tcPr>
          <w:p w14:paraId="01C3AE74" w14:textId="14DCB7E8" w:rsidR="00742D85" w:rsidRDefault="00583F63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1053" w:type="dxa"/>
          </w:tcPr>
          <w:p w14:paraId="4B0859C8" w14:textId="66365A1A" w:rsidR="00742D85" w:rsidRDefault="00583F63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E</w:t>
            </w:r>
          </w:p>
        </w:tc>
      </w:tr>
    </w:tbl>
    <w:p w14:paraId="6C4F4D60" w14:textId="77777777" w:rsidR="00091941" w:rsidRDefault="00091941" w:rsidP="00091941"/>
    <w:p w14:paraId="39585795" w14:textId="77777777" w:rsidR="00091941" w:rsidRDefault="00091941" w:rsidP="00091941"/>
    <w:tbl>
      <w:tblPr>
        <w:tblStyle w:val="TableNormal"/>
        <w:tblW w:w="4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1"/>
        <w:gridCol w:w="1051"/>
        <w:gridCol w:w="1053"/>
      </w:tblGrid>
      <w:tr w:rsidR="00B71233" w14:paraId="74021FD0" w14:textId="77777777" w:rsidTr="00B71233">
        <w:trPr>
          <w:trHeight w:val="968"/>
          <w:jc w:val="center"/>
        </w:trPr>
        <w:tc>
          <w:tcPr>
            <w:tcW w:w="1052" w:type="dxa"/>
          </w:tcPr>
          <w:p w14:paraId="0D24C4C6" w14:textId="7599F8B0" w:rsidR="00B71233" w:rsidRDefault="00583F63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051" w:type="dxa"/>
          </w:tcPr>
          <w:p w14:paraId="569DAB02" w14:textId="4F2B5533" w:rsidR="00B71233" w:rsidRDefault="00583F63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J</w:t>
            </w:r>
            <w:r w:rsidR="00B71233">
              <w:rPr>
                <w:sz w:val="72"/>
                <w:szCs w:val="72"/>
              </w:rPr>
              <w:t xml:space="preserve"> </w:t>
            </w:r>
          </w:p>
        </w:tc>
        <w:tc>
          <w:tcPr>
            <w:tcW w:w="1051" w:type="dxa"/>
          </w:tcPr>
          <w:p w14:paraId="79B645B6" w14:textId="5690FD62" w:rsidR="00B71233" w:rsidRDefault="00583F63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1053" w:type="dxa"/>
          </w:tcPr>
          <w:p w14:paraId="609D5D16" w14:textId="0C3E5F63" w:rsidR="00B71233" w:rsidRDefault="00583F63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E</w:t>
            </w:r>
          </w:p>
        </w:tc>
      </w:tr>
    </w:tbl>
    <w:p w14:paraId="108B5E0F" w14:textId="77777777" w:rsidR="00091941" w:rsidRDefault="00091941" w:rsidP="00091941"/>
    <w:p w14:paraId="4DA423B7" w14:textId="77777777" w:rsidR="00091941" w:rsidRDefault="00091941" w:rsidP="00091941"/>
    <w:tbl>
      <w:tblPr>
        <w:tblStyle w:val="TableNormal"/>
        <w:tblW w:w="6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3"/>
        <w:gridCol w:w="1051"/>
        <w:gridCol w:w="1050"/>
      </w:tblGrid>
      <w:tr w:rsidR="003553F9" w14:paraId="48ECAC5D" w14:textId="77777777" w:rsidTr="003553F9">
        <w:trPr>
          <w:trHeight w:val="968"/>
          <w:jc w:val="center"/>
        </w:trPr>
        <w:tc>
          <w:tcPr>
            <w:tcW w:w="1052" w:type="dxa"/>
          </w:tcPr>
          <w:p w14:paraId="2CFAFB26" w14:textId="7AE4FB0A" w:rsidR="003553F9" w:rsidRPr="00F27B95" w:rsidRDefault="004B5FCC" w:rsidP="000C5AF4">
            <w:pPr>
              <w:pStyle w:val="TableParagraph"/>
              <w:spacing w:before="0"/>
              <w:jc w:val="center"/>
              <w:rPr>
                <w:rFonts w:ascii="Times New Roman"/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052" w:type="dxa"/>
          </w:tcPr>
          <w:p w14:paraId="3381A836" w14:textId="2F1605B0" w:rsidR="003553F9" w:rsidRDefault="004B5FCC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051" w:type="dxa"/>
          </w:tcPr>
          <w:p w14:paraId="101EFD6E" w14:textId="79A44C74" w:rsidR="003553F9" w:rsidRDefault="004B5FCC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1053" w:type="dxa"/>
          </w:tcPr>
          <w:p w14:paraId="0FED2853" w14:textId="4875A42D" w:rsidR="003553F9" w:rsidRDefault="004B5FCC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È</w:t>
            </w:r>
          </w:p>
        </w:tc>
        <w:tc>
          <w:tcPr>
            <w:tcW w:w="1051" w:type="dxa"/>
          </w:tcPr>
          <w:p w14:paraId="1830B6F2" w14:textId="7490066F" w:rsidR="003553F9" w:rsidRDefault="004B5FCC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050" w:type="dxa"/>
          </w:tcPr>
          <w:p w14:paraId="1FE71DA2" w14:textId="2AAAE873" w:rsidR="003553F9" w:rsidRDefault="004B5FCC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E</w:t>
            </w:r>
          </w:p>
        </w:tc>
      </w:tr>
    </w:tbl>
    <w:p w14:paraId="3A9D3CDC" w14:textId="77777777" w:rsidR="00091941" w:rsidRDefault="00091941" w:rsidP="00091941"/>
    <w:p w14:paraId="3D349A51" w14:textId="77777777" w:rsidR="00091941" w:rsidRDefault="00091941" w:rsidP="00091941"/>
    <w:p w14:paraId="2610D976" w14:textId="77777777" w:rsidR="00091941" w:rsidRDefault="00091941" w:rsidP="00091941"/>
    <w:tbl>
      <w:tblPr>
        <w:tblStyle w:val="TableNormal"/>
        <w:tblW w:w="6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1"/>
        <w:gridCol w:w="1051"/>
        <w:gridCol w:w="1053"/>
        <w:gridCol w:w="1051"/>
        <w:gridCol w:w="1050"/>
      </w:tblGrid>
      <w:tr w:rsidR="00CD23C6" w14:paraId="79084CFA" w14:textId="77777777" w:rsidTr="00CD23C6">
        <w:trPr>
          <w:trHeight w:val="968"/>
          <w:jc w:val="center"/>
        </w:trPr>
        <w:tc>
          <w:tcPr>
            <w:tcW w:w="1052" w:type="dxa"/>
          </w:tcPr>
          <w:p w14:paraId="6F735B02" w14:textId="09656BF4" w:rsidR="00CD23C6" w:rsidRDefault="007C1117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051" w:type="dxa"/>
          </w:tcPr>
          <w:p w14:paraId="37773F15" w14:textId="3206B70F" w:rsidR="00CD23C6" w:rsidRDefault="007C1117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L</w:t>
            </w:r>
            <w:r w:rsidR="00CD23C6">
              <w:rPr>
                <w:sz w:val="72"/>
                <w:szCs w:val="72"/>
              </w:rPr>
              <w:t xml:space="preserve"> </w:t>
            </w:r>
          </w:p>
        </w:tc>
        <w:tc>
          <w:tcPr>
            <w:tcW w:w="1051" w:type="dxa"/>
          </w:tcPr>
          <w:p w14:paraId="74BBDD12" w14:textId="61A667F5" w:rsidR="00CD23C6" w:rsidRDefault="007C1117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053" w:type="dxa"/>
          </w:tcPr>
          <w:p w14:paraId="661CF093" w14:textId="47EF07C2" w:rsidR="00CD23C6" w:rsidRDefault="007C1117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051" w:type="dxa"/>
          </w:tcPr>
          <w:p w14:paraId="7F462D1C" w14:textId="5C4A8615" w:rsidR="00CD23C6" w:rsidRDefault="007C1117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È</w:t>
            </w:r>
          </w:p>
        </w:tc>
        <w:tc>
          <w:tcPr>
            <w:tcW w:w="1050" w:type="dxa"/>
          </w:tcPr>
          <w:p w14:paraId="423D9916" w14:textId="1EDFC3C0" w:rsidR="00CD23C6" w:rsidRDefault="007C1117" w:rsidP="000C5AF4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E</w:t>
            </w:r>
          </w:p>
        </w:tc>
      </w:tr>
      <w:bookmarkEnd w:id="3"/>
    </w:tbl>
    <w:p w14:paraId="7474FB8E" w14:textId="392417A7" w:rsidR="001355E4" w:rsidRPr="00C118B5" w:rsidRDefault="001355E4" w:rsidP="00C118B5">
      <w:pPr>
        <w:pStyle w:val="Corpsdetexte"/>
        <w:rPr>
          <w:spacing w:val="-2"/>
          <w:sz w:val="56"/>
          <w:szCs w:val="56"/>
        </w:rPr>
      </w:pPr>
    </w:p>
    <w:p w14:paraId="1FAFD0CA" w14:textId="36E999DE" w:rsidR="001355E4" w:rsidRDefault="001355E4"/>
    <w:p w14:paraId="558688DE" w14:textId="77777777" w:rsidR="001355E4" w:rsidRPr="00FD49D4" w:rsidRDefault="001355E4" w:rsidP="001355E4">
      <w:pPr>
        <w:widowControl/>
        <w:shd w:val="clear" w:color="auto" w:fill="EEEEEE"/>
        <w:autoSpaceDE/>
        <w:autoSpaceDN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fr-FR"/>
        </w:rPr>
      </w:pP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lastRenderedPageBreak/>
        <w:t>MOBILISER LE LANGAGE DANS TOUTES SES DIMENSIONS</w:t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- </w:t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MS</w:t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- GS</w:t>
      </w:r>
      <w:r w:rsidRPr="00FD49D4">
        <w:rPr>
          <w:rFonts w:asciiTheme="minorHAnsi" w:eastAsiaTheme="minorHAnsi" w:hAnsiTheme="minorHAnsi" w:cstheme="minorBidi"/>
          <w:sz w:val="28"/>
          <w:szCs w:val="28"/>
        </w:rPr>
        <w:t xml:space="preserve">                 </w:t>
      </w:r>
      <w:r w:rsidRPr="00FD49D4">
        <w:rPr>
          <w:rFonts w:asciiTheme="minorHAnsi" w:eastAsiaTheme="minorHAnsi" w:hAnsiTheme="minorHAnsi" w:cstheme="minorBidi"/>
          <w:noProof/>
        </w:rPr>
        <w:t xml:space="preserve">           </w:t>
      </w:r>
      <w:r w:rsidRPr="00FD49D4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3360" behindDoc="0" locked="0" layoutInCell="1" allowOverlap="1" wp14:anchorId="3D7881A2" wp14:editId="531209E7">
            <wp:simplePos x="0" y="0"/>
            <wp:positionH relativeFrom="column">
              <wp:posOffset>5577840</wp:posOffset>
            </wp:positionH>
            <wp:positionV relativeFrom="paragraph">
              <wp:posOffset>0</wp:posOffset>
            </wp:positionV>
            <wp:extent cx="1036320" cy="730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9D4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2336" behindDoc="1" locked="0" layoutInCell="1" allowOverlap="1" wp14:anchorId="7612CBE4" wp14:editId="4A24D606">
            <wp:simplePos x="0" y="0"/>
            <wp:positionH relativeFrom="column">
              <wp:posOffset>5577840</wp:posOffset>
            </wp:positionH>
            <wp:positionV relativeFrom="paragraph">
              <wp:posOffset>0</wp:posOffset>
            </wp:positionV>
            <wp:extent cx="1036320" cy="7315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9D4">
        <w:rPr>
          <w:rFonts w:asciiTheme="minorHAnsi" w:eastAsiaTheme="minorHAnsi" w:hAnsiTheme="minorHAnsi" w:cstheme="minorBidi"/>
          <w:sz w:val="28"/>
          <w:szCs w:val="28"/>
        </w:rPr>
        <w:br/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Objectif :</w:t>
      </w:r>
      <w:r w:rsidRPr="00FD49D4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  <w:r w:rsidRPr="00FD49D4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Reconnaître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,</w:t>
      </w:r>
      <w:r w:rsidRPr="00FD49D4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 xml:space="preserve"> nommer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, utiliser</w:t>
      </w:r>
      <w:r w:rsidRPr="00FD49D4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 xml:space="preserve"> les lettres de l’alphabet.</w:t>
      </w:r>
      <w:r w:rsidRPr="00FD49D4">
        <w:rPr>
          <w:rFonts w:ascii="Open Sans" w:eastAsia="Times New Roman" w:hAnsi="Open Sans" w:cs="Open Sans"/>
          <w:color w:val="000000"/>
          <w:sz w:val="21"/>
          <w:szCs w:val="21"/>
          <w:lang w:eastAsia="fr-FR"/>
        </w:rPr>
        <w:t xml:space="preserve">                                   </w:t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Je </w:t>
      </w:r>
      <w:proofErr w:type="spellStart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Je</w:t>
      </w:r>
      <w:proofErr w:type="spellEnd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  </w:t>
      </w:r>
      <w:proofErr w:type="spellStart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>Je</w:t>
      </w:r>
      <w:proofErr w:type="spellEnd"/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m’appelle :</w:t>
      </w:r>
      <w:r w:rsidRPr="00FD49D4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  </w:t>
      </w:r>
      <w:r w:rsidRPr="00FD49D4">
        <w:rPr>
          <w:rFonts w:asciiTheme="minorHAnsi" w:eastAsiaTheme="minorHAnsi" w:hAnsiTheme="minorHAnsi" w:cstheme="minorBidi"/>
          <w:sz w:val="36"/>
          <w:szCs w:val="36"/>
        </w:rPr>
        <w:t xml:space="preserve">…………………………………………. </w:t>
      </w:r>
      <w:r w:rsidRPr="00FD49D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Date : </w:t>
      </w:r>
      <w:r w:rsidRPr="00FD49D4">
        <w:rPr>
          <w:rFonts w:asciiTheme="minorHAnsi" w:eastAsiaTheme="minorHAnsi" w:hAnsiTheme="minorHAnsi" w:cstheme="minorBidi"/>
          <w:sz w:val="28"/>
          <w:szCs w:val="28"/>
        </w:rPr>
        <w:t>…………………………</w:t>
      </w:r>
    </w:p>
    <w:p w14:paraId="253D80DF" w14:textId="2741105F" w:rsidR="001355E4" w:rsidRPr="00FD49D4" w:rsidRDefault="001355E4" w:rsidP="001355E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FD49D4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Consigne : </w:t>
      </w:r>
      <w:r w:rsidRPr="00FD49D4">
        <w:rPr>
          <w:rFonts w:asciiTheme="minorHAnsi" w:eastAsiaTheme="minorHAnsi" w:hAnsiTheme="minorHAnsi" w:cstheme="minorBidi"/>
          <w:sz w:val="32"/>
          <w:szCs w:val="32"/>
        </w:rPr>
        <w:t>C</w:t>
      </w:r>
      <w:r w:rsidRPr="00FD49D4">
        <w:rPr>
          <w:sz w:val="32"/>
          <w:szCs w:val="32"/>
        </w:rPr>
        <w:t>olle</w:t>
      </w:r>
      <w:r w:rsidRPr="00FD49D4">
        <w:rPr>
          <w:spacing w:val="-20"/>
          <w:sz w:val="32"/>
          <w:szCs w:val="32"/>
        </w:rPr>
        <w:t xml:space="preserve"> </w:t>
      </w:r>
      <w:r w:rsidRPr="00FD49D4">
        <w:rPr>
          <w:sz w:val="32"/>
          <w:szCs w:val="32"/>
        </w:rPr>
        <w:t>les</w:t>
      </w:r>
      <w:r w:rsidRPr="00FD49D4">
        <w:rPr>
          <w:spacing w:val="-19"/>
          <w:sz w:val="32"/>
          <w:szCs w:val="32"/>
        </w:rPr>
        <w:t xml:space="preserve"> </w:t>
      </w:r>
      <w:r w:rsidRPr="00FD49D4">
        <w:rPr>
          <w:sz w:val="32"/>
          <w:szCs w:val="32"/>
        </w:rPr>
        <w:t>lettres</w:t>
      </w:r>
      <w:r w:rsidRPr="00FD49D4">
        <w:rPr>
          <w:spacing w:val="-19"/>
          <w:sz w:val="32"/>
          <w:szCs w:val="32"/>
        </w:rPr>
        <w:t xml:space="preserve"> </w:t>
      </w:r>
      <w:r w:rsidRPr="00FD49D4">
        <w:rPr>
          <w:sz w:val="32"/>
          <w:szCs w:val="32"/>
        </w:rPr>
        <w:t>pour</w:t>
      </w:r>
      <w:r w:rsidRPr="00FD49D4">
        <w:rPr>
          <w:spacing w:val="-17"/>
          <w:sz w:val="32"/>
          <w:szCs w:val="32"/>
        </w:rPr>
        <w:t xml:space="preserve"> </w:t>
      </w:r>
      <w:r w:rsidRPr="00FD49D4">
        <w:rPr>
          <w:sz w:val="32"/>
          <w:szCs w:val="32"/>
        </w:rPr>
        <w:t>reconstituer</w:t>
      </w:r>
      <w:r w:rsidRPr="00FD49D4">
        <w:rPr>
          <w:spacing w:val="-18"/>
          <w:sz w:val="32"/>
          <w:szCs w:val="32"/>
        </w:rPr>
        <w:t xml:space="preserve"> </w:t>
      </w:r>
      <w:r w:rsidRPr="00FD49D4">
        <w:rPr>
          <w:sz w:val="32"/>
          <w:szCs w:val="32"/>
        </w:rPr>
        <w:t>le</w:t>
      </w:r>
      <w:r w:rsidRPr="00FD49D4">
        <w:rPr>
          <w:spacing w:val="-19"/>
          <w:sz w:val="32"/>
          <w:szCs w:val="32"/>
        </w:rPr>
        <w:t xml:space="preserve"> </w:t>
      </w:r>
      <w:r w:rsidRPr="00FD49D4">
        <w:rPr>
          <w:sz w:val="32"/>
          <w:szCs w:val="32"/>
        </w:rPr>
        <w:t xml:space="preserve">titre du </w:t>
      </w:r>
      <w:proofErr w:type="spellStart"/>
      <w:r w:rsidRPr="00FD49D4">
        <w:rPr>
          <w:sz w:val="32"/>
          <w:szCs w:val="32"/>
        </w:rPr>
        <w:t>kamishibaï</w:t>
      </w:r>
      <w:proofErr w:type="spellEnd"/>
      <w:r w:rsidRPr="00FD49D4">
        <w:rPr>
          <w:spacing w:val="-20"/>
          <w:sz w:val="32"/>
          <w:szCs w:val="32"/>
        </w:rPr>
        <w:t xml:space="preserve"> </w:t>
      </w:r>
      <w:r w:rsidRPr="00FD49D4">
        <w:rPr>
          <w:sz w:val="32"/>
          <w:szCs w:val="32"/>
        </w:rPr>
        <w:t>en</w:t>
      </w:r>
      <w:r w:rsidRPr="00FD49D4">
        <w:rPr>
          <w:spacing w:val="-19"/>
          <w:sz w:val="32"/>
          <w:szCs w:val="32"/>
        </w:rPr>
        <w:t xml:space="preserve"> lettres </w:t>
      </w:r>
      <w:r w:rsidR="006600CD" w:rsidRPr="006600CD">
        <w:rPr>
          <w:b/>
          <w:bCs/>
          <w:sz w:val="32"/>
          <w:szCs w:val="32"/>
        </w:rPr>
        <w:t>majuscules</w:t>
      </w:r>
      <w:r w:rsidR="006600CD" w:rsidRPr="00FD49D4">
        <w:rPr>
          <w:spacing w:val="-19"/>
          <w:sz w:val="32"/>
          <w:szCs w:val="32"/>
        </w:rPr>
        <w:t xml:space="preserve"> </w:t>
      </w:r>
      <w:r w:rsidRPr="00FD49D4">
        <w:rPr>
          <w:spacing w:val="-19"/>
          <w:sz w:val="32"/>
          <w:szCs w:val="32"/>
        </w:rPr>
        <w:t>script.</w:t>
      </w:r>
    </w:p>
    <w:p w14:paraId="790F6837" w14:textId="52C69012" w:rsidR="001355E4" w:rsidRPr="000577B7" w:rsidRDefault="001355E4" w:rsidP="000577B7">
      <w:pPr>
        <w:pStyle w:val="Corpsdetexte"/>
        <w:jc w:val="center"/>
        <w:rPr>
          <w:spacing w:val="-2"/>
          <w:sz w:val="72"/>
          <w:szCs w:val="72"/>
        </w:rPr>
      </w:pPr>
      <w:r>
        <w:rPr>
          <w:sz w:val="56"/>
          <w:szCs w:val="56"/>
        </w:rPr>
        <w:br/>
      </w:r>
      <w:r w:rsidRPr="00F27B95">
        <w:rPr>
          <w:sz w:val="72"/>
          <w:szCs w:val="72"/>
        </w:rPr>
        <w:t>T</w:t>
      </w:r>
      <w:r w:rsidR="00E322FE">
        <w:rPr>
          <w:sz w:val="72"/>
          <w:szCs w:val="72"/>
        </w:rPr>
        <w:t xml:space="preserve">I BALLON </w:t>
      </w:r>
      <w:r w:rsidR="00E322FE">
        <w:rPr>
          <w:sz w:val="72"/>
          <w:szCs w:val="72"/>
        </w:rPr>
        <w:br/>
      </w:r>
    </w:p>
    <w:tbl>
      <w:tblPr>
        <w:tblStyle w:val="TableNormal"/>
        <w:tblW w:w="9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52"/>
        <w:gridCol w:w="1051"/>
        <w:gridCol w:w="1051"/>
        <w:gridCol w:w="1053"/>
        <w:gridCol w:w="1051"/>
        <w:gridCol w:w="1050"/>
        <w:gridCol w:w="1050"/>
        <w:gridCol w:w="1050"/>
      </w:tblGrid>
      <w:tr w:rsidR="001355E4" w14:paraId="2D0709C6" w14:textId="77777777" w:rsidTr="000C5AF4">
        <w:trPr>
          <w:trHeight w:val="968"/>
          <w:jc w:val="center"/>
        </w:trPr>
        <w:tc>
          <w:tcPr>
            <w:tcW w:w="1052" w:type="dxa"/>
          </w:tcPr>
          <w:p w14:paraId="5F1E04D5" w14:textId="30DEAE40" w:rsidR="001355E4" w:rsidRDefault="000577B7" w:rsidP="000577B7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052" w:type="dxa"/>
          </w:tcPr>
          <w:p w14:paraId="1DAC4D27" w14:textId="43C14E16" w:rsidR="001355E4" w:rsidRDefault="000577B7" w:rsidP="000577B7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1051" w:type="dxa"/>
          </w:tcPr>
          <w:p w14:paraId="7618889D" w14:textId="62BF0C9D" w:rsidR="001355E4" w:rsidRDefault="000577B7" w:rsidP="000577B7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1051" w:type="dxa"/>
          </w:tcPr>
          <w:p w14:paraId="263DD8C3" w14:textId="2D5D576B" w:rsidR="001355E4" w:rsidRDefault="000577B7" w:rsidP="000577B7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1053" w:type="dxa"/>
          </w:tcPr>
          <w:p w14:paraId="2DB16FB5" w14:textId="64165057" w:rsidR="001355E4" w:rsidRDefault="000577B7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 xml:space="preserve">  </w:t>
            </w:r>
            <w:r>
              <w:rPr>
                <w:sz w:val="72"/>
                <w:szCs w:val="72"/>
              </w:rPr>
              <w:t>T</w:t>
            </w:r>
          </w:p>
        </w:tc>
        <w:tc>
          <w:tcPr>
            <w:tcW w:w="1051" w:type="dxa"/>
          </w:tcPr>
          <w:p w14:paraId="0B173572" w14:textId="0BB30C9B" w:rsidR="001355E4" w:rsidRDefault="000577B7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 xml:space="preserve">  L</w:t>
            </w:r>
          </w:p>
        </w:tc>
        <w:tc>
          <w:tcPr>
            <w:tcW w:w="1050" w:type="dxa"/>
          </w:tcPr>
          <w:p w14:paraId="1469FCDB" w14:textId="77777777" w:rsidR="001355E4" w:rsidRDefault="001355E4" w:rsidP="000C5AF4">
            <w:pPr>
              <w:pStyle w:val="TableParagraph"/>
              <w:spacing w:before="0"/>
              <w:rPr>
                <w:rFonts w:ascii="Times New Roman"/>
                <w:sz w:val="40"/>
              </w:rPr>
            </w:pPr>
          </w:p>
        </w:tc>
        <w:tc>
          <w:tcPr>
            <w:tcW w:w="1050" w:type="dxa"/>
          </w:tcPr>
          <w:p w14:paraId="41161801" w14:textId="6643B284" w:rsidR="001355E4" w:rsidRDefault="000577B7" w:rsidP="000577B7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1050" w:type="dxa"/>
          </w:tcPr>
          <w:p w14:paraId="07A3ABEB" w14:textId="706A7267" w:rsidR="001355E4" w:rsidRDefault="000577B7" w:rsidP="000577B7">
            <w:pPr>
              <w:pStyle w:val="TableParagraph"/>
              <w:spacing w:before="0"/>
              <w:jc w:val="center"/>
              <w:rPr>
                <w:rFonts w:ascii="Times New Roman"/>
                <w:sz w:val="40"/>
              </w:rPr>
            </w:pPr>
            <w:r>
              <w:rPr>
                <w:sz w:val="72"/>
                <w:szCs w:val="72"/>
              </w:rPr>
              <w:t>N</w:t>
            </w:r>
          </w:p>
        </w:tc>
      </w:tr>
    </w:tbl>
    <w:p w14:paraId="020EBBA3" w14:textId="55E1245A" w:rsidR="001355E4" w:rsidRDefault="001355E4" w:rsidP="001355E4">
      <w:pPr>
        <w:pStyle w:val="Titre"/>
        <w:ind w:left="0"/>
        <w:jc w:val="left"/>
        <w:rPr>
          <w:sz w:val="72"/>
          <w:szCs w:val="72"/>
        </w:rPr>
      </w:pPr>
    </w:p>
    <w:p w14:paraId="393C7D1E" w14:textId="6098BB5E" w:rsidR="000577B7" w:rsidRDefault="000577B7" w:rsidP="001355E4">
      <w:pPr>
        <w:pStyle w:val="Titre"/>
        <w:ind w:left="0"/>
        <w:jc w:val="left"/>
        <w:rPr>
          <w:sz w:val="72"/>
          <w:szCs w:val="72"/>
        </w:rPr>
      </w:pPr>
    </w:p>
    <w:p w14:paraId="5E58EC53" w14:textId="146F0A91" w:rsidR="000577B7" w:rsidRDefault="000577B7" w:rsidP="001355E4">
      <w:pPr>
        <w:pStyle w:val="Titre"/>
        <w:ind w:left="0"/>
        <w:jc w:val="left"/>
        <w:rPr>
          <w:sz w:val="72"/>
          <w:szCs w:val="72"/>
        </w:rPr>
      </w:pPr>
    </w:p>
    <w:p w14:paraId="02F50B0F" w14:textId="0DB602A3" w:rsidR="000577B7" w:rsidRDefault="000577B7" w:rsidP="001355E4">
      <w:pPr>
        <w:pStyle w:val="Titre"/>
        <w:ind w:left="0"/>
        <w:jc w:val="left"/>
        <w:rPr>
          <w:sz w:val="72"/>
          <w:szCs w:val="72"/>
        </w:rPr>
      </w:pPr>
    </w:p>
    <w:p w14:paraId="1A8FE5EF" w14:textId="1D74CD94" w:rsidR="000577B7" w:rsidRDefault="000577B7" w:rsidP="001355E4">
      <w:pPr>
        <w:pStyle w:val="Titre"/>
        <w:ind w:left="0"/>
        <w:jc w:val="left"/>
        <w:rPr>
          <w:sz w:val="72"/>
          <w:szCs w:val="72"/>
        </w:rPr>
      </w:pPr>
    </w:p>
    <w:p w14:paraId="24FF72BF" w14:textId="76E1C3E7" w:rsidR="000577B7" w:rsidRDefault="000577B7" w:rsidP="001355E4">
      <w:pPr>
        <w:pStyle w:val="Titre"/>
        <w:ind w:left="0"/>
        <w:jc w:val="left"/>
        <w:rPr>
          <w:sz w:val="72"/>
          <w:szCs w:val="72"/>
        </w:rPr>
      </w:pPr>
    </w:p>
    <w:p w14:paraId="2D135B2B" w14:textId="77777777" w:rsidR="000577B7" w:rsidRDefault="000577B7" w:rsidP="000577B7">
      <w:pPr>
        <w:rPr>
          <w:sz w:val="16"/>
          <w:szCs w:val="16"/>
        </w:rPr>
      </w:pPr>
    </w:p>
    <w:p w14:paraId="5D968139" w14:textId="77777777" w:rsidR="000577B7" w:rsidRDefault="000577B7" w:rsidP="000577B7">
      <w:pPr>
        <w:rPr>
          <w:sz w:val="16"/>
          <w:szCs w:val="16"/>
        </w:rPr>
      </w:pPr>
    </w:p>
    <w:p w14:paraId="7A9116B4" w14:textId="77777777" w:rsidR="000577B7" w:rsidRDefault="000577B7" w:rsidP="000577B7">
      <w:pPr>
        <w:rPr>
          <w:sz w:val="16"/>
          <w:szCs w:val="16"/>
        </w:rPr>
      </w:pPr>
    </w:p>
    <w:p w14:paraId="2979E2F8" w14:textId="77777777" w:rsidR="000577B7" w:rsidRDefault="000577B7" w:rsidP="000577B7">
      <w:pPr>
        <w:rPr>
          <w:sz w:val="16"/>
          <w:szCs w:val="16"/>
        </w:rPr>
      </w:pPr>
    </w:p>
    <w:p w14:paraId="113AE3F1" w14:textId="77777777" w:rsidR="000577B7" w:rsidRDefault="000577B7" w:rsidP="000577B7">
      <w:pPr>
        <w:rPr>
          <w:sz w:val="16"/>
          <w:szCs w:val="16"/>
        </w:rPr>
      </w:pPr>
    </w:p>
    <w:p w14:paraId="1A4F52F3" w14:textId="77777777" w:rsidR="000577B7" w:rsidRDefault="000577B7" w:rsidP="000577B7">
      <w:pPr>
        <w:rPr>
          <w:sz w:val="16"/>
          <w:szCs w:val="16"/>
        </w:rPr>
      </w:pPr>
    </w:p>
    <w:p w14:paraId="2C06C9F3" w14:textId="77777777" w:rsidR="000577B7" w:rsidRDefault="000577B7" w:rsidP="000577B7">
      <w:pPr>
        <w:rPr>
          <w:sz w:val="16"/>
          <w:szCs w:val="16"/>
        </w:rPr>
      </w:pPr>
    </w:p>
    <w:p w14:paraId="5688986A" w14:textId="30B91D63" w:rsidR="000577B7" w:rsidRDefault="000577B7" w:rsidP="000577B7">
      <w:pPr>
        <w:rPr>
          <w:sz w:val="16"/>
          <w:szCs w:val="16"/>
        </w:rPr>
      </w:pPr>
    </w:p>
    <w:p w14:paraId="48A91EA7" w14:textId="1B09D5A5" w:rsidR="00C93EE6" w:rsidRDefault="00C93EE6" w:rsidP="000577B7">
      <w:pPr>
        <w:rPr>
          <w:sz w:val="16"/>
          <w:szCs w:val="16"/>
        </w:rPr>
      </w:pPr>
    </w:p>
    <w:p w14:paraId="6355E0C6" w14:textId="709CF0DB" w:rsidR="00C93EE6" w:rsidRDefault="00C93EE6" w:rsidP="000577B7">
      <w:pPr>
        <w:rPr>
          <w:sz w:val="16"/>
          <w:szCs w:val="16"/>
        </w:rPr>
      </w:pPr>
    </w:p>
    <w:p w14:paraId="4FD0F519" w14:textId="1E579D85" w:rsidR="00C93EE6" w:rsidRDefault="00C93EE6" w:rsidP="000577B7">
      <w:pPr>
        <w:rPr>
          <w:sz w:val="16"/>
          <w:szCs w:val="16"/>
        </w:rPr>
      </w:pPr>
    </w:p>
    <w:p w14:paraId="2242BE33" w14:textId="75877DEB" w:rsidR="00C93EE6" w:rsidRDefault="00C93EE6" w:rsidP="000577B7">
      <w:pPr>
        <w:rPr>
          <w:sz w:val="16"/>
          <w:szCs w:val="16"/>
        </w:rPr>
      </w:pPr>
    </w:p>
    <w:p w14:paraId="69F6A6F1" w14:textId="366F4E15" w:rsidR="00C93EE6" w:rsidRDefault="00C93EE6" w:rsidP="000577B7">
      <w:pPr>
        <w:rPr>
          <w:sz w:val="16"/>
          <w:szCs w:val="16"/>
        </w:rPr>
      </w:pPr>
    </w:p>
    <w:p w14:paraId="67134FFF" w14:textId="77777777" w:rsidR="00C93EE6" w:rsidRDefault="00C93EE6" w:rsidP="000577B7">
      <w:pPr>
        <w:rPr>
          <w:sz w:val="16"/>
          <w:szCs w:val="16"/>
        </w:rPr>
      </w:pPr>
    </w:p>
    <w:p w14:paraId="1DC19859" w14:textId="514C01D5" w:rsidR="000577B7" w:rsidRDefault="000577B7" w:rsidP="000577B7">
      <w:r>
        <w:t xml:space="preserve">Source : le coin des animateurs </w:t>
      </w:r>
      <w:hyperlink r:id="rId6" w:history="1">
        <w:r w:rsidRPr="00DF5365">
          <w:rPr>
            <w:rStyle w:val="Lienhypertexte"/>
          </w:rPr>
          <w:t>https://www.coin-des-animateurs.com/trognon-et-pepin-ps-ms-gs-exploitation-maternelle/</w:t>
        </w:r>
      </w:hyperlink>
    </w:p>
    <w:sectPr w:rsidR="000577B7" w:rsidSect="00D45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1D"/>
    <w:rsid w:val="000055DD"/>
    <w:rsid w:val="00010BDA"/>
    <w:rsid w:val="000261D8"/>
    <w:rsid w:val="00035E67"/>
    <w:rsid w:val="00047D19"/>
    <w:rsid w:val="000577B7"/>
    <w:rsid w:val="000721F3"/>
    <w:rsid w:val="00091941"/>
    <w:rsid w:val="000B13A7"/>
    <w:rsid w:val="000D445C"/>
    <w:rsid w:val="00103A06"/>
    <w:rsid w:val="001355E4"/>
    <w:rsid w:val="00137DE7"/>
    <w:rsid w:val="00151C9D"/>
    <w:rsid w:val="001574C5"/>
    <w:rsid w:val="001577CA"/>
    <w:rsid w:val="00173A31"/>
    <w:rsid w:val="001B653D"/>
    <w:rsid w:val="001F5E91"/>
    <w:rsid w:val="002147D1"/>
    <w:rsid w:val="00225133"/>
    <w:rsid w:val="0023024A"/>
    <w:rsid w:val="00274764"/>
    <w:rsid w:val="00275FAB"/>
    <w:rsid w:val="002C0354"/>
    <w:rsid w:val="0033295F"/>
    <w:rsid w:val="003553F9"/>
    <w:rsid w:val="00361073"/>
    <w:rsid w:val="00362088"/>
    <w:rsid w:val="003807AD"/>
    <w:rsid w:val="00401286"/>
    <w:rsid w:val="00423E6C"/>
    <w:rsid w:val="00425F72"/>
    <w:rsid w:val="00490392"/>
    <w:rsid w:val="004A7707"/>
    <w:rsid w:val="004B5FCC"/>
    <w:rsid w:val="004E58A6"/>
    <w:rsid w:val="004F2117"/>
    <w:rsid w:val="00514CD1"/>
    <w:rsid w:val="005339E3"/>
    <w:rsid w:val="005440A8"/>
    <w:rsid w:val="00561029"/>
    <w:rsid w:val="00583F63"/>
    <w:rsid w:val="005B4A95"/>
    <w:rsid w:val="005F2B52"/>
    <w:rsid w:val="005F31B6"/>
    <w:rsid w:val="0062055E"/>
    <w:rsid w:val="006600CD"/>
    <w:rsid w:val="00670E1E"/>
    <w:rsid w:val="006C26AA"/>
    <w:rsid w:val="006C571C"/>
    <w:rsid w:val="006D5F81"/>
    <w:rsid w:val="006E5015"/>
    <w:rsid w:val="00703ECB"/>
    <w:rsid w:val="00742D85"/>
    <w:rsid w:val="0076712D"/>
    <w:rsid w:val="007855A2"/>
    <w:rsid w:val="007C1117"/>
    <w:rsid w:val="007D7923"/>
    <w:rsid w:val="007F498C"/>
    <w:rsid w:val="008051A2"/>
    <w:rsid w:val="0081596B"/>
    <w:rsid w:val="008A4EBE"/>
    <w:rsid w:val="008B5B85"/>
    <w:rsid w:val="008B7A8A"/>
    <w:rsid w:val="008C0B2C"/>
    <w:rsid w:val="008E5E10"/>
    <w:rsid w:val="008F498E"/>
    <w:rsid w:val="009120A0"/>
    <w:rsid w:val="009472E0"/>
    <w:rsid w:val="009529B1"/>
    <w:rsid w:val="009701CA"/>
    <w:rsid w:val="009B7EBE"/>
    <w:rsid w:val="00A00BD0"/>
    <w:rsid w:val="00A226CA"/>
    <w:rsid w:val="00A73387"/>
    <w:rsid w:val="00AA0F2A"/>
    <w:rsid w:val="00AA295F"/>
    <w:rsid w:val="00AC6262"/>
    <w:rsid w:val="00AC633F"/>
    <w:rsid w:val="00AD4A0A"/>
    <w:rsid w:val="00B07600"/>
    <w:rsid w:val="00B440D1"/>
    <w:rsid w:val="00B71233"/>
    <w:rsid w:val="00B81050"/>
    <w:rsid w:val="00BB0E6E"/>
    <w:rsid w:val="00BC1968"/>
    <w:rsid w:val="00BD7A24"/>
    <w:rsid w:val="00BE5A16"/>
    <w:rsid w:val="00BF1454"/>
    <w:rsid w:val="00C118B5"/>
    <w:rsid w:val="00C41423"/>
    <w:rsid w:val="00C57595"/>
    <w:rsid w:val="00C921C4"/>
    <w:rsid w:val="00C93EE6"/>
    <w:rsid w:val="00C96083"/>
    <w:rsid w:val="00CA0EAE"/>
    <w:rsid w:val="00CD23C6"/>
    <w:rsid w:val="00D04F6C"/>
    <w:rsid w:val="00D45A1D"/>
    <w:rsid w:val="00D95786"/>
    <w:rsid w:val="00E017D0"/>
    <w:rsid w:val="00E322FE"/>
    <w:rsid w:val="00E416A6"/>
    <w:rsid w:val="00E44442"/>
    <w:rsid w:val="00E51852"/>
    <w:rsid w:val="00E65620"/>
    <w:rsid w:val="00E95D02"/>
    <w:rsid w:val="00EC361B"/>
    <w:rsid w:val="00ED29FF"/>
    <w:rsid w:val="00EF4EC2"/>
    <w:rsid w:val="00F27B95"/>
    <w:rsid w:val="00F37545"/>
    <w:rsid w:val="00F427A7"/>
    <w:rsid w:val="00F56BA4"/>
    <w:rsid w:val="00F574B1"/>
    <w:rsid w:val="00FC5A16"/>
    <w:rsid w:val="00FD49D4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854B"/>
  <w15:chartTrackingRefBased/>
  <w15:docId w15:val="{7DCB1B64-7AF0-4CEB-83AA-1CC1DD8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A1D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A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5A1D"/>
    <w:pPr>
      <w:spacing w:before="108"/>
    </w:pPr>
    <w:rPr>
      <w:rFonts w:ascii="Calibri" w:eastAsia="Calibri" w:hAnsi="Calibri" w:cs="Calibri"/>
    </w:rPr>
  </w:style>
  <w:style w:type="paragraph" w:styleId="Corpsdetexte">
    <w:name w:val="Body Text"/>
    <w:basedOn w:val="Normal"/>
    <w:link w:val="CorpsdetexteCar"/>
    <w:uiPriority w:val="1"/>
    <w:qFormat/>
    <w:rsid w:val="00D45A1D"/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D45A1D"/>
    <w:rPr>
      <w:rFonts w:ascii="Gill Sans MT" w:eastAsia="Gill Sans MT" w:hAnsi="Gill Sans MT" w:cs="Gill Sans MT"/>
      <w:sz w:val="28"/>
      <w:szCs w:val="28"/>
    </w:rPr>
  </w:style>
  <w:style w:type="paragraph" w:styleId="Titre">
    <w:name w:val="Title"/>
    <w:basedOn w:val="Normal"/>
    <w:link w:val="TitreCar"/>
    <w:uiPriority w:val="10"/>
    <w:qFormat/>
    <w:rsid w:val="00D45A1D"/>
    <w:pPr>
      <w:spacing w:before="207"/>
      <w:ind w:left="1463" w:right="2043"/>
      <w:jc w:val="center"/>
    </w:pPr>
    <w:rPr>
      <w:rFonts w:ascii="Calibri" w:eastAsia="Calibri" w:hAnsi="Calibri" w:cs="Calibri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D45A1D"/>
    <w:rPr>
      <w:rFonts w:ascii="Calibri" w:eastAsia="Calibri" w:hAnsi="Calibri" w:cs="Calibri"/>
      <w:sz w:val="96"/>
      <w:szCs w:val="96"/>
    </w:rPr>
  </w:style>
  <w:style w:type="character" w:styleId="Lienhypertexte">
    <w:name w:val="Hyperlink"/>
    <w:basedOn w:val="Policepardfaut"/>
    <w:uiPriority w:val="99"/>
    <w:unhideWhenUsed/>
    <w:rsid w:val="00057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in-des-animateurs.com/trognon-et-pepin-ps-ms-gs-exploitation-maternell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24</cp:revision>
  <dcterms:created xsi:type="dcterms:W3CDTF">2022-07-11T09:44:00Z</dcterms:created>
  <dcterms:modified xsi:type="dcterms:W3CDTF">2022-08-19T09:09:00Z</dcterms:modified>
</cp:coreProperties>
</file>