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162" w:rsidRDefault="008B0D0F" w:rsidP="008B0D0F">
      <w:pPr>
        <w:pStyle w:val="Sansinterligne"/>
        <w:rPr>
          <w:rFonts w:ascii="Arial" w:hAnsi="Arial" w:cs="Arial"/>
          <w:b/>
          <w:sz w:val="24"/>
          <w:szCs w:val="24"/>
        </w:rPr>
      </w:pPr>
      <w:r w:rsidRPr="008B0D0F">
        <w:rPr>
          <w:rFonts w:ascii="Arial" w:hAnsi="Arial" w:cs="Arial"/>
          <w:b/>
          <w:sz w:val="24"/>
          <w:szCs w:val="24"/>
        </w:rPr>
        <w:t>Compétences en Histoire géo réintégrées dans le socle</w:t>
      </w:r>
      <w:r>
        <w:rPr>
          <w:rFonts w:ascii="Arial" w:hAnsi="Arial" w:cs="Arial"/>
          <w:b/>
          <w:sz w:val="24"/>
          <w:szCs w:val="24"/>
        </w:rPr>
        <w:t>.</w:t>
      </w:r>
    </w:p>
    <w:p w:rsidR="008B0D0F" w:rsidRDefault="008B0D0F" w:rsidP="008B0D0F">
      <w:pPr>
        <w:pStyle w:val="Sansinterligne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4"/>
        <w:gridCol w:w="4945"/>
        <w:gridCol w:w="1790"/>
        <w:gridCol w:w="2605"/>
        <w:gridCol w:w="1790"/>
        <w:gridCol w:w="1594"/>
      </w:tblGrid>
      <w:tr w:rsidR="009D700D" w:rsidTr="00016B13">
        <w:tc>
          <w:tcPr>
            <w:tcW w:w="2664" w:type="dxa"/>
          </w:tcPr>
          <w:p w:rsidR="009D700D" w:rsidRDefault="009D700D" w:rsidP="008B0D0F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Domaines du socle</w:t>
            </w:r>
          </w:p>
          <w:p w:rsidR="009D700D" w:rsidRDefault="009D700D" w:rsidP="008B0D0F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45" w:type="dxa"/>
          </w:tcPr>
          <w:p w:rsidR="009D700D" w:rsidRDefault="009D700D" w:rsidP="008B0D0F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Compétences HISTOIRE </w:t>
            </w:r>
            <w:r w:rsidR="00866189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>
              <w:rPr>
                <w:rFonts w:ascii="Arial" w:hAnsi="Arial" w:cs="Arial"/>
                <w:b/>
                <w:sz w:val="24"/>
                <w:szCs w:val="24"/>
              </w:rPr>
              <w:t>GEO</w:t>
            </w:r>
          </w:p>
          <w:p w:rsidR="00866189" w:rsidRDefault="00866189" w:rsidP="008B0D0F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0" w:type="dxa"/>
          </w:tcPr>
          <w:p w:rsidR="009D700D" w:rsidRDefault="009D700D" w:rsidP="008B0D0F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Compétences en Français</w:t>
            </w:r>
          </w:p>
        </w:tc>
        <w:tc>
          <w:tcPr>
            <w:tcW w:w="2605" w:type="dxa"/>
          </w:tcPr>
          <w:p w:rsidR="009D700D" w:rsidRDefault="009D700D" w:rsidP="008B0D0F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Compétences en maths</w:t>
            </w:r>
          </w:p>
        </w:tc>
        <w:tc>
          <w:tcPr>
            <w:tcW w:w="1790" w:type="dxa"/>
          </w:tcPr>
          <w:p w:rsidR="009D700D" w:rsidRDefault="009D700D" w:rsidP="008B0D0F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Compétences en EPS</w:t>
            </w:r>
          </w:p>
        </w:tc>
        <w:tc>
          <w:tcPr>
            <w:tcW w:w="1594" w:type="dxa"/>
          </w:tcPr>
          <w:p w:rsidR="009D700D" w:rsidRDefault="009D700D" w:rsidP="008B0D0F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…….</w:t>
            </w:r>
          </w:p>
        </w:tc>
      </w:tr>
      <w:tr w:rsidR="0094001D" w:rsidRPr="009D700D" w:rsidTr="00016B13">
        <w:tc>
          <w:tcPr>
            <w:tcW w:w="2664" w:type="dxa"/>
          </w:tcPr>
          <w:p w:rsidR="0094001D" w:rsidRPr="009D700D" w:rsidRDefault="0094001D" w:rsidP="009400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9D700D">
              <w:rPr>
                <w:rFonts w:ascii="Arial" w:hAnsi="Arial" w:cs="Arial"/>
                <w:b/>
                <w:sz w:val="24"/>
                <w:szCs w:val="24"/>
              </w:rPr>
              <w:t>1/ Les langages pour penser et communiquer</w:t>
            </w:r>
            <w:r w:rsidRPr="009D700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4001D" w:rsidRPr="009D700D" w:rsidRDefault="0094001D" w:rsidP="009400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94001D" w:rsidRPr="009D700D" w:rsidRDefault="0094001D" w:rsidP="009400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9D700D">
              <w:rPr>
                <w:rFonts w:ascii="Arial" w:hAnsi="Arial" w:cs="Arial"/>
                <w:sz w:val="24"/>
                <w:szCs w:val="24"/>
              </w:rPr>
              <w:t>1.1/ Comprendre, s'exprimer en utilisant la langue française à l'écrit et à l'oral </w:t>
            </w:r>
          </w:p>
          <w:p w:rsidR="0094001D" w:rsidRPr="009D700D" w:rsidRDefault="0094001D" w:rsidP="009D700D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45" w:type="dxa"/>
          </w:tcPr>
          <w:p w:rsidR="0094001D" w:rsidRDefault="0094001D" w:rsidP="009400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HG</w:t>
            </w:r>
            <w:r w:rsidRPr="009D700D">
              <w:rPr>
                <w:rFonts w:ascii="Arial" w:hAnsi="Arial" w:cs="Arial"/>
                <w:sz w:val="24"/>
                <w:szCs w:val="24"/>
              </w:rPr>
              <w:t xml:space="preserve"> 3. RAISONNER, JUSTIFIER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4001D" w:rsidRPr="009D700D" w:rsidRDefault="0094001D" w:rsidP="009400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94001D" w:rsidRPr="009D700D" w:rsidRDefault="0094001D" w:rsidP="009400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94001D" w:rsidRDefault="0094001D" w:rsidP="009400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HG </w:t>
            </w:r>
            <w:r w:rsidRPr="009D700D">
              <w:rPr>
                <w:rFonts w:ascii="Arial" w:hAnsi="Arial" w:cs="Arial"/>
                <w:sz w:val="24"/>
                <w:szCs w:val="24"/>
              </w:rPr>
              <w:t xml:space="preserve">5. </w:t>
            </w:r>
            <w:r>
              <w:rPr>
                <w:rFonts w:ascii="Arial" w:hAnsi="Arial" w:cs="Arial"/>
                <w:sz w:val="24"/>
                <w:szCs w:val="24"/>
              </w:rPr>
              <w:t>ANALYSER ET COMPRENDRE UN DOCUMENT.</w:t>
            </w:r>
          </w:p>
          <w:p w:rsidR="0094001D" w:rsidRPr="009D700D" w:rsidRDefault="0094001D" w:rsidP="009400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94001D" w:rsidRDefault="0094001D" w:rsidP="009400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HG</w:t>
            </w:r>
            <w:r w:rsidRPr="009D700D">
              <w:rPr>
                <w:rFonts w:ascii="Arial" w:hAnsi="Arial" w:cs="Arial"/>
                <w:sz w:val="24"/>
                <w:szCs w:val="24"/>
              </w:rPr>
              <w:t xml:space="preserve"> 6. </w:t>
            </w:r>
            <w:r>
              <w:rPr>
                <w:rFonts w:ascii="Arial" w:hAnsi="Arial" w:cs="Arial"/>
                <w:sz w:val="24"/>
                <w:szCs w:val="24"/>
              </w:rPr>
              <w:t>PRATIQUER DIFFERENTS LANGAGES.</w:t>
            </w:r>
          </w:p>
          <w:p w:rsidR="0094001D" w:rsidRDefault="0094001D" w:rsidP="0094001D">
            <w:pPr>
              <w:pStyle w:val="Sansinterligne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Ecrire pour construire sa pensée et son savoir, pour argumenter et échanger</w:t>
            </w:r>
          </w:p>
          <w:p w:rsidR="0094001D" w:rsidRDefault="0094001D" w:rsidP="0094001D">
            <w:pPr>
              <w:pStyle w:val="Sansinterligne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S’exprimer à l’oral pour penser, communiquer, et échanger</w:t>
            </w:r>
          </w:p>
          <w:p w:rsidR="0094001D" w:rsidRDefault="0094001D" w:rsidP="0094001D">
            <w:pPr>
              <w:pStyle w:val="Sansinterligne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S’approprier et utiliser un lexique spécifique en contexte </w:t>
            </w:r>
          </w:p>
          <w:p w:rsidR="0094001D" w:rsidRDefault="0094001D" w:rsidP="0094001D">
            <w:pPr>
              <w:pStyle w:val="Sansinterligne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S’initier aux techniques de l’argumentation</w:t>
            </w:r>
            <w:bookmarkStart w:id="0" w:name="_GoBack"/>
            <w:bookmarkEnd w:id="0"/>
          </w:p>
        </w:tc>
        <w:tc>
          <w:tcPr>
            <w:tcW w:w="1790" w:type="dxa"/>
          </w:tcPr>
          <w:p w:rsidR="0094001D" w:rsidRDefault="0094001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</w:tcPr>
          <w:p w:rsidR="0094001D" w:rsidRDefault="0094001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</w:tcPr>
          <w:p w:rsidR="0094001D" w:rsidRDefault="0094001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:rsidR="0094001D" w:rsidRDefault="0094001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00D" w:rsidRPr="009D700D" w:rsidTr="00016B13">
        <w:tc>
          <w:tcPr>
            <w:tcW w:w="2664" w:type="dxa"/>
          </w:tcPr>
          <w:p w:rsidR="001E1A07" w:rsidRPr="009D700D" w:rsidRDefault="001E1A07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9D700D" w:rsidRP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9D700D">
              <w:rPr>
                <w:rFonts w:ascii="Arial" w:hAnsi="Arial" w:cs="Arial"/>
                <w:sz w:val="24"/>
                <w:szCs w:val="24"/>
              </w:rPr>
              <w:t>1.2/ Comprendre, s'exprimer en utilisant une langue étrangère et, le cas échéant, une langue régionale (ou une deuxième langue étrangère) </w:t>
            </w:r>
          </w:p>
          <w:p w:rsid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94001D" w:rsidRPr="009D700D" w:rsidRDefault="0094001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9D700D" w:rsidRP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9D700D">
              <w:rPr>
                <w:rFonts w:ascii="Arial" w:hAnsi="Arial" w:cs="Arial"/>
                <w:sz w:val="24"/>
                <w:szCs w:val="24"/>
              </w:rPr>
              <w:t>1.3/ Comprendre, s'exprimer en utilisant les langages mathématiques, scientifiques et informatiques </w:t>
            </w:r>
          </w:p>
          <w:p w:rsidR="009D700D" w:rsidRP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9D700D" w:rsidRP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9D700D">
              <w:rPr>
                <w:rFonts w:ascii="Arial" w:hAnsi="Arial" w:cs="Arial"/>
                <w:sz w:val="24"/>
                <w:szCs w:val="24"/>
              </w:rPr>
              <w:t>1.4/ Comprendre, s'exprimer en utilisant les langages des arts et du corps.</w:t>
            </w:r>
          </w:p>
          <w:p w:rsidR="009D700D" w:rsidRP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5" w:type="dxa"/>
          </w:tcPr>
          <w:p w:rsid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5E5190" w:rsidRPr="009D700D" w:rsidRDefault="005E5190" w:rsidP="009400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</w:tcPr>
          <w:p w:rsid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1….</w:t>
            </w:r>
            <w:proofErr w:type="gramEnd"/>
          </w:p>
        </w:tc>
        <w:tc>
          <w:tcPr>
            <w:tcW w:w="2605" w:type="dxa"/>
          </w:tcPr>
          <w:p w:rsid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M1….</w:t>
            </w:r>
          </w:p>
        </w:tc>
        <w:tc>
          <w:tcPr>
            <w:tcW w:w="1790" w:type="dxa"/>
          </w:tcPr>
          <w:p w:rsid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EPS 1…</w:t>
            </w:r>
          </w:p>
        </w:tc>
        <w:tc>
          <w:tcPr>
            <w:tcW w:w="1594" w:type="dxa"/>
          </w:tcPr>
          <w:p w:rsid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00D" w:rsidRPr="009D700D" w:rsidTr="00016B13">
        <w:tc>
          <w:tcPr>
            <w:tcW w:w="2664" w:type="dxa"/>
          </w:tcPr>
          <w:p w:rsidR="009D700D" w:rsidRPr="009D700D" w:rsidRDefault="009D700D" w:rsidP="009D700D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  <w:r w:rsidRPr="009D700D">
              <w:rPr>
                <w:rFonts w:ascii="Arial" w:hAnsi="Arial" w:cs="Arial"/>
                <w:b/>
                <w:sz w:val="24"/>
                <w:szCs w:val="24"/>
              </w:rPr>
              <w:t>2/ Les méthodes et les outils pour apprendre</w:t>
            </w:r>
          </w:p>
          <w:p w:rsidR="009D700D" w:rsidRP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5" w:type="dxa"/>
          </w:tcPr>
          <w:p w:rsid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HG</w:t>
            </w:r>
            <w:r w:rsidRPr="009D700D">
              <w:rPr>
                <w:rFonts w:ascii="Arial" w:hAnsi="Arial" w:cs="Arial"/>
                <w:sz w:val="24"/>
                <w:szCs w:val="24"/>
              </w:rPr>
              <w:t xml:space="preserve"> 1. SE REPERER DANS LE TEMPS</w:t>
            </w:r>
            <w:r w:rsidR="00D22038">
              <w:rPr>
                <w:rFonts w:ascii="Arial" w:hAnsi="Arial" w:cs="Arial"/>
                <w:sz w:val="24"/>
                <w:szCs w:val="24"/>
              </w:rPr>
              <w:t xml:space="preserve"> (outil = frise chronologique)</w:t>
            </w:r>
          </w:p>
          <w:p w:rsidR="00D22038" w:rsidRDefault="00D22038" w:rsidP="00D22038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Situer un fait dans une période donnée</w:t>
            </w:r>
          </w:p>
          <w:p w:rsidR="00D22038" w:rsidRDefault="00D22038" w:rsidP="00D22038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Ordonner des faits les uns par rapport aux autres</w:t>
            </w:r>
          </w:p>
          <w:p w:rsidR="00D22038" w:rsidRDefault="00D22038" w:rsidP="00D22038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9D700D" w:rsidRP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HG</w:t>
            </w:r>
            <w:r w:rsidRPr="009D700D">
              <w:rPr>
                <w:rFonts w:ascii="Arial" w:hAnsi="Arial" w:cs="Arial"/>
                <w:sz w:val="24"/>
                <w:szCs w:val="24"/>
              </w:rPr>
              <w:t xml:space="preserve"> 2. SE REPERER DANS L’ESPACE</w:t>
            </w:r>
          </w:p>
          <w:p w:rsidR="00D22038" w:rsidRDefault="00D22038" w:rsidP="00D22038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Utiliser différents modes de projection et des représentations à différentes échelles (outil = cartes)</w:t>
            </w:r>
          </w:p>
          <w:p w:rsidR="009D700D" w:rsidRP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HG</w:t>
            </w:r>
            <w:r w:rsidRPr="009D700D">
              <w:rPr>
                <w:rFonts w:ascii="Arial" w:hAnsi="Arial" w:cs="Arial"/>
                <w:sz w:val="24"/>
                <w:szCs w:val="24"/>
              </w:rPr>
              <w:t xml:space="preserve"> 3. RAISONNER, JUSTIFIER</w:t>
            </w:r>
          </w:p>
          <w:p w:rsidR="009D700D" w:rsidRP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HG</w:t>
            </w:r>
            <w:r w:rsidRPr="009D700D">
              <w:rPr>
                <w:rFonts w:ascii="Arial" w:hAnsi="Arial" w:cs="Arial"/>
                <w:sz w:val="24"/>
                <w:szCs w:val="24"/>
              </w:rPr>
              <w:t xml:space="preserve"> 4. S’INFORMER DANS LE MONDE DU NUMERIQUE</w:t>
            </w:r>
          </w:p>
          <w:p w:rsidR="00D22038" w:rsidRDefault="00D22038" w:rsidP="00D22038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Connaitre différents systèmes d’exploitation, les utiliser</w:t>
            </w:r>
          </w:p>
          <w:p w:rsidR="00D22038" w:rsidRDefault="00D22038" w:rsidP="00D22038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Trouver, sélectionner et exploiter des infos</w:t>
            </w:r>
          </w:p>
          <w:p w:rsidR="00D22038" w:rsidRDefault="00D22038" w:rsidP="00D22038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Utiliser des moteurs de recherche, des dictionnaires et des encyclopédies en ligne, des sites….</w:t>
            </w:r>
          </w:p>
          <w:p w:rsidR="00D22038" w:rsidRPr="009D700D" w:rsidRDefault="00D22038" w:rsidP="00D22038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Vérifier la source des informations et leur perti</w:t>
            </w:r>
            <w:r w:rsidR="00056CA4">
              <w:rPr>
                <w:rFonts w:ascii="Arial" w:hAnsi="Arial" w:cs="Arial"/>
                <w:sz w:val="24"/>
                <w:szCs w:val="24"/>
              </w:rPr>
              <w:t>nence</w:t>
            </w:r>
          </w:p>
          <w:p w:rsidR="009D700D" w:rsidRP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HG </w:t>
            </w:r>
            <w:r w:rsidRPr="009D700D">
              <w:rPr>
                <w:rFonts w:ascii="Arial" w:hAnsi="Arial" w:cs="Arial"/>
                <w:sz w:val="24"/>
                <w:szCs w:val="24"/>
              </w:rPr>
              <w:t xml:space="preserve">5. </w:t>
            </w:r>
            <w:r>
              <w:rPr>
                <w:rFonts w:ascii="Arial" w:hAnsi="Arial" w:cs="Arial"/>
                <w:sz w:val="24"/>
                <w:szCs w:val="24"/>
              </w:rPr>
              <w:t>ANALYSER ET COMPRENDRE UN DOCUMENT</w:t>
            </w:r>
          </w:p>
          <w:p w:rsidR="009D700D" w:rsidRP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HG</w:t>
            </w:r>
            <w:r w:rsidRPr="009D700D">
              <w:rPr>
                <w:rFonts w:ascii="Arial" w:hAnsi="Arial" w:cs="Arial"/>
                <w:sz w:val="24"/>
                <w:szCs w:val="24"/>
              </w:rPr>
              <w:t xml:space="preserve"> 6. </w:t>
            </w:r>
            <w:r>
              <w:rPr>
                <w:rFonts w:ascii="Arial" w:hAnsi="Arial" w:cs="Arial"/>
                <w:sz w:val="24"/>
                <w:szCs w:val="24"/>
              </w:rPr>
              <w:t>PRATIQUER DIFFERENTS LANGAGES</w:t>
            </w:r>
            <w:r w:rsidRPr="009D70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E5190" w:rsidRDefault="005E5190" w:rsidP="005E5190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Réaliser une production </w:t>
            </w:r>
            <w:r w:rsidR="0094001D">
              <w:rPr>
                <w:rFonts w:ascii="Arial" w:hAnsi="Arial" w:cs="Arial"/>
                <w:sz w:val="24"/>
                <w:szCs w:val="24"/>
              </w:rPr>
              <w:t>audiovisuelle</w:t>
            </w:r>
            <w:r>
              <w:rPr>
                <w:rFonts w:ascii="Arial" w:hAnsi="Arial" w:cs="Arial"/>
                <w:sz w:val="24"/>
                <w:szCs w:val="24"/>
              </w:rPr>
              <w:t>, un diaporama</w:t>
            </w:r>
          </w:p>
          <w:p w:rsid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HG 7. COOPERER ET MUTUALISER</w:t>
            </w:r>
          </w:p>
          <w:p w:rsidR="0094001D" w:rsidRPr="009D700D" w:rsidRDefault="0094001D" w:rsidP="0094001D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Organiser son travail dans le cadre d’un groupe pour élaborer une tâche commune.</w:t>
            </w:r>
          </w:p>
        </w:tc>
        <w:tc>
          <w:tcPr>
            <w:tcW w:w="1790" w:type="dxa"/>
          </w:tcPr>
          <w:p w:rsid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</w:tcPr>
          <w:p w:rsid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</w:tcPr>
          <w:p w:rsid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:rsid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00D" w:rsidRPr="009D700D" w:rsidTr="00016B13">
        <w:tc>
          <w:tcPr>
            <w:tcW w:w="2664" w:type="dxa"/>
          </w:tcPr>
          <w:p w:rsidR="009D700D" w:rsidRPr="009D700D" w:rsidRDefault="009D700D" w:rsidP="009D700D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  <w:r w:rsidRPr="009D700D">
              <w:rPr>
                <w:rFonts w:ascii="Arial" w:hAnsi="Arial" w:cs="Arial"/>
                <w:b/>
                <w:sz w:val="24"/>
                <w:szCs w:val="24"/>
              </w:rPr>
              <w:t>3/ La formation de la personne et du citoyen</w:t>
            </w:r>
          </w:p>
          <w:p w:rsidR="009D700D" w:rsidRPr="009D700D" w:rsidRDefault="009D700D" w:rsidP="009D700D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45" w:type="dxa"/>
          </w:tcPr>
          <w:p w:rsid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HG</w:t>
            </w:r>
            <w:r w:rsidRPr="009D700D">
              <w:rPr>
                <w:rFonts w:ascii="Arial" w:hAnsi="Arial" w:cs="Arial"/>
                <w:sz w:val="24"/>
                <w:szCs w:val="24"/>
              </w:rPr>
              <w:t xml:space="preserve"> 4. S’INFORMER DANS LE MONDE DU NUMERIQUE</w:t>
            </w:r>
          </w:p>
          <w:p w:rsidR="00056CA4" w:rsidRDefault="00056CA4" w:rsidP="00056CA4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Exercer son esprit critique sur les données </w:t>
            </w:r>
            <w:r w:rsidR="00016B13">
              <w:rPr>
                <w:rFonts w:ascii="Arial" w:hAnsi="Arial" w:cs="Arial"/>
                <w:sz w:val="24"/>
                <w:szCs w:val="24"/>
              </w:rPr>
              <w:t>numériques,</w:t>
            </w:r>
            <w:r>
              <w:rPr>
                <w:rFonts w:ascii="Arial" w:hAnsi="Arial" w:cs="Arial"/>
                <w:sz w:val="24"/>
                <w:szCs w:val="24"/>
              </w:rPr>
              <w:t xml:space="preserve"> en apprenant à les comparer à celles qu’on peut tirer de documents divers.</w:t>
            </w:r>
          </w:p>
          <w:p w:rsid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HG 7. COOPERER ET MUTUALISER</w:t>
            </w:r>
          </w:p>
          <w:p w:rsidR="0094001D" w:rsidRDefault="0094001D" w:rsidP="0094001D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Discuter, expliquer et confronter ses représentations, argumenter pour défendre ses choix.</w:t>
            </w:r>
          </w:p>
          <w:p w:rsidR="0094001D" w:rsidRPr="009D700D" w:rsidRDefault="0094001D" w:rsidP="0094001D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Négocier une solution commune.</w:t>
            </w:r>
          </w:p>
        </w:tc>
        <w:tc>
          <w:tcPr>
            <w:tcW w:w="1790" w:type="dxa"/>
          </w:tcPr>
          <w:p w:rsid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</w:tcPr>
          <w:p w:rsid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</w:tcPr>
          <w:p w:rsid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:rsid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00D" w:rsidRPr="009D700D" w:rsidTr="00016B13">
        <w:tc>
          <w:tcPr>
            <w:tcW w:w="2664" w:type="dxa"/>
          </w:tcPr>
          <w:p w:rsidR="009D700D" w:rsidRPr="009D700D" w:rsidRDefault="009D700D" w:rsidP="009D700D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  <w:r w:rsidRPr="009D700D">
              <w:rPr>
                <w:rFonts w:ascii="Arial" w:hAnsi="Arial" w:cs="Arial"/>
                <w:b/>
                <w:sz w:val="24"/>
                <w:szCs w:val="24"/>
              </w:rPr>
              <w:t>4/ Les systèmes naturels et les systèmes techniques</w:t>
            </w:r>
          </w:p>
          <w:p w:rsidR="009D700D" w:rsidRPr="009D700D" w:rsidRDefault="009D700D" w:rsidP="009D700D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45" w:type="dxa"/>
          </w:tcPr>
          <w:p w:rsidR="009D700D" w:rsidRP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</w:tcPr>
          <w:p w:rsidR="009D700D" w:rsidRP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</w:tcPr>
          <w:p w:rsidR="009D700D" w:rsidRP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</w:tcPr>
          <w:p w:rsidR="009D700D" w:rsidRP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:rsidR="009D700D" w:rsidRP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00D" w:rsidRPr="009D700D" w:rsidTr="00016B13">
        <w:tc>
          <w:tcPr>
            <w:tcW w:w="2664" w:type="dxa"/>
          </w:tcPr>
          <w:p w:rsidR="009D700D" w:rsidRPr="009D700D" w:rsidRDefault="009D700D" w:rsidP="009D700D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  <w:r w:rsidRPr="009D700D">
              <w:rPr>
                <w:rFonts w:ascii="Arial" w:hAnsi="Arial" w:cs="Arial"/>
                <w:b/>
                <w:sz w:val="24"/>
                <w:szCs w:val="24"/>
              </w:rPr>
              <w:t>5/ Les représentations du monde et l’activité humaine</w:t>
            </w:r>
          </w:p>
          <w:p w:rsidR="009D700D" w:rsidRPr="009D700D" w:rsidRDefault="009D700D" w:rsidP="009D700D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45" w:type="dxa"/>
          </w:tcPr>
          <w:p w:rsidR="00D22038" w:rsidRDefault="00D22038" w:rsidP="00D22038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HG</w:t>
            </w:r>
            <w:r w:rsidRPr="009D700D">
              <w:rPr>
                <w:rFonts w:ascii="Arial" w:hAnsi="Arial" w:cs="Arial"/>
                <w:sz w:val="24"/>
                <w:szCs w:val="24"/>
              </w:rPr>
              <w:t xml:space="preserve"> 1. SE REPERER DANS LE TEMPS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22038" w:rsidRDefault="00D22038" w:rsidP="00D22038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Situer un fait dans une période donnée</w:t>
            </w:r>
          </w:p>
          <w:p w:rsidR="00D22038" w:rsidRDefault="00D22038" w:rsidP="00D22038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Ordonner des faits les uns par rapport aux autres</w:t>
            </w:r>
          </w:p>
          <w:p w:rsidR="00D22038" w:rsidRDefault="00D22038" w:rsidP="00D22038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Mettre en relation des faits d’une époque ou d’une période donnée</w:t>
            </w:r>
          </w:p>
          <w:p w:rsidR="00D22038" w:rsidRDefault="00D22038" w:rsidP="00D22038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Identifier des ruptures et des continuités chronologiques</w:t>
            </w:r>
          </w:p>
          <w:p w:rsidR="009D700D" w:rsidRP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HG</w:t>
            </w:r>
            <w:r w:rsidRPr="009D700D">
              <w:rPr>
                <w:rFonts w:ascii="Arial" w:hAnsi="Arial" w:cs="Arial"/>
                <w:sz w:val="24"/>
                <w:szCs w:val="24"/>
              </w:rPr>
              <w:t xml:space="preserve"> 2. SE REPERER DANS L’ESPACE</w:t>
            </w:r>
          </w:p>
          <w:p w:rsidR="00D22038" w:rsidRDefault="00D22038" w:rsidP="00D22038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Nommer et localiser les grands repères géographiques</w:t>
            </w:r>
          </w:p>
          <w:p w:rsidR="00D22038" w:rsidRDefault="00D22038" w:rsidP="00D22038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Nommer, localiser et caractériser un lieu dans un espace géographique</w:t>
            </w:r>
          </w:p>
          <w:p w:rsidR="00D22038" w:rsidRDefault="00D22038" w:rsidP="00D22038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Nommer, localiser et caractériser des espaces plus complexes.</w:t>
            </w:r>
          </w:p>
          <w:p w:rsidR="00D22038" w:rsidRDefault="00D22038" w:rsidP="00D22038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Situer des lieux et des espaces les uns par rapport aux autres</w:t>
            </w:r>
          </w:p>
          <w:p w:rsidR="009D700D" w:rsidRP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HG</w:t>
            </w:r>
            <w:r w:rsidRPr="009D700D">
              <w:rPr>
                <w:rFonts w:ascii="Arial" w:hAnsi="Arial" w:cs="Arial"/>
                <w:sz w:val="24"/>
                <w:szCs w:val="24"/>
              </w:rPr>
              <w:t xml:space="preserve"> 6. </w:t>
            </w:r>
            <w:r>
              <w:rPr>
                <w:rFonts w:ascii="Arial" w:hAnsi="Arial" w:cs="Arial"/>
                <w:sz w:val="24"/>
                <w:szCs w:val="24"/>
              </w:rPr>
              <w:t>PRATIQUER DIFFERENTS LANGAGES</w:t>
            </w:r>
            <w:r w:rsidRPr="009D70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16B13" w:rsidRDefault="00016B13" w:rsidP="00016B13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Réaliser des productions graphiques et cartographiques</w:t>
            </w:r>
          </w:p>
          <w:p w:rsidR="00016B13" w:rsidRDefault="00016B13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9D700D" w:rsidRP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</w:tcPr>
          <w:p w:rsid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</w:tcPr>
          <w:p w:rsid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</w:tcPr>
          <w:p w:rsid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:rsidR="009D700D" w:rsidRDefault="009D700D" w:rsidP="009D700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0D0F" w:rsidRPr="009D700D" w:rsidRDefault="008B0D0F" w:rsidP="009D700D">
      <w:pPr>
        <w:pStyle w:val="Sansinterligne"/>
        <w:rPr>
          <w:rFonts w:ascii="Arial" w:hAnsi="Arial" w:cs="Arial"/>
          <w:sz w:val="24"/>
          <w:szCs w:val="24"/>
        </w:rPr>
      </w:pPr>
    </w:p>
    <w:sectPr w:rsidR="008B0D0F" w:rsidRPr="009D700D" w:rsidSect="009D70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abstractNum w:abstractNumId="0" w15:restartNumberingAfterBreak="0">
    <w:nsid w:val="142169CF"/>
    <w:multiLevelType w:val="multilevel"/>
    <w:tmpl w:val="D20E134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24700"/>
    <w:multiLevelType w:val="hybridMultilevel"/>
    <w:tmpl w:val="826C0C12"/>
    <w:lvl w:ilvl="0" w:tplc="A3F8D2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A7C05"/>
    <w:multiLevelType w:val="hybridMultilevel"/>
    <w:tmpl w:val="52E8DE32"/>
    <w:lvl w:ilvl="0" w:tplc="00AC1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30143"/>
    <w:multiLevelType w:val="hybridMultilevel"/>
    <w:tmpl w:val="90AA7628"/>
    <w:lvl w:ilvl="0" w:tplc="A9DE5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D4720"/>
    <w:multiLevelType w:val="multilevel"/>
    <w:tmpl w:val="CC36A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0F"/>
    <w:rsid w:val="00016B13"/>
    <w:rsid w:val="00056CA4"/>
    <w:rsid w:val="001E1A07"/>
    <w:rsid w:val="005E5190"/>
    <w:rsid w:val="00866189"/>
    <w:rsid w:val="008B0D0F"/>
    <w:rsid w:val="0094001D"/>
    <w:rsid w:val="009D700D"/>
    <w:rsid w:val="00CC0E16"/>
    <w:rsid w:val="00D22038"/>
    <w:rsid w:val="00DB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C14A"/>
  <w15:chartTrackingRefBased/>
  <w15:docId w15:val="{4C16012B-1DD1-4782-B7DE-B1B6013C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0D0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8B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8B0D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69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8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4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879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2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uginet</dc:creator>
  <cp:keywords/>
  <dc:description/>
  <cp:lastModifiedBy>estelle uginet</cp:lastModifiedBy>
  <cp:revision>7</cp:revision>
  <dcterms:created xsi:type="dcterms:W3CDTF">2016-10-16T13:28:00Z</dcterms:created>
  <dcterms:modified xsi:type="dcterms:W3CDTF">2016-10-20T12:54:00Z</dcterms:modified>
</cp:coreProperties>
</file>