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83C77" w14:textId="7DF5AC86" w:rsidR="00571E6D" w:rsidRPr="00ED1075" w:rsidRDefault="00571E6D" w:rsidP="004F6871">
      <w:pPr>
        <w:jc w:val="center"/>
        <w:rPr>
          <w:rFonts w:ascii="Sketch Nice" w:hAnsi="Sketch Nice"/>
          <w:sz w:val="72"/>
          <w:szCs w:val="72"/>
        </w:rPr>
      </w:pPr>
      <w:r w:rsidRPr="00ED1075">
        <w:rPr>
          <w:rFonts w:ascii="Sketch Nice" w:hAnsi="Sketch Nice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4C2929" wp14:editId="7E50FEDB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762750" cy="723900"/>
                <wp:effectExtent l="0" t="0" r="19050" b="13335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7239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D69303" id="Rectangle : coins arrondis 1" o:spid="_x0000_s1026" style="position:absolute;margin-left:0;margin-top:0;width:532.5pt;height:57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  <w:r w:rsidR="00F61EB9" w:rsidRPr="00ED1075">
        <w:rPr>
          <w:rFonts w:ascii="Sketch Nice" w:hAnsi="Sketch Nice"/>
          <w:sz w:val="72"/>
          <w:szCs w:val="72"/>
        </w:rPr>
        <w:t>Le</w:t>
      </w:r>
      <w:r w:rsidR="005E3A9A">
        <w:rPr>
          <w:rFonts w:ascii="Sketch Nice" w:hAnsi="Sketch Nice"/>
          <w:sz w:val="72"/>
          <w:szCs w:val="72"/>
        </w:rPr>
        <w:t>s nombres en lettres</w:t>
      </w:r>
    </w:p>
    <w:p w14:paraId="41FFAAA4" w14:textId="7A246F85" w:rsidR="0099058A" w:rsidRPr="0099058A" w:rsidRDefault="0099058A" w:rsidP="0099058A">
      <w:pPr>
        <w:rPr>
          <w:rFonts w:ascii="Sketch Nice" w:hAnsi="Sketch Nice"/>
          <w:sz w:val="40"/>
          <w:szCs w:val="4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9058A" w14:paraId="09700456" w14:textId="77777777" w:rsidTr="0099058A">
        <w:tc>
          <w:tcPr>
            <w:tcW w:w="10456" w:type="dxa"/>
          </w:tcPr>
          <w:p w14:paraId="706FBB44" w14:textId="5CF4399E" w:rsidR="0099058A" w:rsidRDefault="0099058A" w:rsidP="0099058A">
            <w:pPr>
              <w:rPr>
                <w:rFonts w:ascii="Sketch Nice" w:hAnsi="Sketch Nice"/>
                <w:sz w:val="56"/>
                <w:szCs w:val="56"/>
              </w:rPr>
            </w:pPr>
            <w:r w:rsidRPr="00571E6D">
              <w:rPr>
                <w:rFonts w:ascii="Sketch Nice" w:hAnsi="Sketch Nice"/>
                <w:sz w:val="56"/>
                <w:szCs w:val="56"/>
              </w:rPr>
              <w:t>Matériel</w:t>
            </w:r>
            <w:r>
              <w:rPr>
                <w:rFonts w:ascii="Sketch Nice" w:hAnsi="Sketch Nice"/>
                <w:sz w:val="56"/>
                <w:szCs w:val="56"/>
              </w:rPr>
              <w:t>s :</w:t>
            </w:r>
          </w:p>
        </w:tc>
      </w:tr>
      <w:tr w:rsidR="0099058A" w14:paraId="05407264" w14:textId="77777777" w:rsidTr="0099058A">
        <w:tc>
          <w:tcPr>
            <w:tcW w:w="10456" w:type="dxa"/>
          </w:tcPr>
          <w:p w14:paraId="4F6C352A" w14:textId="7C73C73C" w:rsidR="00F61EB9" w:rsidRPr="00BE2260" w:rsidRDefault="005E3A9A" w:rsidP="00BE2260">
            <w:pPr>
              <w:rPr>
                <w:rFonts w:cstheme="minorHAnsi"/>
                <w:sz w:val="56"/>
                <w:szCs w:val="56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25D1A55E" wp14:editId="28B22FEC">
                  <wp:simplePos x="0" y="0"/>
                  <wp:positionH relativeFrom="column">
                    <wp:posOffset>1758950</wp:posOffset>
                  </wp:positionH>
                  <wp:positionV relativeFrom="paragraph">
                    <wp:posOffset>479425</wp:posOffset>
                  </wp:positionV>
                  <wp:extent cx="2978150" cy="2227580"/>
                  <wp:effectExtent l="0" t="5715" r="6985" b="6985"/>
                  <wp:wrapTight wrapText="bothSides">
                    <wp:wrapPolygon edited="0">
                      <wp:start x="-41" y="21545"/>
                      <wp:lineTo x="21512" y="21545"/>
                      <wp:lineTo x="21512" y="117"/>
                      <wp:lineTo x="-41" y="117"/>
                      <wp:lineTo x="-41" y="21545"/>
                    </wp:wrapPolygon>
                  </wp:wrapTight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978150" cy="222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9058A" w14:paraId="4D47367F" w14:textId="77777777" w:rsidTr="0099058A">
        <w:tc>
          <w:tcPr>
            <w:tcW w:w="10456" w:type="dxa"/>
          </w:tcPr>
          <w:p w14:paraId="4EA93AF2" w14:textId="74251A1C" w:rsidR="0099058A" w:rsidRDefault="0099058A" w:rsidP="0099058A">
            <w:pPr>
              <w:rPr>
                <w:rFonts w:ascii="Sketch Nice" w:hAnsi="Sketch Nice"/>
                <w:sz w:val="56"/>
                <w:szCs w:val="56"/>
              </w:rPr>
            </w:pPr>
            <w:r w:rsidRPr="00571E6D">
              <w:rPr>
                <w:rFonts w:ascii="Sketch Nice" w:hAnsi="Sketch Nice"/>
                <w:sz w:val="56"/>
                <w:szCs w:val="56"/>
              </w:rPr>
              <w:t>Consigne :</w:t>
            </w:r>
          </w:p>
        </w:tc>
      </w:tr>
      <w:tr w:rsidR="0099058A" w14:paraId="4F880192" w14:textId="77777777" w:rsidTr="0099058A">
        <w:tc>
          <w:tcPr>
            <w:tcW w:w="10456" w:type="dxa"/>
          </w:tcPr>
          <w:p w14:paraId="50FF86FE" w14:textId="721FA311" w:rsidR="006C7F5D" w:rsidRDefault="005E3A9A" w:rsidP="00ED1075">
            <w:pPr>
              <w:jc w:val="center"/>
              <w:rPr>
                <w:rFonts w:cstheme="minorHAnsi"/>
                <w:sz w:val="52"/>
                <w:szCs w:val="52"/>
              </w:rPr>
            </w:pPr>
            <w:r>
              <w:rPr>
                <w:rFonts w:cstheme="minorHAnsi"/>
                <w:sz w:val="52"/>
                <w:szCs w:val="52"/>
              </w:rPr>
              <w:t>Assemble</w:t>
            </w:r>
            <w:r w:rsidR="00ED1075">
              <w:rPr>
                <w:rFonts w:cstheme="minorHAnsi"/>
                <w:sz w:val="52"/>
                <w:szCs w:val="52"/>
              </w:rPr>
              <w:t xml:space="preserve"> l</w:t>
            </w:r>
            <w:r>
              <w:rPr>
                <w:rFonts w:cstheme="minorHAnsi"/>
                <w:sz w:val="52"/>
                <w:szCs w:val="52"/>
              </w:rPr>
              <w:t>es étiquettes</w:t>
            </w:r>
          </w:p>
          <w:p w14:paraId="1471098C" w14:textId="0C16D863" w:rsidR="00ED1075" w:rsidRPr="002609EE" w:rsidRDefault="005E3A9A" w:rsidP="00ED1075">
            <w:pPr>
              <w:jc w:val="center"/>
              <w:rPr>
                <w:rFonts w:cstheme="minorHAnsi"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5FBCA201" wp14:editId="007798F2">
                  <wp:extent cx="3119174" cy="2333866"/>
                  <wp:effectExtent l="0" t="7303" r="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124071" cy="233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830AC0" w14:textId="7A0A7427" w:rsidR="00722979" w:rsidRDefault="0099058A" w:rsidP="0099058A">
      <w:pPr>
        <w:rPr>
          <w:rFonts w:cstheme="minorHAnsi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0F1DFC9" wp14:editId="7B10AA5F">
            <wp:simplePos x="0" y="0"/>
            <wp:positionH relativeFrom="margin">
              <wp:align>left</wp:align>
            </wp:positionH>
            <wp:positionV relativeFrom="paragraph">
              <wp:posOffset>201439</wp:posOffset>
            </wp:positionV>
            <wp:extent cx="1390875" cy="983412"/>
            <wp:effectExtent l="0" t="0" r="0" b="7620"/>
            <wp:wrapNone/>
            <wp:docPr id="5" name="Image 5" descr="Noir Et Blanc Icône De La Caméra Sur Fond Blanc Clip Art Libres De Droits ,  Vecteurs Et Illustration. Image 4512250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ir Et Blanc Icône De La Caméra Sur Fond Blanc Clip Art Libres De Droits ,  Vecteurs Et Illustration. Image 45122508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875" cy="983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446B">
        <w:rPr>
          <w:rFonts w:cstheme="minorHAnsi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BF90E4" wp14:editId="45CE57AB">
                <wp:simplePos x="0" y="0"/>
                <wp:positionH relativeFrom="column">
                  <wp:posOffset>77470</wp:posOffset>
                </wp:positionH>
                <wp:positionV relativeFrom="paragraph">
                  <wp:posOffset>255067</wp:posOffset>
                </wp:positionV>
                <wp:extent cx="6711351" cy="862642"/>
                <wp:effectExtent l="19050" t="19050" r="13335" b="13970"/>
                <wp:wrapNone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1351" cy="862642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EE0D76" id="Rectangle : coins arrondis 9" o:spid="_x0000_s1026" style="position:absolute;margin-left:6.1pt;margin-top:20.1pt;width:528.45pt;height:67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" filled="f" strokecolor="red" strokeweight="2.25pt">
                <v:stroke joinstyle="miter"/>
              </v:roundrect>
            </w:pict>
          </mc:Fallback>
        </mc:AlternateContent>
      </w:r>
      <w:r w:rsidR="00722979">
        <w:rPr>
          <w:rFonts w:cstheme="minorHAnsi"/>
          <w:sz w:val="52"/>
          <w:szCs w:val="52"/>
        </w:rPr>
        <w:tab/>
      </w:r>
    </w:p>
    <w:p w14:paraId="7BCF9C65" w14:textId="61C923EB" w:rsidR="00722979" w:rsidRPr="004B446B" w:rsidRDefault="00722979" w:rsidP="00722979">
      <w:pPr>
        <w:tabs>
          <w:tab w:val="left" w:pos="2445"/>
        </w:tabs>
        <w:rPr>
          <w:rFonts w:ascii="Sketch Nice" w:hAnsi="Sketch Nice" w:cstheme="minorHAnsi"/>
          <w:sz w:val="52"/>
          <w:szCs w:val="52"/>
        </w:rPr>
      </w:pPr>
      <w:r>
        <w:rPr>
          <w:rFonts w:cstheme="minorHAnsi"/>
          <w:sz w:val="52"/>
          <w:szCs w:val="52"/>
        </w:rPr>
        <w:t xml:space="preserve">                    </w:t>
      </w:r>
      <w:r w:rsidRPr="004B446B">
        <w:rPr>
          <w:rFonts w:ascii="Sketch Nice" w:hAnsi="Sketch Nice" w:cstheme="minorHAnsi"/>
          <w:sz w:val="52"/>
          <w:szCs w:val="52"/>
        </w:rPr>
        <w:t>Pense à prendre une photo !</w:t>
      </w:r>
    </w:p>
    <w:sectPr w:rsidR="00722979" w:rsidRPr="004B446B" w:rsidSect="00571E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ketch Nice">
    <w:panose1 w:val="02000500000000000000"/>
    <w:charset w:val="00"/>
    <w:family w:val="auto"/>
    <w:pitch w:val="variable"/>
    <w:sig w:usb0="800000A7" w:usb1="5000004A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367312"/>
    <w:multiLevelType w:val="hybridMultilevel"/>
    <w:tmpl w:val="7FFC4CEC"/>
    <w:lvl w:ilvl="0" w:tplc="9FA632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017F8"/>
    <w:multiLevelType w:val="hybridMultilevel"/>
    <w:tmpl w:val="0CE4E816"/>
    <w:lvl w:ilvl="0" w:tplc="80885A14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13A4407"/>
    <w:multiLevelType w:val="hybridMultilevel"/>
    <w:tmpl w:val="BD24A824"/>
    <w:lvl w:ilvl="0" w:tplc="B046DC9A">
      <w:start w:val="1"/>
      <w:numFmt w:val="bullet"/>
      <w:lvlText w:val="-"/>
      <w:lvlJc w:val="left"/>
      <w:pPr>
        <w:ind w:left="720" w:hanging="360"/>
      </w:pPr>
      <w:rPr>
        <w:rFonts w:ascii="Sketch Nice" w:eastAsiaTheme="minorHAnsi" w:hAnsi="Sketch Nic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620A6"/>
    <w:multiLevelType w:val="hybridMultilevel"/>
    <w:tmpl w:val="A554342C"/>
    <w:lvl w:ilvl="0" w:tplc="FC68DF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E6D"/>
    <w:rsid w:val="00037C5F"/>
    <w:rsid w:val="00043E1D"/>
    <w:rsid w:val="000C282C"/>
    <w:rsid w:val="00211C68"/>
    <w:rsid w:val="002557FD"/>
    <w:rsid w:val="002609EE"/>
    <w:rsid w:val="002C6D38"/>
    <w:rsid w:val="00431AD7"/>
    <w:rsid w:val="004B446B"/>
    <w:rsid w:val="004D5A55"/>
    <w:rsid w:val="004F6871"/>
    <w:rsid w:val="00506910"/>
    <w:rsid w:val="00571E6D"/>
    <w:rsid w:val="005E3A9A"/>
    <w:rsid w:val="00666BFE"/>
    <w:rsid w:val="006C7F5D"/>
    <w:rsid w:val="00722979"/>
    <w:rsid w:val="00926B12"/>
    <w:rsid w:val="0099058A"/>
    <w:rsid w:val="00A2372E"/>
    <w:rsid w:val="00A41517"/>
    <w:rsid w:val="00B46ACE"/>
    <w:rsid w:val="00B5199F"/>
    <w:rsid w:val="00BE2260"/>
    <w:rsid w:val="00D43DD5"/>
    <w:rsid w:val="00D85889"/>
    <w:rsid w:val="00ED1075"/>
    <w:rsid w:val="00F5485B"/>
    <w:rsid w:val="00F6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46C55"/>
  <w15:chartTrackingRefBased/>
  <w15:docId w15:val="{03D36F64-7F9F-41D0-AEF2-27F26EBE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1E6D"/>
    <w:pPr>
      <w:ind w:left="720"/>
      <w:contextualSpacing/>
    </w:pPr>
  </w:style>
  <w:style w:type="table" w:styleId="Grilledutableau">
    <w:name w:val="Table Grid"/>
    <w:basedOn w:val="TableauNormal"/>
    <w:uiPriority w:val="39"/>
    <w:rsid w:val="00990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perrine.merou@ac-caen.fr</dc:creator>
  <cp:keywords/>
  <dc:description/>
  <cp:lastModifiedBy>perrine.merou@ac-caen.fr</cp:lastModifiedBy>
  <cp:revision>2</cp:revision>
  <dcterms:created xsi:type="dcterms:W3CDTF">2021-04-11T08:36:00Z</dcterms:created>
  <dcterms:modified xsi:type="dcterms:W3CDTF">2021-04-11T08:36:00Z</dcterms:modified>
</cp:coreProperties>
</file>