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0D" w:rsidRDefault="00C07F0D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C07F0D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Financiers chocolat vanille</w:t>
      </w:r>
    </w:p>
    <w:p w:rsidR="00365EDF" w:rsidRPr="00A03109" w:rsidRDefault="002F198B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2F19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6 gros financiers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farine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poudre d'amande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sucre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blancs d'œufs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i w:val="0"/>
                    </w:rPr>
                    <w:t>90g de beurre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Style w:val="Accentuation"/>
                      <w:rFonts w:ascii="MS Mincho" w:eastAsia="MS Mincho" w:hAnsi="MS Mincho"/>
                      <w:i w:val="0"/>
                    </w:rPr>
                    <w:t>1 gousse de vanille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C07F0D">
                    <w:rPr>
                      <w:rFonts w:ascii="MS Mincho" w:eastAsia="MS Mincho" w:hAnsi="MS Mincho"/>
                      <w:iCs/>
                    </w:rPr>
                    <w:t>70g de chocolat au lait</w:t>
                  </w:r>
                </w:p>
                <w:p w:rsidR="00A03109" w:rsidRPr="00C07F0D" w:rsidRDefault="00A03109" w:rsidP="00C07F0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2F198B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C07F0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1" descr="C:\Users\GAELLE\Desktop\Blog\financiers chocolat-vanill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financiers chocolat-vanill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  <w:r w:rsidRPr="00C07F0D">
        <w:rPr>
          <w:rFonts w:ascii="MS Mincho" w:eastAsia="MS Mincho" w:hAnsi="MS Mincho"/>
        </w:rPr>
        <w:t>Préchauffez le four à 180°C.</w:t>
      </w: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  <w:r w:rsidRPr="00C07F0D">
        <w:rPr>
          <w:rFonts w:ascii="MS Mincho" w:eastAsia="MS Mincho" w:hAnsi="MS Mincho"/>
        </w:rPr>
        <w:t>Faites fondre le beurre dans une casserole jusqu'à ce qu'il commence à se colorer. Laissez refroidir.</w:t>
      </w: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  <w:r w:rsidRPr="00C07F0D">
        <w:rPr>
          <w:rFonts w:ascii="MS Mincho" w:eastAsia="MS Mincho" w:hAnsi="MS Mincho"/>
        </w:rPr>
        <w:t>Ouvrez les gousses de vanille et récupérez les graines.</w:t>
      </w: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  <w:r w:rsidRPr="00C07F0D">
        <w:rPr>
          <w:rFonts w:ascii="MS Mincho" w:eastAsia="MS Mincho" w:hAnsi="MS Mincho"/>
        </w:rPr>
        <w:t>Mélangez la farine, le sucre, la poudre d’amande et les graines de vanille. </w:t>
      </w: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  <w:r w:rsidRPr="00C07F0D">
        <w:rPr>
          <w:rFonts w:ascii="MS Mincho" w:eastAsia="MS Mincho" w:hAnsi="MS Mincho"/>
        </w:rPr>
        <w:t>Montez les blancs d’œufs en neige et incorporez-les délicatement au mélange précédent puis ajoutez le beurre fondu.</w:t>
      </w:r>
    </w:p>
    <w:p w:rsidR="00C07F0D" w:rsidRPr="00C07F0D" w:rsidRDefault="00C07F0D" w:rsidP="00C07F0D">
      <w:pPr>
        <w:pStyle w:val="NormalWeb"/>
        <w:jc w:val="both"/>
        <w:rPr>
          <w:rFonts w:ascii="MS Mincho" w:eastAsia="MS Mincho" w:hAnsi="MS Mincho"/>
        </w:rPr>
      </w:pPr>
      <w:r w:rsidRPr="00C07F0D">
        <w:rPr>
          <w:rFonts w:ascii="MS Mincho" w:eastAsia="MS Mincho" w:hAnsi="MS Mincho"/>
        </w:rPr>
        <w:t>Mélangez bien pour que le beurre soit absorbé par la pâte avant d'incorporer les pépites de chocolat au lait. Versez la pâte dans les moules et enfournez à 180°C pendant 12 à 15 minutes selon votre four (un peu moins si vous faites des financiers plus petits).</w:t>
      </w:r>
    </w:p>
    <w:p w:rsidR="004D51C0" w:rsidRPr="00173A30" w:rsidRDefault="004D51C0" w:rsidP="0048472F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C5F" w:rsidRDefault="006C0C5F" w:rsidP="007630F7">
      <w:pPr>
        <w:spacing w:after="0" w:line="240" w:lineRule="auto"/>
      </w:pPr>
      <w:r>
        <w:separator/>
      </w:r>
    </w:p>
  </w:endnote>
  <w:endnote w:type="continuationSeparator" w:id="1">
    <w:p w:rsidR="006C0C5F" w:rsidRDefault="006C0C5F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C5F" w:rsidRDefault="006C0C5F" w:rsidP="007630F7">
      <w:pPr>
        <w:spacing w:after="0" w:line="240" w:lineRule="auto"/>
      </w:pPr>
      <w:r>
        <w:separator/>
      </w:r>
    </w:p>
  </w:footnote>
  <w:footnote w:type="continuationSeparator" w:id="1">
    <w:p w:rsidR="006C0C5F" w:rsidRDefault="006C0C5F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198B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0C5F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7F0D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2025-05-25T15:19:00Z</dcterms:created>
  <dcterms:modified xsi:type="dcterms:W3CDTF">2025-05-25T15:19:00Z</dcterms:modified>
</cp:coreProperties>
</file>