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542" w:rsidRDefault="00247542" w:rsidP="00247542">
      <w:pPr>
        <w:pStyle w:val="NormalWeb"/>
        <w:jc w:val="center"/>
        <w:rPr>
          <w:rFonts w:eastAsiaTheme="minorHAnsi"/>
          <w:b/>
          <w:i/>
          <w:sz w:val="48"/>
          <w:szCs w:val="48"/>
          <w:u w:val="single"/>
          <w:lang w:eastAsia="en-US"/>
        </w:rPr>
      </w:pPr>
      <w:r w:rsidRPr="00247542">
        <w:rPr>
          <w:rFonts w:eastAsiaTheme="minorHAnsi"/>
          <w:b/>
          <w:i/>
          <w:sz w:val="48"/>
          <w:szCs w:val="48"/>
          <w:u w:val="single"/>
          <w:lang w:eastAsia="en-US"/>
        </w:rPr>
        <w:t>Crozetto aux poireaux</w:t>
      </w:r>
    </w:p>
    <w:p w:rsidR="00173A30" w:rsidRDefault="00247542" w:rsidP="005B79F2">
      <w:pPr>
        <w:pStyle w:val="NormalWeb"/>
        <w:rPr>
          <w:szCs w:val="40"/>
        </w:rPr>
      </w:pPr>
      <w:r w:rsidRPr="007105C5">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84.3pt;z-index:251661312;mso-width-relative:margin;mso-height-relative:margin" stroked="f">
            <v:textbox style="mso-next-textbox:#_x0000_s1027">
              <w:txbxContent>
                <w:p w:rsidR="00365EDF" w:rsidRDefault="00365EDF" w:rsidP="00665281"/>
                <w:p w:rsidR="00365EDF" w:rsidRDefault="00247542" w:rsidP="00665281">
                  <w:r>
                    <w:rPr>
                      <w:noProof/>
                      <w:lang w:eastAsia="fr-FR"/>
                    </w:rPr>
                    <w:drawing>
                      <wp:inline distT="0" distB="0" distL="0" distR="0">
                        <wp:extent cx="3180080" cy="4238957"/>
                        <wp:effectExtent l="19050" t="0" r="1270" b="0"/>
                        <wp:docPr id="4" name="Image 4" descr="C:\Users\GAELLE\Desktop\Blog\crozetto aux poirea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crozetto aux poireaux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r w:rsidR="00375E46" w:rsidRPr="007105C5">
        <w:rPr>
          <w:noProof/>
          <w:lang w:eastAsia="en-US"/>
        </w:rPr>
        <w:pict>
          <v:shape id="_x0000_s1026" type="#_x0000_t202" style="position:absolute;margin-left:-9.05pt;margin-top:.4pt;width:209.15pt;height:379.15pt;z-index:251660288;mso-width-percent:400;mso-width-percent:400;mso-width-relative:margin;mso-height-relative:margin" stroked="f">
            <v:textbox style="mso-next-textbox:#_x0000_s1026">
              <w:txbxContent>
                <w:p w:rsidR="00375E46" w:rsidRDefault="00375E46" w:rsidP="00EE2061">
                  <w:pPr>
                    <w:pStyle w:val="NormalWeb"/>
                    <w:rPr>
                      <w:rStyle w:val="lev"/>
                      <w:i/>
                      <w:iCs/>
                      <w:u w:val="single"/>
                    </w:rPr>
                  </w:pPr>
                </w:p>
                <w:p w:rsidR="006E2617" w:rsidRDefault="006E2617" w:rsidP="006E2617">
                  <w:pPr>
                    <w:pStyle w:val="NormalWeb"/>
                    <w:jc w:val="center"/>
                    <w:rPr>
                      <w:rStyle w:val="Accentuation"/>
                      <w:u w:val="single"/>
                    </w:rPr>
                  </w:pPr>
                </w:p>
                <w:p w:rsidR="00247542" w:rsidRDefault="00247542" w:rsidP="00247542">
                  <w:pPr>
                    <w:pStyle w:val="NormalWeb"/>
                    <w:jc w:val="center"/>
                  </w:pPr>
                  <w:r>
                    <w:rPr>
                      <w:rStyle w:val="Accentuation"/>
                      <w:b/>
                      <w:bCs/>
                      <w:u w:val="single"/>
                    </w:rPr>
                    <w:t>Pour 2 personnes</w:t>
                  </w:r>
                </w:p>
                <w:p w:rsidR="00247542" w:rsidRDefault="00247542" w:rsidP="00247542">
                  <w:pPr>
                    <w:pStyle w:val="NormalWeb"/>
                    <w:jc w:val="center"/>
                  </w:pPr>
                  <w:r>
                    <w:rPr>
                      <w:rStyle w:val="Accentuation"/>
                    </w:rPr>
                    <w:t>200g de crozets</w:t>
                  </w:r>
                </w:p>
                <w:p w:rsidR="00247542" w:rsidRDefault="00247542" w:rsidP="00247542">
                  <w:pPr>
                    <w:pStyle w:val="NormalWeb"/>
                    <w:jc w:val="center"/>
                  </w:pPr>
                  <w:r>
                    <w:rPr>
                      <w:rStyle w:val="Accentuation"/>
                    </w:rPr>
                    <w:t>100g de vert de poireaux</w:t>
                  </w:r>
                </w:p>
                <w:p w:rsidR="00247542" w:rsidRDefault="00247542" w:rsidP="00247542">
                  <w:pPr>
                    <w:pStyle w:val="NormalWeb"/>
                    <w:jc w:val="center"/>
                  </w:pPr>
                  <w:r>
                    <w:rPr>
                      <w:rStyle w:val="Accentuation"/>
                    </w:rPr>
                    <w:t>Huile d'olive</w:t>
                  </w:r>
                </w:p>
                <w:p w:rsidR="00247542" w:rsidRDefault="00247542" w:rsidP="00247542">
                  <w:pPr>
                    <w:pStyle w:val="NormalWeb"/>
                    <w:jc w:val="center"/>
                  </w:pPr>
                  <w:r>
                    <w:rPr>
                      <w:rStyle w:val="Accentuation"/>
                    </w:rPr>
                    <w:t>50ml de vin blanc</w:t>
                  </w:r>
                </w:p>
                <w:p w:rsidR="00247542" w:rsidRDefault="00247542" w:rsidP="00247542">
                  <w:pPr>
                    <w:pStyle w:val="NormalWeb"/>
                    <w:jc w:val="center"/>
                  </w:pPr>
                  <w:r>
                    <w:rPr>
                      <w:rStyle w:val="Accentuation"/>
                    </w:rPr>
                    <w:t>500ml de bouillon de légumes chaud</w:t>
                  </w:r>
                </w:p>
                <w:p w:rsidR="00247542" w:rsidRDefault="00247542" w:rsidP="00247542">
                  <w:pPr>
                    <w:pStyle w:val="NormalWeb"/>
                    <w:jc w:val="center"/>
                  </w:pPr>
                  <w:r>
                    <w:rPr>
                      <w:rStyle w:val="Accentuation"/>
                    </w:rPr>
                    <w:t>Des lardons</w:t>
                  </w:r>
                </w:p>
                <w:p w:rsidR="00247542" w:rsidRDefault="00247542" w:rsidP="00247542">
                  <w:pPr>
                    <w:pStyle w:val="NormalWeb"/>
                    <w:jc w:val="center"/>
                  </w:pPr>
                  <w:r>
                    <w:rPr>
                      <w:rStyle w:val="Accentuation"/>
                    </w:rPr>
                    <w:t>50g de parmesan</w:t>
                  </w:r>
                </w:p>
                <w:p w:rsidR="00247542" w:rsidRDefault="00247542" w:rsidP="00247542">
                  <w:pPr>
                    <w:pStyle w:val="NormalWeb"/>
                    <w:jc w:val="center"/>
                  </w:pPr>
                  <w:r>
                    <w:rPr>
                      <w:rStyle w:val="Accentuation"/>
                    </w:rPr>
                    <w:t>Graines de courges</w:t>
                  </w:r>
                </w:p>
                <w:p w:rsidR="00365EDF" w:rsidRDefault="00365EDF" w:rsidP="00EE2061">
                  <w:pPr>
                    <w:pStyle w:val="NormalWeb"/>
                    <w:jc w:val="center"/>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75E46" w:rsidRDefault="00375E46" w:rsidP="00375E46">
      <w:pPr>
        <w:pStyle w:val="NormalWeb"/>
        <w:jc w:val="both"/>
      </w:pPr>
    </w:p>
    <w:p w:rsidR="004B382E" w:rsidRDefault="004B382E" w:rsidP="004B382E">
      <w:pPr>
        <w:pStyle w:val="NormalWeb"/>
        <w:jc w:val="center"/>
      </w:pPr>
    </w:p>
    <w:p w:rsidR="00247542" w:rsidRDefault="00247542" w:rsidP="00247542">
      <w:pPr>
        <w:pStyle w:val="NormalWeb"/>
        <w:jc w:val="center"/>
      </w:pPr>
    </w:p>
    <w:p w:rsidR="00247542" w:rsidRDefault="00247542" w:rsidP="00247542">
      <w:pPr>
        <w:pStyle w:val="NormalWeb"/>
        <w:jc w:val="both"/>
      </w:pPr>
      <w:r>
        <w:t>Lavez et émincez finement les verts de poireaux.</w:t>
      </w:r>
    </w:p>
    <w:p w:rsidR="00247542" w:rsidRDefault="00247542" w:rsidP="00247542">
      <w:pPr>
        <w:pStyle w:val="NormalWeb"/>
        <w:jc w:val="both"/>
      </w:pPr>
      <w:r>
        <w:t>Faites cuire les lardons à la poêle.</w:t>
      </w:r>
    </w:p>
    <w:p w:rsidR="00247542" w:rsidRDefault="00247542" w:rsidP="00247542">
      <w:pPr>
        <w:pStyle w:val="NormalWeb"/>
        <w:jc w:val="both"/>
      </w:pPr>
      <w:r>
        <w:t>Versez un filet d'huile d'olive dans une casserole, ajoutez le vert de poireaux émincé puis faites-les revenir à feu moyen jusqu'à coloration. Ajoutez les crozets et  le vin blanc, attendez qu'il ait été absorbé avant d’ajouter le bouillon louche par louche en attendant qu'il ait été absorbé entre chaque ajout. La cuisson doit durer environ 20 minutes, quand les crozets sont cuits incorporez le parmesan et les lardons, mélangez et débarrassez dans un plat creux. Parsemez de graines de courges et servez.</w:t>
      </w:r>
    </w:p>
    <w:p w:rsidR="004D51C0" w:rsidRPr="00173A30" w:rsidRDefault="004D51C0" w:rsidP="00247542">
      <w:pPr>
        <w:pStyle w:val="NormalWeb"/>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9CC" w:rsidRDefault="001A79CC" w:rsidP="007630F7">
      <w:pPr>
        <w:spacing w:after="0" w:line="240" w:lineRule="auto"/>
      </w:pPr>
      <w:r>
        <w:separator/>
      </w:r>
    </w:p>
  </w:endnote>
  <w:endnote w:type="continuationSeparator" w:id="1">
    <w:p w:rsidR="001A79CC" w:rsidRDefault="001A79CC"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9CC" w:rsidRDefault="001A79CC" w:rsidP="007630F7">
      <w:pPr>
        <w:spacing w:after="0" w:line="240" w:lineRule="auto"/>
      </w:pPr>
      <w:r>
        <w:separator/>
      </w:r>
    </w:p>
  </w:footnote>
  <w:footnote w:type="continuationSeparator" w:id="1">
    <w:p w:rsidR="001A79CC" w:rsidRDefault="001A79CC"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A79CC"/>
    <w:rsid w:val="001B1404"/>
    <w:rsid w:val="001B49F2"/>
    <w:rsid w:val="001B7CB2"/>
    <w:rsid w:val="001C3B80"/>
    <w:rsid w:val="001D531E"/>
    <w:rsid w:val="002049CD"/>
    <w:rsid w:val="002126C4"/>
    <w:rsid w:val="00227B2D"/>
    <w:rsid w:val="00241896"/>
    <w:rsid w:val="00247542"/>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75E46"/>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382E"/>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13A59"/>
    <w:rsid w:val="006206B8"/>
    <w:rsid w:val="00622DC2"/>
    <w:rsid w:val="00624FEA"/>
    <w:rsid w:val="006264C8"/>
    <w:rsid w:val="0064451E"/>
    <w:rsid w:val="00650BEE"/>
    <w:rsid w:val="00665281"/>
    <w:rsid w:val="006971A1"/>
    <w:rsid w:val="006A5BCC"/>
    <w:rsid w:val="006C733C"/>
    <w:rsid w:val="006D6738"/>
    <w:rsid w:val="006E2617"/>
    <w:rsid w:val="006F47E9"/>
    <w:rsid w:val="0070022A"/>
    <w:rsid w:val="00703D61"/>
    <w:rsid w:val="007076BB"/>
    <w:rsid w:val="007105C5"/>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061"/>
    <w:rsid w:val="00EE2BBA"/>
    <w:rsid w:val="00EF0F69"/>
    <w:rsid w:val="00F01D59"/>
    <w:rsid w:val="00F15F19"/>
    <w:rsid w:val="00F17E8B"/>
    <w:rsid w:val="00F21915"/>
    <w:rsid w:val="00F271E8"/>
    <w:rsid w:val="00F42B55"/>
    <w:rsid w:val="00F509E8"/>
    <w:rsid w:val="00F520B0"/>
    <w:rsid w:val="00F521F3"/>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42280724">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5746446">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29252815">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07742257">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79706098">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97</Words>
  <Characters>539</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2023-02-26T17:53:00Z</dcterms:created>
  <dcterms:modified xsi:type="dcterms:W3CDTF">2023-02-26T17:53:00Z</dcterms:modified>
</cp:coreProperties>
</file>