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3F6BF" w14:textId="087CF1D6" w:rsidR="00B50DB9" w:rsidRPr="00E30351" w:rsidRDefault="00B50DB9" w:rsidP="00B50DB9">
      <w:pPr>
        <w:jc w:val="center"/>
        <w:rPr>
          <w:b/>
          <w:sz w:val="32"/>
          <w:szCs w:val="32"/>
        </w:rPr>
      </w:pPr>
      <w:r w:rsidRPr="00E30351">
        <w:rPr>
          <w:b/>
          <w:sz w:val="32"/>
          <w:szCs w:val="32"/>
        </w:rPr>
        <w:t xml:space="preserve">Atelier </w:t>
      </w:r>
      <w:r w:rsidR="0039480D">
        <w:rPr>
          <w:b/>
          <w:sz w:val="32"/>
          <w:szCs w:val="32"/>
        </w:rPr>
        <w:t>« </w:t>
      </w:r>
      <w:r w:rsidRPr="00E30351">
        <w:rPr>
          <w:b/>
          <w:sz w:val="32"/>
          <w:szCs w:val="32"/>
        </w:rPr>
        <w:t>écoute profonde</w:t>
      </w:r>
      <w:r w:rsidR="0039480D">
        <w:rPr>
          <w:b/>
          <w:sz w:val="32"/>
          <w:szCs w:val="32"/>
        </w:rPr>
        <w:t> »</w:t>
      </w:r>
    </w:p>
    <w:p w14:paraId="49CDC16C" w14:textId="77777777" w:rsidR="00B50DB9" w:rsidRDefault="00B50DB9">
      <w:pPr>
        <w:rPr>
          <w:b/>
        </w:rPr>
      </w:pPr>
    </w:p>
    <w:p w14:paraId="1C93FD3B" w14:textId="77777777" w:rsidR="00B50DB9" w:rsidRDefault="00B50DB9">
      <w:pPr>
        <w:rPr>
          <w:b/>
        </w:rPr>
      </w:pPr>
    </w:p>
    <w:p w14:paraId="476E84B9" w14:textId="2DB0D27E" w:rsidR="00547700" w:rsidRDefault="00547700">
      <w:pPr>
        <w:rPr>
          <w:b/>
        </w:rPr>
      </w:pPr>
      <w:r w:rsidRPr="0039480D">
        <w:rPr>
          <w:b/>
        </w:rPr>
        <w:t>Introduction :</w:t>
      </w:r>
      <w:r w:rsidR="00BE714C">
        <w:rPr>
          <w:b/>
        </w:rPr>
        <w:t xml:space="preserve"> </w:t>
      </w:r>
      <w:r w:rsidR="00755981">
        <w:rPr>
          <w:b/>
        </w:rPr>
        <w:t xml:space="preserve">La </w:t>
      </w:r>
      <w:r w:rsidR="00BE714C">
        <w:rPr>
          <w:b/>
        </w:rPr>
        <w:t>Respiration consciente/un ancrage nécessaire</w:t>
      </w:r>
    </w:p>
    <w:p w14:paraId="17297D18" w14:textId="77777777" w:rsidR="00755981" w:rsidRPr="0039480D" w:rsidRDefault="00755981">
      <w:pPr>
        <w:rPr>
          <w:b/>
        </w:rPr>
      </w:pPr>
    </w:p>
    <w:p w14:paraId="3BFE139C" w14:textId="06686E7F" w:rsidR="00E05F5B" w:rsidRDefault="00325707">
      <w:r>
        <w:t>Présence</w:t>
      </w:r>
      <w:r w:rsidR="00755981">
        <w:t xml:space="preserve"> - disponibilité</w:t>
      </w:r>
      <w:r>
        <w:t xml:space="preserve"> / </w:t>
      </w:r>
      <w:r w:rsidR="00874331">
        <w:t>Enracine</w:t>
      </w:r>
      <w:r w:rsidR="00E05F5B">
        <w:t xml:space="preserve">ment dans l’ouverture du </w:t>
      </w:r>
      <w:proofErr w:type="spellStart"/>
      <w:r w:rsidR="00E05F5B">
        <w:t>coeur</w:t>
      </w:r>
      <w:proofErr w:type="spellEnd"/>
    </w:p>
    <w:p w14:paraId="2FC05A6C" w14:textId="5DE6CE1D" w:rsidR="00E05F5B" w:rsidRDefault="00874331">
      <w:r>
        <w:t xml:space="preserve">Pleine conscience des sensations </w:t>
      </w:r>
      <w:r w:rsidR="00E05F5B">
        <w:t xml:space="preserve">physiques, émotions et pensées </w:t>
      </w:r>
    </w:p>
    <w:p w14:paraId="4FAC1D5B" w14:textId="26BE35C8" w:rsidR="00E05F5B" w:rsidRDefault="00325707">
      <w:r>
        <w:t>Acceptation de ce qui est</w:t>
      </w:r>
      <w:r w:rsidR="00874331">
        <w:t>, sans intention de résoudre</w:t>
      </w:r>
      <w:r w:rsidR="00E05F5B">
        <w:t xml:space="preserve"> « le problème, la difficulté »</w:t>
      </w:r>
    </w:p>
    <w:p w14:paraId="61112A77" w14:textId="35CBFDE8" w:rsidR="00325707" w:rsidRDefault="00E05F5B">
      <w:r>
        <w:t>Faire confiance au processus du vivant</w:t>
      </w:r>
    </w:p>
    <w:p w14:paraId="015F47F4" w14:textId="77777777" w:rsidR="00874331" w:rsidRDefault="00874331"/>
    <w:p w14:paraId="4EB18181" w14:textId="77777777" w:rsidR="00C728D3" w:rsidRDefault="00C728D3" w:rsidP="00C728D3">
      <w:r>
        <w:t>Les 3 C : Compréhension, Compassion, Courage</w:t>
      </w:r>
    </w:p>
    <w:p w14:paraId="32F72775" w14:textId="77777777" w:rsidR="00C728D3" w:rsidRDefault="00C728D3"/>
    <w:p w14:paraId="6A970DB1" w14:textId="77777777" w:rsidR="00325707" w:rsidRDefault="00325707">
      <w:r>
        <w:t>Cultiver les qualités : Fraicheur/fleur, Solidité/montagne, Calme/lac, Espace/cosmos</w:t>
      </w:r>
    </w:p>
    <w:p w14:paraId="3FF51FCF" w14:textId="05C7447F" w:rsidR="00325707" w:rsidRDefault="00E05F5B">
      <w:r>
        <w:t>Méditation assise, marchée, du repas, relaxation totale…</w:t>
      </w:r>
    </w:p>
    <w:p w14:paraId="1FCEBB5A" w14:textId="77777777" w:rsidR="00325707" w:rsidRDefault="00325707"/>
    <w:p w14:paraId="3180EE2E" w14:textId="1E6A4A6A" w:rsidR="003A6D56" w:rsidRDefault="003A6D56">
      <w:pPr>
        <w:rPr>
          <w:b/>
        </w:rPr>
      </w:pPr>
      <w:r w:rsidRPr="0039480D">
        <w:rPr>
          <w:b/>
        </w:rPr>
        <w:t>Mise en situation :</w:t>
      </w:r>
    </w:p>
    <w:p w14:paraId="330E2528" w14:textId="77777777" w:rsidR="00E05F5B" w:rsidRPr="0039480D" w:rsidRDefault="00E05F5B">
      <w:pPr>
        <w:rPr>
          <w:b/>
        </w:rPr>
      </w:pPr>
    </w:p>
    <w:p w14:paraId="040875F7" w14:textId="6DD88D30" w:rsidR="003A6D56" w:rsidRDefault="003A6D56">
      <w:r>
        <w:t>Petits groupes de trois, 5 minutes chacun, un parle les deux autres écoutent.</w:t>
      </w:r>
    </w:p>
    <w:p w14:paraId="11C05604" w14:textId="27AD5776" w:rsidR="003A6D56" w:rsidRDefault="00325707">
      <w:r>
        <w:t>Questions : Qu’est ce que l’écoute profonde pour vous ? Quelle expérience en avez-vous ?</w:t>
      </w:r>
    </w:p>
    <w:p w14:paraId="1AB08756" w14:textId="58F326C1" w:rsidR="003A6D56" w:rsidRDefault="003A6D56">
      <w:r>
        <w:t>Posture des écoutant : observer les sensations physiques, émotions et pensées.</w:t>
      </w:r>
    </w:p>
    <w:p w14:paraId="77BFEE01" w14:textId="77777777" w:rsidR="00325707" w:rsidRDefault="00325707"/>
    <w:p w14:paraId="2F393241" w14:textId="77777777" w:rsidR="00547700" w:rsidRDefault="00547700">
      <w:pPr>
        <w:rPr>
          <w:b/>
        </w:rPr>
      </w:pPr>
    </w:p>
    <w:p w14:paraId="4049BDB5" w14:textId="6EB593DB" w:rsidR="00547700" w:rsidRDefault="00547700">
      <w:pPr>
        <w:rPr>
          <w:b/>
        </w:rPr>
      </w:pPr>
      <w:r w:rsidRPr="0039480D">
        <w:rPr>
          <w:b/>
        </w:rPr>
        <w:t>Retour d’expérience :</w:t>
      </w:r>
    </w:p>
    <w:p w14:paraId="350D70BD" w14:textId="77777777" w:rsidR="00572DAB" w:rsidRPr="0039480D" w:rsidRDefault="00572DAB">
      <w:pPr>
        <w:rPr>
          <w:b/>
        </w:rPr>
      </w:pPr>
    </w:p>
    <w:p w14:paraId="218770A2" w14:textId="4001086F" w:rsidR="00B50DB9" w:rsidRDefault="00547700">
      <w:r w:rsidRPr="00547700">
        <w:t>Qu’avez-vous ressenti</w:t>
      </w:r>
      <w:r>
        <w:t> ? En tant qu’écoutant, ou/et exprimant ?</w:t>
      </w:r>
    </w:p>
    <w:p w14:paraId="7E76B7CD" w14:textId="02AD5781" w:rsidR="00547700" w:rsidRDefault="00547700">
      <w:r>
        <w:t>Nommer concrètement une sensation physique, une émotion, une pensée…</w:t>
      </w:r>
    </w:p>
    <w:p w14:paraId="02D11D20" w14:textId="6636FE46" w:rsidR="00547700" w:rsidRDefault="00A51496">
      <w:r>
        <w:t>Y a t’il une question dans votre cœur ?</w:t>
      </w:r>
    </w:p>
    <w:p w14:paraId="4F02A6C9" w14:textId="77777777" w:rsidR="00E05F5B" w:rsidRDefault="00E05F5B"/>
    <w:p w14:paraId="33C54C55" w14:textId="76689184" w:rsidR="00E05F5B" w:rsidRDefault="00572DAB">
      <w:pPr>
        <w:rPr>
          <w:i/>
        </w:rPr>
      </w:pPr>
      <w:r w:rsidRPr="00572DAB">
        <w:rPr>
          <w:i/>
        </w:rPr>
        <w:t>Partage des participants à contempler :</w:t>
      </w:r>
    </w:p>
    <w:p w14:paraId="24A36E7D" w14:textId="0897FB78" w:rsidR="00572DAB" w:rsidRPr="00572DAB" w:rsidRDefault="00572DAB" w:rsidP="00572DAB">
      <w:pPr>
        <w:pStyle w:val="Paragraphedeliste"/>
        <w:numPr>
          <w:ilvl w:val="0"/>
          <w:numId w:val="2"/>
        </w:numPr>
        <w:rPr>
          <w:i/>
        </w:rPr>
      </w:pPr>
      <w:r w:rsidRPr="00572DAB">
        <w:rPr>
          <w:i/>
        </w:rPr>
        <w:t xml:space="preserve">Pensées-émotions nombreuses / </w:t>
      </w:r>
      <w:r>
        <w:rPr>
          <w:i/>
        </w:rPr>
        <w:t xml:space="preserve">Auto-jugement / </w:t>
      </w:r>
      <w:r w:rsidRPr="00572DAB">
        <w:rPr>
          <w:i/>
        </w:rPr>
        <w:t>Croyance que si je retourne à ma res</w:t>
      </w:r>
      <w:r w:rsidR="0012592A">
        <w:rPr>
          <w:i/>
        </w:rPr>
        <w:t>piration je deviens indifférent</w:t>
      </w:r>
      <w:r w:rsidRPr="00572DAB">
        <w:rPr>
          <w:i/>
        </w:rPr>
        <w:t xml:space="preserve"> à l’autre.</w:t>
      </w:r>
    </w:p>
    <w:p w14:paraId="64CB320B" w14:textId="31DCE497" w:rsidR="00572DAB" w:rsidRDefault="00572DAB" w:rsidP="00572DAB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Tendance à vouloir trouver une solution ou poser une question / Trop d’empathie !?</w:t>
      </w:r>
    </w:p>
    <w:p w14:paraId="24705328" w14:textId="2463D761" w:rsidR="00572DAB" w:rsidRDefault="00572DAB" w:rsidP="00572DAB">
      <w:pPr>
        <w:pStyle w:val="Paragraphedeliste"/>
        <w:rPr>
          <w:i/>
        </w:rPr>
      </w:pPr>
      <w:r>
        <w:rPr>
          <w:i/>
        </w:rPr>
        <w:t>Même si nous savons que la solution est en chacun de nous.</w:t>
      </w:r>
    </w:p>
    <w:p w14:paraId="72617AA6" w14:textId="79CE01A6" w:rsidR="00572DAB" w:rsidRDefault="00572DAB" w:rsidP="00572DAB">
      <w:pPr>
        <w:pStyle w:val="Paragraphedeliste"/>
        <w:numPr>
          <w:ilvl w:val="0"/>
          <w:numId w:val="2"/>
        </w:numPr>
        <w:rPr>
          <w:i/>
        </w:rPr>
      </w:pPr>
      <w:r w:rsidRPr="00572DAB">
        <w:rPr>
          <w:i/>
        </w:rPr>
        <w:t>Très peu d’indulgence avec soi-même / Accepter l’imperfection</w:t>
      </w:r>
    </w:p>
    <w:p w14:paraId="254A63A1" w14:textId="43C463EF" w:rsidR="00572DAB" w:rsidRDefault="00572DAB" w:rsidP="00572DAB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 xml:space="preserve">Savoir exprimer que nous ne sommes pas disponible ou </w:t>
      </w:r>
      <w:r w:rsidR="00621396">
        <w:rPr>
          <w:i/>
        </w:rPr>
        <w:t>que nous ne sommes plus en capacité d’écouter. S’écouter soi-même / Etre honnête</w:t>
      </w:r>
    </w:p>
    <w:p w14:paraId="4BA139CD" w14:textId="35F815F4" w:rsidR="00621396" w:rsidRPr="0012592A" w:rsidRDefault="0012592A" w:rsidP="0012592A">
      <w:pPr>
        <w:ind w:left="700" w:hanging="340"/>
        <w:rPr>
          <w:i/>
        </w:rPr>
      </w:pPr>
      <w:r>
        <w:rPr>
          <w:i/>
        </w:rPr>
        <w:t>-</w:t>
      </w:r>
      <w:r>
        <w:rPr>
          <w:i/>
        </w:rPr>
        <w:tab/>
      </w:r>
      <w:r w:rsidRPr="0012592A">
        <w:rPr>
          <w:i/>
        </w:rPr>
        <w:t>Danser</w:t>
      </w:r>
      <w:r>
        <w:rPr>
          <w:i/>
        </w:rPr>
        <w:t xml:space="preserve"> avec légèreté</w:t>
      </w:r>
      <w:r w:rsidRPr="0012592A">
        <w:rPr>
          <w:i/>
        </w:rPr>
        <w:t xml:space="preserve"> </w:t>
      </w:r>
      <w:r>
        <w:rPr>
          <w:i/>
        </w:rPr>
        <w:t xml:space="preserve">les aller et retour </w:t>
      </w:r>
      <w:r w:rsidRPr="0012592A">
        <w:rPr>
          <w:i/>
        </w:rPr>
        <w:t xml:space="preserve">entre le mental (associations d’idées) et la respiration </w:t>
      </w:r>
      <w:r>
        <w:rPr>
          <w:i/>
        </w:rPr>
        <w:t xml:space="preserve">consciente </w:t>
      </w:r>
      <w:r w:rsidRPr="0012592A">
        <w:rPr>
          <w:i/>
        </w:rPr>
        <w:t xml:space="preserve"> </w:t>
      </w:r>
    </w:p>
    <w:p w14:paraId="1137B4A5" w14:textId="7ABDBDB8" w:rsidR="00572DAB" w:rsidRDefault="00800C65" w:rsidP="00572DAB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Esprit</w:t>
      </w:r>
      <w:r w:rsidR="0012592A">
        <w:rPr>
          <w:i/>
        </w:rPr>
        <w:t xml:space="preserve"> de comparaison très actif </w:t>
      </w:r>
    </w:p>
    <w:p w14:paraId="3C8A21EF" w14:textId="5B0ECA06" w:rsidR="0012592A" w:rsidRDefault="0012592A" w:rsidP="00572DAB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Quand la colère, le mal-être de nos proches surgit ! S’arrêter, faire un choix !</w:t>
      </w:r>
    </w:p>
    <w:p w14:paraId="61693C64" w14:textId="7FDCA119" w:rsidR="0012592A" w:rsidRPr="00572DAB" w:rsidRDefault="0012592A" w:rsidP="00572DAB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Effet miroir de la relation / Manques d’Amour !</w:t>
      </w:r>
    </w:p>
    <w:p w14:paraId="1E756972" w14:textId="77777777" w:rsidR="00572DAB" w:rsidRPr="00572DAB" w:rsidRDefault="00572DAB" w:rsidP="00572DAB">
      <w:pPr>
        <w:rPr>
          <w:i/>
        </w:rPr>
      </w:pPr>
    </w:p>
    <w:p w14:paraId="66C5A3C9" w14:textId="77777777" w:rsidR="00A51496" w:rsidRDefault="00A51496"/>
    <w:p w14:paraId="67FF9747" w14:textId="6B3AAD35" w:rsidR="00547700" w:rsidRDefault="00547700">
      <w:pPr>
        <w:rPr>
          <w:b/>
        </w:rPr>
      </w:pPr>
      <w:r w:rsidRPr="0039480D">
        <w:rPr>
          <w:b/>
        </w:rPr>
        <w:t>Mise en pratique chez soi :</w:t>
      </w:r>
    </w:p>
    <w:p w14:paraId="15DE5823" w14:textId="77777777" w:rsidR="00181D4C" w:rsidRPr="0039480D" w:rsidRDefault="00181D4C">
      <w:pPr>
        <w:rPr>
          <w:b/>
        </w:rPr>
      </w:pPr>
    </w:p>
    <w:p w14:paraId="34FB08A9" w14:textId="165D9C79" w:rsidR="00547700" w:rsidRDefault="00547700">
      <w:r>
        <w:t>Choisissez une personne d</w:t>
      </w:r>
      <w:r w:rsidR="0005506C">
        <w:t>e votre entourage (famille, ami</w:t>
      </w:r>
      <w:r>
        <w:t>, collègue</w:t>
      </w:r>
      <w:proofErr w:type="gramStart"/>
      <w:r w:rsidR="00181D4C">
        <w:t>,</w:t>
      </w:r>
      <w:r>
        <w:t>…)</w:t>
      </w:r>
      <w:proofErr w:type="gramEnd"/>
      <w:r>
        <w:t xml:space="preserve"> et prenez l’engagement intime de vous mettre à l’écoute à chacune de vos interactions et ceci pendant minimum une semaine. Pour commencer prenez une personne avec qui la relation est sereine.</w:t>
      </w:r>
    </w:p>
    <w:p w14:paraId="1BA26E15" w14:textId="77777777" w:rsidR="00181D4C" w:rsidRDefault="00547700">
      <w:r>
        <w:lastRenderedPageBreak/>
        <w:t>Puis continuez avec une autre personne et ainsi de suite</w:t>
      </w:r>
      <w:r w:rsidR="00181D4C">
        <w:t xml:space="preserve"> si cela vous inspire</w:t>
      </w:r>
      <w:r>
        <w:t xml:space="preserve">. </w:t>
      </w:r>
    </w:p>
    <w:p w14:paraId="7CFDEABD" w14:textId="77777777" w:rsidR="00A17724" w:rsidRDefault="00547700">
      <w:r>
        <w:t xml:space="preserve">Avec l’entrainement et la confiance vous pourrez appliquer cette démarche </w:t>
      </w:r>
    </w:p>
    <w:p w14:paraId="064D8B5F" w14:textId="34233FE2" w:rsidR="00547700" w:rsidRDefault="00547700">
      <w:r>
        <w:t>« </w:t>
      </w:r>
      <w:proofErr w:type="gramStart"/>
      <w:r>
        <w:t>d’écoute</w:t>
      </w:r>
      <w:proofErr w:type="gramEnd"/>
      <w:r>
        <w:t xml:space="preserve"> active » dans une relation « plus sensible, voire en tension</w:t>
      </w:r>
      <w:r w:rsidR="00181D4C">
        <w:t xml:space="preserve"> ou conflictuelle</w:t>
      </w:r>
      <w:r>
        <w:t> ».</w:t>
      </w:r>
    </w:p>
    <w:p w14:paraId="3DC3A179" w14:textId="77777777" w:rsidR="00547700" w:rsidRDefault="00547700"/>
    <w:p w14:paraId="0594CF39" w14:textId="4513BEB1" w:rsidR="00547700" w:rsidRDefault="00547700">
      <w:pPr>
        <w:rPr>
          <w:b/>
        </w:rPr>
      </w:pPr>
      <w:r w:rsidRPr="00547700">
        <w:rPr>
          <w:b/>
        </w:rPr>
        <w:t xml:space="preserve">Pratiques de base : </w:t>
      </w:r>
    </w:p>
    <w:p w14:paraId="0DE7F2E3" w14:textId="77777777" w:rsidR="00181D4C" w:rsidRPr="00547700" w:rsidRDefault="00181D4C">
      <w:pPr>
        <w:rPr>
          <w:b/>
        </w:rPr>
      </w:pPr>
    </w:p>
    <w:p w14:paraId="3369A5A3" w14:textId="77EA49AC" w:rsidR="0005506C" w:rsidRPr="0005506C" w:rsidRDefault="00547D88" w:rsidP="00547700">
      <w:pPr>
        <w:pStyle w:val="Paragraphedeliste"/>
        <w:numPr>
          <w:ilvl w:val="0"/>
          <w:numId w:val="1"/>
        </w:numPr>
      </w:pPr>
      <w:r>
        <w:t>Se</w:t>
      </w:r>
      <w:r w:rsidR="0005506C">
        <w:t xml:space="preserve"> rendre disponible, se poser, ne rien faire d’autre…</w:t>
      </w:r>
    </w:p>
    <w:p w14:paraId="797AF601" w14:textId="6E6E5D45" w:rsidR="00547700" w:rsidRDefault="00547700" w:rsidP="00547700">
      <w:pPr>
        <w:pStyle w:val="Paragraphedeliste"/>
        <w:numPr>
          <w:ilvl w:val="0"/>
          <w:numId w:val="1"/>
        </w:numPr>
      </w:pPr>
      <w:proofErr w:type="gramStart"/>
      <w:r w:rsidRPr="00547700">
        <w:rPr>
          <w:u w:val="single"/>
        </w:rPr>
        <w:t>Simplement écouter</w:t>
      </w:r>
      <w:proofErr w:type="gramEnd"/>
      <w:r>
        <w:rPr>
          <w:u w:val="single"/>
        </w:rPr>
        <w:t>,</w:t>
      </w:r>
      <w:r w:rsidRPr="00547700">
        <w:rPr>
          <w:u w:val="single"/>
        </w:rPr>
        <w:t xml:space="preserve"> sans faire aucun commentaire</w:t>
      </w:r>
      <w:r>
        <w:t> !</w:t>
      </w:r>
      <w:r w:rsidR="00D6489E">
        <w:t xml:space="preserve"> </w:t>
      </w:r>
    </w:p>
    <w:p w14:paraId="25349CC1" w14:textId="79CEFFC7" w:rsidR="00D6489E" w:rsidRPr="00D6489E" w:rsidRDefault="00D6489E" w:rsidP="00547700">
      <w:pPr>
        <w:pStyle w:val="Paragraphedeliste"/>
        <w:numPr>
          <w:ilvl w:val="0"/>
          <w:numId w:val="1"/>
        </w:numPr>
      </w:pPr>
      <w:r w:rsidRPr="00D6489E">
        <w:t>Rien à réussir, aucun but à atteindre</w:t>
      </w:r>
      <w:r>
        <w:t>, juste accepter de se laisser surprendre</w:t>
      </w:r>
    </w:p>
    <w:p w14:paraId="38DE656B" w14:textId="32E1F9AF" w:rsidR="00547700" w:rsidRDefault="00547700" w:rsidP="00547700">
      <w:pPr>
        <w:pStyle w:val="Paragraphedeliste"/>
        <w:numPr>
          <w:ilvl w:val="0"/>
          <w:numId w:val="1"/>
        </w:numPr>
      </w:pPr>
      <w:r w:rsidRPr="00547700">
        <w:t>Maintenir le</w:t>
      </w:r>
      <w:r>
        <w:t xml:space="preserve"> contact visuel, sourire (si possible)</w:t>
      </w:r>
    </w:p>
    <w:p w14:paraId="71ED2CF0" w14:textId="1AB38DAF" w:rsidR="00547700" w:rsidRDefault="00547700" w:rsidP="00547700">
      <w:pPr>
        <w:pStyle w:val="Paragraphedeliste"/>
        <w:numPr>
          <w:ilvl w:val="0"/>
          <w:numId w:val="1"/>
        </w:numPr>
      </w:pPr>
      <w:r>
        <w:t xml:space="preserve">Créer de l’espace dans </w:t>
      </w:r>
      <w:r w:rsidR="002A3ECF">
        <w:t>votre</w:t>
      </w:r>
      <w:r>
        <w:t xml:space="preserve"> cœur (</w:t>
      </w:r>
      <w:r w:rsidR="002A3ECF">
        <w:t xml:space="preserve">visualiser </w:t>
      </w:r>
      <w:r>
        <w:t>par exemple un lieu de natur</w:t>
      </w:r>
      <w:r w:rsidR="00E30351">
        <w:t>e</w:t>
      </w:r>
      <w:r>
        <w:t>)</w:t>
      </w:r>
    </w:p>
    <w:p w14:paraId="52951B7D" w14:textId="3E20E7A3" w:rsidR="00547700" w:rsidRDefault="002A3ECF" w:rsidP="00547700">
      <w:pPr>
        <w:pStyle w:val="Paragraphedeliste"/>
        <w:numPr>
          <w:ilvl w:val="0"/>
          <w:numId w:val="1"/>
        </w:numPr>
      </w:pPr>
      <w:r>
        <w:t>E</w:t>
      </w:r>
      <w:r w:rsidR="00547700">
        <w:t>tre à l’écoute de vos ressentis, les accueillir et les laisser s’évaporer (sans vouloir les analyser)</w:t>
      </w:r>
    </w:p>
    <w:p w14:paraId="12CA50F6" w14:textId="5C84E19C" w:rsidR="00547700" w:rsidRPr="00547700" w:rsidRDefault="00547700" w:rsidP="00547D88">
      <w:pPr>
        <w:pStyle w:val="Paragraphedeliste"/>
        <w:numPr>
          <w:ilvl w:val="0"/>
          <w:numId w:val="1"/>
        </w:numPr>
      </w:pPr>
      <w:r>
        <w:t xml:space="preserve">Prendre conscience que vous </w:t>
      </w:r>
      <w:r w:rsidR="00547D88">
        <w:t>avez été emporté par une pensée ! S</w:t>
      </w:r>
      <w:r>
        <w:t>ourire et revenir dans l’ici et maintenant.</w:t>
      </w:r>
    </w:p>
    <w:p w14:paraId="381B8486" w14:textId="2D0E436C" w:rsidR="00547700" w:rsidRDefault="00547D88" w:rsidP="00A51496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Eviter de donner </w:t>
      </w:r>
      <w:r w:rsidR="002A3ECF" w:rsidRPr="002A3ECF">
        <w:rPr>
          <w:u w:val="single"/>
        </w:rPr>
        <w:t>de</w:t>
      </w:r>
      <w:r>
        <w:rPr>
          <w:u w:val="single"/>
        </w:rPr>
        <w:t>s</w:t>
      </w:r>
      <w:r w:rsidR="002A3ECF" w:rsidRPr="002A3ECF">
        <w:rPr>
          <w:u w:val="single"/>
        </w:rPr>
        <w:t xml:space="preserve"> conseils (dans ce contexte d’écoute profonde)</w:t>
      </w:r>
    </w:p>
    <w:p w14:paraId="7DD73E86" w14:textId="77777777" w:rsidR="00547D88" w:rsidRDefault="00547D88" w:rsidP="00547D88">
      <w:pPr>
        <w:pStyle w:val="Paragraphedeliste"/>
        <w:numPr>
          <w:ilvl w:val="0"/>
          <w:numId w:val="1"/>
        </w:numPr>
      </w:pPr>
      <w:r>
        <w:t>Si la personne vous le demande et si vous êtes tranquille intérieurement, reformulez votre compréhension de ce qui vient d’être partagé.</w:t>
      </w:r>
    </w:p>
    <w:p w14:paraId="6060E9C1" w14:textId="77777777" w:rsidR="000848C9" w:rsidRDefault="000848C9" w:rsidP="000848C9">
      <w:pPr>
        <w:pStyle w:val="Paragraphedeliste"/>
        <w:numPr>
          <w:ilvl w:val="0"/>
          <w:numId w:val="1"/>
        </w:numPr>
      </w:pPr>
      <w:r w:rsidRPr="00547700">
        <w:t>Remercier la personne pour son partage</w:t>
      </w:r>
      <w:r>
        <w:t>, exprimer votre gratitude.</w:t>
      </w:r>
    </w:p>
    <w:p w14:paraId="0E9E0CE2" w14:textId="77777777" w:rsidR="000848C9" w:rsidRDefault="000848C9" w:rsidP="000848C9">
      <w:pPr>
        <w:pStyle w:val="Paragraphedeliste"/>
      </w:pPr>
    </w:p>
    <w:p w14:paraId="6AB159B1" w14:textId="77777777" w:rsidR="005F7B65" w:rsidRDefault="005F7B65" w:rsidP="005F7B65">
      <w:pPr>
        <w:rPr>
          <w:b/>
        </w:rPr>
      </w:pPr>
    </w:p>
    <w:p w14:paraId="737C2D00" w14:textId="57C2E3FE" w:rsidR="00547D88" w:rsidRPr="005F7B65" w:rsidRDefault="005F7B65" w:rsidP="005F7B65">
      <w:pPr>
        <w:rPr>
          <w:b/>
        </w:rPr>
      </w:pPr>
      <w:bookmarkStart w:id="0" w:name="_GoBack"/>
      <w:bookmarkEnd w:id="0"/>
      <w:r w:rsidRPr="005F7B65">
        <w:rPr>
          <w:b/>
        </w:rPr>
        <w:t>Prochaine atelier : samedi 14 novembre</w:t>
      </w:r>
    </w:p>
    <w:sectPr w:rsidR="00547D88" w:rsidRPr="005F7B65" w:rsidSect="003A5B2E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7581"/>
    <w:multiLevelType w:val="hybridMultilevel"/>
    <w:tmpl w:val="439894C0"/>
    <w:lvl w:ilvl="0" w:tplc="CBC24A64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F0EE4"/>
    <w:multiLevelType w:val="hybridMultilevel"/>
    <w:tmpl w:val="F716A0FC"/>
    <w:lvl w:ilvl="0" w:tplc="2A6E2B48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BB"/>
    <w:rsid w:val="0005506C"/>
    <w:rsid w:val="000848C9"/>
    <w:rsid w:val="0012592A"/>
    <w:rsid w:val="00181D4C"/>
    <w:rsid w:val="002A3ECF"/>
    <w:rsid w:val="00325707"/>
    <w:rsid w:val="003364F3"/>
    <w:rsid w:val="0039480D"/>
    <w:rsid w:val="003A5B2E"/>
    <w:rsid w:val="003A6D56"/>
    <w:rsid w:val="00547700"/>
    <w:rsid w:val="00547D88"/>
    <w:rsid w:val="00572DAB"/>
    <w:rsid w:val="005F7B65"/>
    <w:rsid w:val="00621396"/>
    <w:rsid w:val="006312FA"/>
    <w:rsid w:val="00755981"/>
    <w:rsid w:val="00800C65"/>
    <w:rsid w:val="00874331"/>
    <w:rsid w:val="009079A2"/>
    <w:rsid w:val="00965C50"/>
    <w:rsid w:val="00A17724"/>
    <w:rsid w:val="00A51496"/>
    <w:rsid w:val="00A9713C"/>
    <w:rsid w:val="00B20BBB"/>
    <w:rsid w:val="00B260CC"/>
    <w:rsid w:val="00B50DB9"/>
    <w:rsid w:val="00BE714C"/>
    <w:rsid w:val="00C728D3"/>
    <w:rsid w:val="00CC1760"/>
    <w:rsid w:val="00D6489E"/>
    <w:rsid w:val="00D86AC9"/>
    <w:rsid w:val="00E05F5B"/>
    <w:rsid w:val="00E30351"/>
    <w:rsid w:val="00EB7F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2A407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489</Words>
  <Characters>2692</Characters>
  <Application>Microsoft Macintosh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 Sabine</dc:creator>
  <cp:keywords/>
  <dc:description/>
  <cp:lastModifiedBy>Adelaide Sabine</cp:lastModifiedBy>
  <cp:revision>24</cp:revision>
  <dcterms:created xsi:type="dcterms:W3CDTF">2020-10-12T12:53:00Z</dcterms:created>
  <dcterms:modified xsi:type="dcterms:W3CDTF">2020-10-18T07:53:00Z</dcterms:modified>
</cp:coreProperties>
</file>