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1" w:rsidRDefault="00952F81" w:rsidP="00952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margin-left:-20.8pt;margin-top:-10.95pt;width:436.5pt;height:101.25pt;z-index:251660288" filled="f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-71755</wp:posOffset>
            </wp:positionV>
            <wp:extent cx="1162050" cy="1114425"/>
            <wp:effectExtent l="19050" t="0" r="0" b="0"/>
            <wp:wrapSquare wrapText="bothSides"/>
            <wp:docPr id="3" name="Image 1" descr="http://uneinstitdeplus.files.wordpress.com/2011/11/1048038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institdeplus.files.wordpress.com/2011/11/1048038-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S’APPROPRIER LE LANGAGE : les personnages de l’histoire                                                                            </w:t>
      </w:r>
    </w:p>
    <w:p w:rsidR="00952F81" w:rsidRDefault="00952F81" w:rsidP="00952F81">
      <w:pPr>
        <w:rPr>
          <w:rFonts w:ascii="Comic Sans MS" w:hAnsi="Comic Sans MS"/>
          <w:sz w:val="24"/>
          <w:szCs w:val="24"/>
        </w:rPr>
      </w:pPr>
      <w:r w:rsidRPr="003171E4">
        <w:rPr>
          <w:rFonts w:ascii="Comic Sans MS" w:hAnsi="Comic Sans MS"/>
          <w:sz w:val="24"/>
          <w:szCs w:val="24"/>
          <w:u w:val="single"/>
        </w:rPr>
        <w:t>Compétence travaillée</w:t>
      </w:r>
      <w:r>
        <w:rPr>
          <w:rFonts w:ascii="Comic Sans MS" w:hAnsi="Comic Sans MS"/>
          <w:sz w:val="24"/>
          <w:szCs w:val="24"/>
        </w:rPr>
        <w:t> : reconnaître le nom des personnages</w:t>
      </w:r>
    </w:p>
    <w:p w:rsidR="00952F81" w:rsidRDefault="00952F81" w:rsidP="00952F81">
      <w:pPr>
        <w:rPr>
          <w:rFonts w:ascii="Comic Sans MS" w:hAnsi="Comic Sans MS"/>
          <w:sz w:val="24"/>
          <w:szCs w:val="24"/>
        </w:rPr>
      </w:pPr>
      <w:r w:rsidRPr="003171E4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tu colles l’image de l’animal demandé par la maîtresse</w:t>
      </w:r>
    </w:p>
    <w:p w:rsidR="00952F81" w:rsidRDefault="00952F81"/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952F81" w:rsidTr="004279BA">
        <w:trPr>
          <w:trHeight w:val="2120"/>
        </w:trPr>
        <w:tc>
          <w:tcPr>
            <w:tcW w:w="4889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002A">
              <w:rPr>
                <w:rFonts w:ascii="Comic Sans MS" w:hAnsi="Comic Sans MS"/>
                <w:sz w:val="24"/>
                <w:szCs w:val="24"/>
              </w:rPr>
              <w:t>La souris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2F81" w:rsidRDefault="00952F81"/>
        </w:tc>
      </w:tr>
      <w:tr w:rsidR="00952F81" w:rsidTr="004279BA">
        <w:trPr>
          <w:trHeight w:val="2677"/>
        </w:trPr>
        <w:tc>
          <w:tcPr>
            <w:tcW w:w="4889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002A">
              <w:rPr>
                <w:rFonts w:ascii="Comic Sans MS" w:hAnsi="Comic Sans MS"/>
                <w:sz w:val="24"/>
                <w:szCs w:val="24"/>
              </w:rPr>
              <w:t>Le lièvre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2F81" w:rsidRPr="00952F81" w:rsidRDefault="00952F81"/>
        </w:tc>
      </w:tr>
      <w:tr w:rsidR="00952F81" w:rsidTr="004279BA">
        <w:trPr>
          <w:trHeight w:val="2543"/>
        </w:trPr>
        <w:tc>
          <w:tcPr>
            <w:tcW w:w="4889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002A">
              <w:rPr>
                <w:rFonts w:ascii="Comic Sans MS" w:hAnsi="Comic Sans MS"/>
                <w:sz w:val="24"/>
                <w:szCs w:val="24"/>
              </w:rPr>
              <w:t>Le renard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2F81" w:rsidRDefault="00952F81">
            <w:pPr>
              <w:rPr>
                <w:noProof/>
                <w:lang w:eastAsia="fr-FR"/>
              </w:rPr>
            </w:pPr>
          </w:p>
        </w:tc>
      </w:tr>
      <w:tr w:rsidR="00952F81" w:rsidTr="00952F81">
        <w:tc>
          <w:tcPr>
            <w:tcW w:w="4889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002A">
              <w:rPr>
                <w:rFonts w:ascii="Comic Sans MS" w:hAnsi="Comic Sans MS"/>
                <w:sz w:val="24"/>
                <w:szCs w:val="24"/>
              </w:rPr>
              <w:t>Le sanglier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2F81" w:rsidRDefault="00952F81">
            <w:pPr>
              <w:rPr>
                <w:noProof/>
                <w:lang w:eastAsia="fr-FR"/>
              </w:rPr>
            </w:pPr>
          </w:p>
        </w:tc>
      </w:tr>
      <w:tr w:rsidR="0084002A" w:rsidTr="004279BA">
        <w:trPr>
          <w:trHeight w:val="2546"/>
        </w:trPr>
        <w:tc>
          <w:tcPr>
            <w:tcW w:w="4889" w:type="dxa"/>
          </w:tcPr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002A">
              <w:rPr>
                <w:rFonts w:ascii="Comic Sans MS" w:hAnsi="Comic Sans MS"/>
                <w:sz w:val="24"/>
                <w:szCs w:val="24"/>
              </w:rPr>
              <w:t>L’ours</w:t>
            </w: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002A" w:rsidRDefault="0084002A">
            <w:pPr>
              <w:rPr>
                <w:noProof/>
                <w:lang w:eastAsia="fr-FR"/>
              </w:rPr>
            </w:pPr>
          </w:p>
        </w:tc>
      </w:tr>
    </w:tbl>
    <w:p w:rsidR="00952F81" w:rsidRDefault="004279BA"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-180975</wp:posOffset>
            </wp:positionV>
            <wp:extent cx="2528570" cy="1435100"/>
            <wp:effectExtent l="19050" t="0" r="5080" b="0"/>
            <wp:wrapSquare wrapText="bothSides"/>
            <wp:docPr id="5" name="Image 1" descr="http://sites86.ac-poitiers.fr/nieuil-mat/nieuil-mat/sites/nieuil-mat/IMG/jpg/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86.ac-poitiers.fr/nieuil-mat/nieuil-mat/sites/nieuil-mat/IMG/jpg/sou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-74295</wp:posOffset>
            </wp:positionV>
            <wp:extent cx="2527300" cy="1435100"/>
            <wp:effectExtent l="19050" t="0" r="6350" b="0"/>
            <wp:wrapSquare wrapText="bothSides"/>
            <wp:docPr id="13" name="Image 1" descr="http://sites86.ac-poitiers.fr/nieuil-mat/nieuil-mat/sites/nieuil-mat/IMG/jpg/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86.ac-poitiers.fr/nieuil-mat/nieuil-mat/sites/nieuil-mat/IMG/jpg/sou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02A" w:rsidRDefault="004279BA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7672705</wp:posOffset>
            </wp:positionV>
            <wp:extent cx="1384935" cy="1679575"/>
            <wp:effectExtent l="19050" t="0" r="5715" b="0"/>
            <wp:wrapSquare wrapText="bothSides"/>
            <wp:docPr id="12" name="Image 11" descr="C:\Users\justine\Documents\1 CESDDA\maternelle\albums\4 la moufle\lievre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ine\Documents\1 CESDDA\maternelle\albums\4 la moufle\lievreg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5407660</wp:posOffset>
            </wp:positionV>
            <wp:extent cx="1158240" cy="1616075"/>
            <wp:effectExtent l="19050" t="0" r="3810" b="0"/>
            <wp:wrapSquare wrapText="bothSides"/>
            <wp:docPr id="9" name="Image 10" descr="C:\Users\justine\Documents\1 CESDDA\maternelle\albums\4 la moufle\sanglier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ne\Documents\1 CESDDA\maternelle\albums\4 la moufle\sanglier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-1736725</wp:posOffset>
            </wp:positionH>
            <wp:positionV relativeFrom="paragraph">
              <wp:posOffset>5471160</wp:posOffset>
            </wp:positionV>
            <wp:extent cx="1156970" cy="1616075"/>
            <wp:effectExtent l="19050" t="0" r="5080" b="0"/>
            <wp:wrapSquare wrapText="bothSides"/>
            <wp:docPr id="16" name="Image 10" descr="C:\Users\justine\Documents\1 CESDDA\maternelle\albums\4 la moufle\sanglier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ne\Documents\1 CESDDA\maternelle\albums\4 la moufle\sanglierg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-1972945</wp:posOffset>
            </wp:positionH>
            <wp:positionV relativeFrom="paragraph">
              <wp:posOffset>7587615</wp:posOffset>
            </wp:positionV>
            <wp:extent cx="1388745" cy="1679575"/>
            <wp:effectExtent l="19050" t="0" r="1905" b="0"/>
            <wp:wrapSquare wrapText="bothSides"/>
            <wp:docPr id="17" name="Image 11" descr="C:\Users\justine\Documents\1 CESDDA\maternelle\albums\4 la moufle\lievre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ine\Documents\1 CESDDA\maternelle\albums\4 la moufle\lievreg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3642360</wp:posOffset>
            </wp:positionV>
            <wp:extent cx="1925320" cy="1435100"/>
            <wp:effectExtent l="19050" t="0" r="0" b="0"/>
            <wp:wrapSquare wrapText="bothSides"/>
            <wp:docPr id="8" name="Image 7" descr="http://materalbum.free.fr/maud-bonnet/aline/renard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eralbum.free.fr/maud-bonnet/aline/renardg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-2174875</wp:posOffset>
            </wp:positionH>
            <wp:positionV relativeFrom="paragraph">
              <wp:posOffset>3780790</wp:posOffset>
            </wp:positionV>
            <wp:extent cx="1925320" cy="1435100"/>
            <wp:effectExtent l="19050" t="0" r="0" b="0"/>
            <wp:wrapSquare wrapText="bothSides"/>
            <wp:docPr id="15" name="Image 7" descr="http://materalbum.free.fr/maud-bonnet/aline/renard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eralbum.free.fr/maud-bonnet/aline/renardg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1526540</wp:posOffset>
            </wp:positionV>
            <wp:extent cx="2117725" cy="1329055"/>
            <wp:effectExtent l="19050" t="0" r="0" b="0"/>
            <wp:wrapSquare wrapText="bothSides"/>
            <wp:docPr id="6" name="Image 4" descr="http://sites86.ac-poitiers.fr/nieuil-mat/nieuil-mat/sites/nieuil-mat/IMG/jpg/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s86.ac-poitiers.fr/nieuil-mat/nieuil-mat/sites/nieuil-mat/IMG/jpg/o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-2174875</wp:posOffset>
            </wp:positionH>
            <wp:positionV relativeFrom="paragraph">
              <wp:posOffset>1654175</wp:posOffset>
            </wp:positionV>
            <wp:extent cx="2117725" cy="1329055"/>
            <wp:effectExtent l="19050" t="0" r="0" b="0"/>
            <wp:wrapSquare wrapText="bothSides"/>
            <wp:docPr id="14" name="Image 4" descr="http://sites86.ac-poitiers.fr/nieuil-mat/nieuil-mat/sites/nieuil-mat/IMG/jpg/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s86.ac-poitiers.fr/nieuil-mat/nieuil-mat/sites/nieuil-mat/IMG/jpg/o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002A" w:rsidSect="0084002A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2F81"/>
    <w:rsid w:val="004279BA"/>
    <w:rsid w:val="006E5ECB"/>
    <w:rsid w:val="0084002A"/>
    <w:rsid w:val="0095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2015-03-01T14:31:00Z</dcterms:created>
  <dcterms:modified xsi:type="dcterms:W3CDTF">2015-03-01T20:53:00Z</dcterms:modified>
</cp:coreProperties>
</file>