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Default="00B70132" w:rsidP="00451E40">
      <w:pPr>
        <w:spacing w:after="120"/>
        <w:rPr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128270</wp:posOffset>
            </wp:positionV>
            <wp:extent cx="933450" cy="1123950"/>
            <wp:effectExtent l="19050" t="0" r="0" b="0"/>
            <wp:wrapNone/>
            <wp:docPr id="2" name="Image 1" descr="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166370</wp:posOffset>
            </wp:positionV>
            <wp:extent cx="837565" cy="1085850"/>
            <wp:effectExtent l="19050" t="0" r="635" b="0"/>
            <wp:wrapNone/>
            <wp:docPr id="14" name="Image 14" descr="Résultat de recherche d'images pour &quot;pyjama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 de recherche d'images pour &quot;pyjama dessi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495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261620</wp:posOffset>
            </wp:positionV>
            <wp:extent cx="586740" cy="1257300"/>
            <wp:effectExtent l="19050" t="0" r="381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E90" w:rsidRPr="005A7E90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5A7E90" w:rsidRPr="005A7E90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;mso-position-horizontal-relative:text;mso-position-vertical-relative:text" o:connectortype="straight"/>
        </w:pict>
      </w:r>
      <w:r w:rsidR="005A7E90" w:rsidRPr="005A7E90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;mso-position-horizontal-relative:text;mso-position-vertical-relative:text" o:connectortype="straight"/>
        </w:pict>
      </w:r>
      <w:r w:rsidR="005A7E90" w:rsidRPr="005A7E90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5A7E90" w:rsidRPr="005A7E90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614495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="005A7E90" w:rsidRPr="005A7E90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5A7E90" w:rsidRPr="005A7E90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;mso-position-horizontal-relative:text;mso-position-vertical-relative:text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F77F68">
        <w:rPr>
          <w:noProof/>
          <w:sz w:val="28"/>
          <w:szCs w:val="28"/>
          <w:u w:val="single"/>
          <w:lang w:eastAsia="fr-FR"/>
        </w:rPr>
        <w:t xml:space="preserve"> </w:t>
      </w:r>
      <w:r w:rsidR="00614495">
        <w:rPr>
          <w:noProof/>
          <w:sz w:val="28"/>
          <w:szCs w:val="28"/>
          <w:u w:val="single"/>
          <w:lang w:eastAsia="fr-FR"/>
        </w:rPr>
        <w:t xml:space="preserve">Entoure les dessins quand tu entends </w:t>
      </w:r>
      <w:r w:rsidR="00614495" w:rsidRPr="00614495">
        <w:rPr>
          <w:noProof/>
          <w:sz w:val="28"/>
          <w:szCs w:val="28"/>
          <w:lang w:eastAsia="fr-FR"/>
        </w:rPr>
        <w:t>(j)</w:t>
      </w:r>
    </w:p>
    <w:p w:rsidR="00614495" w:rsidRDefault="00B70132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92710</wp:posOffset>
            </wp:positionV>
            <wp:extent cx="914400" cy="864870"/>
            <wp:effectExtent l="19050" t="0" r="0" b="0"/>
            <wp:wrapNone/>
            <wp:docPr id="23" name="Image 23" descr="Résultat de recherche d'images pour &quot;giraf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ésultat de recherche d'images pour &quot;girafe dessin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495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46355</wp:posOffset>
            </wp:positionV>
            <wp:extent cx="742950" cy="1066800"/>
            <wp:effectExtent l="19050" t="0" r="0" b="0"/>
            <wp:wrapNone/>
            <wp:docPr id="17" name="Image 17" descr="Résultat de recherche d'images pour &quot;champigno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champignon dessi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495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24765</wp:posOffset>
            </wp:positionV>
            <wp:extent cx="704215" cy="1200150"/>
            <wp:effectExtent l="19050" t="0" r="635" b="0"/>
            <wp:wrapNone/>
            <wp:docPr id="10" name="Image 10" descr="Résultat de recherche d'images pour &quot;sing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singe dessin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495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24765</wp:posOffset>
            </wp:positionV>
            <wp:extent cx="932815" cy="933450"/>
            <wp:effectExtent l="19050" t="0" r="635" b="0"/>
            <wp:wrapNone/>
            <wp:docPr id="1" name="Image 1" descr="Résultat de recherche d'images pour &quot;cheminé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heminée dessin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B70132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5871210</wp:posOffset>
            </wp:positionH>
            <wp:positionV relativeFrom="paragraph">
              <wp:posOffset>227965</wp:posOffset>
            </wp:positionV>
            <wp:extent cx="695325" cy="933450"/>
            <wp:effectExtent l="19050" t="0" r="9525" b="0"/>
            <wp:wrapNone/>
            <wp:docPr id="32" name="Image 32" descr="Résultat de recherche d'images pour &quot;chie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ésultat de recherche d'images pour &quot;chien dessin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227965</wp:posOffset>
            </wp:positionV>
            <wp:extent cx="800100" cy="990600"/>
            <wp:effectExtent l="19050" t="0" r="0" b="0"/>
            <wp:wrapNone/>
            <wp:docPr id="29" name="Image 29" descr="Résultat de recherche d'images pour &quot;cag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ésultat de recherche d'images pour &quot;cage dessin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151765</wp:posOffset>
            </wp:positionV>
            <wp:extent cx="1269365" cy="1009650"/>
            <wp:effectExtent l="19050" t="0" r="6985" b="0"/>
            <wp:wrapNone/>
            <wp:docPr id="26" name="Image 26" descr="http://turbulus.com/images/stories/coloriages_imprimer/cheval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urbulus.com/images/stories/coloriages_imprimer/cheval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495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227965</wp:posOffset>
            </wp:positionV>
            <wp:extent cx="1104900" cy="1104900"/>
            <wp:effectExtent l="19050" t="0" r="0" b="0"/>
            <wp:wrapNone/>
            <wp:docPr id="20" name="Image 20" descr="Résultat de recherche d'images pour &quot;chat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ésultat de recherche d'images pour &quot;chat dessin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495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266065</wp:posOffset>
            </wp:positionV>
            <wp:extent cx="775970" cy="990600"/>
            <wp:effectExtent l="19050" t="0" r="5080" b="0"/>
            <wp:wrapNone/>
            <wp:docPr id="7" name="Image 7" descr="Résultat de recherche d'images pour &quot;parachut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parachute dessin&quot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Default="00B70132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161925</wp:posOffset>
            </wp:positionV>
            <wp:extent cx="1143000" cy="800100"/>
            <wp:effectExtent l="19050" t="0" r="0" b="0"/>
            <wp:wrapNone/>
            <wp:docPr id="4" name="Image 4" descr="Résultat de recherche d'images pour &quot;nuag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nuage dessin&quot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4223E0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8" type="#_x0000_t32" style="position:absolute;margin-left:-63.8pt;margin-top:15.3pt;width:609.1pt;height:0;z-index:251680768" o:connectortype="straight" strokeweight="2.25pt"/>
        </w:pict>
      </w:r>
    </w:p>
    <w:p w:rsidR="00A35AF8" w:rsidRDefault="004223E0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 w:rsidRPr="004223E0">
        <w:rPr>
          <w:noProof/>
          <w:sz w:val="28"/>
          <w:szCs w:val="28"/>
          <w:lang w:eastAsia="fr-FR"/>
        </w:rPr>
        <w:t>2-</w:t>
      </w:r>
      <w:r>
        <w:rPr>
          <w:noProof/>
          <w:sz w:val="28"/>
          <w:szCs w:val="28"/>
          <w:u w:val="single"/>
          <w:lang w:eastAsia="fr-FR"/>
        </w:rPr>
        <w:t xml:space="preserve"> Retrouve la place du son (j) dans les mots, après avoir représenté les syllabes par des ronds. :</w:t>
      </w:r>
    </w:p>
    <w:p w:rsidR="00A35AF8" w:rsidRDefault="004223E0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16510</wp:posOffset>
            </wp:positionV>
            <wp:extent cx="854075" cy="1447800"/>
            <wp:effectExtent l="19050" t="0" r="3175" b="0"/>
            <wp:wrapNone/>
            <wp:docPr id="35" name="Image 35" descr="Résultat de recherche d'images pour &quot;jardinie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ésultat de recherche d'images pour &quot;jardinier dessin&quot;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16510</wp:posOffset>
            </wp:positionV>
            <wp:extent cx="1371600" cy="1409700"/>
            <wp:effectExtent l="19050" t="0" r="0" b="0"/>
            <wp:wrapNone/>
            <wp:docPr id="38" name="Image 38" descr="Résultat de recherche d'images pour &quot;magicie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ésultat de recherche d'images pour &quot;magicien dessin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16510</wp:posOffset>
            </wp:positionV>
            <wp:extent cx="930910" cy="1295400"/>
            <wp:effectExtent l="19050" t="0" r="2540" b="0"/>
            <wp:wrapNone/>
            <wp:docPr id="41" name="Image 41" descr="Résultat de recherche d'images pour &quot;boulange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ésultat de recherche d'images pour &quot;boulanger dessin&quot;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16510</wp:posOffset>
            </wp:positionV>
            <wp:extent cx="1009650" cy="1428750"/>
            <wp:effectExtent l="19050" t="0" r="0" b="0"/>
            <wp:wrapNone/>
            <wp:docPr id="44" name="Image 44" descr="Résultat de recherche d'images pour &quot;genou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ésultat de recherche d'images pour &quot;genou dessin&quot;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Pr="004223E0" w:rsidRDefault="004223E0" w:rsidP="00451E40">
      <w:pPr>
        <w:spacing w:after="120"/>
        <w:rPr>
          <w:noProof/>
          <w:sz w:val="28"/>
          <w:szCs w:val="28"/>
          <w:lang w:eastAsia="fr-FR"/>
        </w:rPr>
      </w:pPr>
      <w:r w:rsidRPr="004223E0">
        <w:rPr>
          <w:noProof/>
          <w:sz w:val="28"/>
          <w:szCs w:val="28"/>
          <w:lang w:eastAsia="fr-FR"/>
        </w:rPr>
        <w:t>→                             →                           →                            →</w:t>
      </w:r>
    </w:p>
    <w:p w:rsidR="00A35AF8" w:rsidRDefault="004223E0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9" type="#_x0000_t32" style="position:absolute;margin-left:-63.8pt;margin-top:5.65pt;width:609.1pt;height:0;z-index:251685888" o:connectortype="straight" strokeweight="2.25pt"/>
        </w:pict>
      </w:r>
    </w:p>
    <w:p w:rsidR="00A35AF8" w:rsidRDefault="004223E0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3- Entoure les mots quand tu entends (j)</w:t>
      </w:r>
    </w:p>
    <w:p w:rsidR="004223E0" w:rsidRDefault="00F034A4" w:rsidP="00451E40">
      <w:pPr>
        <w:spacing w:after="120"/>
        <w:rPr>
          <w:rFonts w:ascii="Arial" w:hAnsi="Arial" w:cs="Arial"/>
          <w:b/>
          <w:noProof/>
          <w:sz w:val="36"/>
          <w:szCs w:val="36"/>
          <w:lang w:eastAsia="fr-FR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t xml:space="preserve">manger – une girafe – grand – Gabin – Joris – Jade – </w:t>
      </w:r>
    </w:p>
    <w:p w:rsidR="00F034A4" w:rsidRDefault="00F034A4" w:rsidP="00451E40">
      <w:pPr>
        <w:spacing w:after="120"/>
        <w:rPr>
          <w:rFonts w:ascii="Arial" w:hAnsi="Arial" w:cs="Arial"/>
          <w:b/>
          <w:noProof/>
          <w:sz w:val="36"/>
          <w:szCs w:val="36"/>
          <w:lang w:eastAsia="fr-FR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t>un garçon – gronder – découragé – un genou</w:t>
      </w:r>
    </w:p>
    <w:p w:rsidR="00F034A4" w:rsidRDefault="00F034A4" w:rsidP="00451E40">
      <w:pPr>
        <w:spacing w:after="120"/>
        <w:rPr>
          <w:rFonts w:ascii="Arial" w:hAnsi="Arial" w:cs="Arial"/>
          <w:b/>
          <w:noProof/>
          <w:sz w:val="36"/>
          <w:szCs w:val="36"/>
          <w:lang w:eastAsia="fr-FR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t>Quel âge a Justine ?</w:t>
      </w:r>
    </w:p>
    <w:p w:rsidR="00A35AF8" w:rsidRDefault="00F034A4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Recopie les en écriture cursive :</w:t>
      </w:r>
    </w:p>
    <w:p w:rsidR="00A35AF8" w:rsidRDefault="00CC079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3" type="#_x0000_t32" style="position:absolute;margin-left:246.3pt;margin-top:21.05pt;width:0;height:178.5pt;z-index:251692032" o:connectortype="straight"/>
        </w:pict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19685</wp:posOffset>
            </wp:positionV>
            <wp:extent cx="506730" cy="666750"/>
            <wp:effectExtent l="19050" t="0" r="762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114935</wp:posOffset>
            </wp:positionV>
            <wp:extent cx="314960" cy="571500"/>
            <wp:effectExtent l="19050" t="0" r="889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CC079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5" style="position:absolute;margin-left:505.15pt;margin-top:3.2pt;width:40.15pt;height:130.5pt;z-index:251694080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4" style="position:absolute;margin-left:-63.8pt;margin-top:3.2pt;width:43.55pt;height:141pt;z-index:251693056" stroked="f"/>
        </w:pict>
      </w:r>
      <w:r w:rsidR="00F034A4">
        <w:rPr>
          <w:noProof/>
          <w:sz w:val="28"/>
          <w:szCs w:val="28"/>
          <w:u w:val="single"/>
          <w:lang w:eastAsia="fr-FR"/>
        </w:rPr>
        <w:pict>
          <v:rect id="_x0000_s1071" style="position:absolute;margin-left:-40.2pt;margin-top:20.2pt;width:572.9pt;height:8.5pt;z-index:251687936"/>
        </w:pict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F034A4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2" style="position:absolute;margin-left:-40.2pt;margin-top:15.9pt;width:572.9pt;height:8.5pt;z-index:251688960"/>
        </w:pict>
      </w:r>
    </w:p>
    <w:p w:rsidR="00A35AF8" w:rsidRDefault="00F034A4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0" style="position:absolute;margin-left:-40.2pt;margin-top:38.7pt;width:572.9pt;height:8.5pt;z-index:251686912"/>
        </w:pict>
      </w:r>
    </w:p>
    <w:sectPr w:rsidR="00A35AF8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05B07"/>
    <w:rsid w:val="002112FF"/>
    <w:rsid w:val="0021533C"/>
    <w:rsid w:val="00222333"/>
    <w:rsid w:val="00230AE0"/>
    <w:rsid w:val="002534C6"/>
    <w:rsid w:val="002800B4"/>
    <w:rsid w:val="002A4E1E"/>
    <w:rsid w:val="002C6E6F"/>
    <w:rsid w:val="002C7109"/>
    <w:rsid w:val="002D6B09"/>
    <w:rsid w:val="002E6B21"/>
    <w:rsid w:val="00304F84"/>
    <w:rsid w:val="00314585"/>
    <w:rsid w:val="00322199"/>
    <w:rsid w:val="00324A13"/>
    <w:rsid w:val="00344A48"/>
    <w:rsid w:val="00351262"/>
    <w:rsid w:val="0038610D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23E0"/>
    <w:rsid w:val="0042683D"/>
    <w:rsid w:val="00431FAF"/>
    <w:rsid w:val="0043622B"/>
    <w:rsid w:val="004414FB"/>
    <w:rsid w:val="00445462"/>
    <w:rsid w:val="00451E40"/>
    <w:rsid w:val="0049320C"/>
    <w:rsid w:val="0049360B"/>
    <w:rsid w:val="004B1668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53B48"/>
    <w:rsid w:val="005735B6"/>
    <w:rsid w:val="00576B9C"/>
    <w:rsid w:val="0058237E"/>
    <w:rsid w:val="00594AD8"/>
    <w:rsid w:val="005A7E90"/>
    <w:rsid w:val="005B6E1B"/>
    <w:rsid w:val="005C43B3"/>
    <w:rsid w:val="005D145E"/>
    <w:rsid w:val="005F3816"/>
    <w:rsid w:val="00605247"/>
    <w:rsid w:val="00614495"/>
    <w:rsid w:val="00627C8F"/>
    <w:rsid w:val="00681D5E"/>
    <w:rsid w:val="006838EE"/>
    <w:rsid w:val="00683FEC"/>
    <w:rsid w:val="006A05A7"/>
    <w:rsid w:val="006C4818"/>
    <w:rsid w:val="006D16C6"/>
    <w:rsid w:val="006E127A"/>
    <w:rsid w:val="006E67D6"/>
    <w:rsid w:val="007014BB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2CE1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76E1B"/>
    <w:rsid w:val="00995FDB"/>
    <w:rsid w:val="009A73FD"/>
    <w:rsid w:val="009B06D5"/>
    <w:rsid w:val="009B585C"/>
    <w:rsid w:val="009B62CB"/>
    <w:rsid w:val="009B7258"/>
    <w:rsid w:val="009C17A5"/>
    <w:rsid w:val="009D12EB"/>
    <w:rsid w:val="009E1E8A"/>
    <w:rsid w:val="00A35AF8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196A"/>
    <w:rsid w:val="00B337EB"/>
    <w:rsid w:val="00B61AA5"/>
    <w:rsid w:val="00B64A6D"/>
    <w:rsid w:val="00B70132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CC0"/>
    <w:rsid w:val="00CC0799"/>
    <w:rsid w:val="00CC186C"/>
    <w:rsid w:val="00CC51ED"/>
    <w:rsid w:val="00D00A3F"/>
    <w:rsid w:val="00D03546"/>
    <w:rsid w:val="00D23721"/>
    <w:rsid w:val="00D23D1E"/>
    <w:rsid w:val="00D269A6"/>
    <w:rsid w:val="00D34330"/>
    <w:rsid w:val="00D34AFA"/>
    <w:rsid w:val="00D351F4"/>
    <w:rsid w:val="00D4000E"/>
    <w:rsid w:val="00D45002"/>
    <w:rsid w:val="00D514F7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04F1"/>
    <w:rsid w:val="00E53BEE"/>
    <w:rsid w:val="00E55727"/>
    <w:rsid w:val="00E61DD5"/>
    <w:rsid w:val="00E626E5"/>
    <w:rsid w:val="00E70FCB"/>
    <w:rsid w:val="00E878C1"/>
    <w:rsid w:val="00EA3F53"/>
    <w:rsid w:val="00EC2613"/>
    <w:rsid w:val="00ED51D5"/>
    <w:rsid w:val="00EE26AD"/>
    <w:rsid w:val="00EF2A4B"/>
    <w:rsid w:val="00F01983"/>
    <w:rsid w:val="00F034A4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5"/>
        <o:r id="V:Rule8" type="connector" idref="#_x0000_s1060"/>
        <o:r id="V:Rule9" type="connector" idref="#_x0000_s1061"/>
        <o:r id="V:Rule10" type="connector" idref="#_x0000_s1066"/>
        <o:r id="V:Rule11" type="connector" idref="#_x0000_s1068"/>
        <o:r id="V:Rule12" type="connector" idref="#_x0000_s1069"/>
        <o:r id="V:Rule14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6</cp:revision>
  <cp:lastPrinted>2016-01-13T11:40:00Z</cp:lastPrinted>
  <dcterms:created xsi:type="dcterms:W3CDTF">2017-03-09T16:44:00Z</dcterms:created>
  <dcterms:modified xsi:type="dcterms:W3CDTF">2017-03-09T17:12:00Z</dcterms:modified>
</cp:coreProperties>
</file>