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D1" w:rsidRDefault="00F4397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223520</wp:posOffset>
            </wp:positionV>
            <wp:extent cx="1352550" cy="1352550"/>
            <wp:effectExtent l="19050" t="0" r="0" b="0"/>
            <wp:wrapNone/>
            <wp:docPr id="4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833" w:rsidRPr="00813833"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-53.3pt;margin-top:-34.75pt;width:33.05pt;height:.05pt;z-index:251662336;mso-position-horizontal-relative:text;mso-position-vertical-relative:text" o:connectortype="straight">
            <v:stroke endarrow="block"/>
          </v:shape>
        </w:pict>
      </w:r>
      <w:r w:rsidR="00813833" w:rsidRPr="00813833">
        <w:rPr>
          <w:b/>
          <w:noProof/>
          <w:sz w:val="28"/>
          <w:szCs w:val="28"/>
          <w:lang w:eastAsia="fr-FR"/>
        </w:rPr>
        <w:pict>
          <v:shape id="_x0000_s1060" type="#_x0000_t32" style="position:absolute;margin-left:-22.2pt;margin-top:-39.55pt;width:192.65pt;height:0;z-index:251660288;mso-position-horizontal-relative:text;mso-position-vertical-relative:text" o:connectortype="straight"/>
        </w:pict>
      </w:r>
      <w:r w:rsidR="00813833" w:rsidRPr="00813833">
        <w:rPr>
          <w:b/>
          <w:noProof/>
          <w:sz w:val="28"/>
          <w:szCs w:val="28"/>
          <w:lang w:eastAsia="fr-FR"/>
        </w:rPr>
        <w:pict>
          <v:shape id="_x0000_s1061" type="#_x0000_t32" style="position:absolute;margin-left:-22.2pt;margin-top:-30pt;width:192.65pt;height:0;z-index:251661312;mso-position-horizontal-relative:text;mso-position-vertical-relative:text" o:connectortype="straight"/>
        </w:pict>
      </w:r>
      <w:r w:rsidR="00813833" w:rsidRPr="00813833">
        <w:rPr>
          <w:b/>
          <w:noProof/>
          <w:sz w:val="28"/>
          <w:szCs w:val="28"/>
          <w:lang w:eastAsia="fr-FR"/>
        </w:rPr>
        <w:pict>
          <v:shape id="_x0000_s1065" type="#_x0000_t32" style="position:absolute;margin-left:-70.85pt;margin-top:-.8pt;width:609.1pt;height:0;z-index:251665408;mso-position-horizontal-relative:text;mso-position-vertical-relative:text" o:connectortype="straight" strokecolor="black [3213]" strokeweight="2.25pt"/>
        </w:pict>
      </w:r>
      <w:r w:rsidR="00813833" w:rsidRPr="00813833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65pt;margin-top:-59.15pt;width:161.5pt;height:58.35pt;z-index:251663360;mso-position-horizontal-relative:text;mso-position-vertical-relative:text">
            <v:textbox style="mso-next-textbox:#_x0000_s1063">
              <w:txbxContent>
                <w:p w:rsidR="002A4E1E" w:rsidRPr="005175E7" w:rsidRDefault="00F43972" w:rsidP="00523C4E">
                  <w:pPr>
                    <w:spacing w:before="120" w:after="0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Phonologie</w:t>
                  </w:r>
                </w:p>
              </w:txbxContent>
            </v:textbox>
          </v:shape>
        </w:pict>
      </w:r>
      <w:r w:rsidR="00813833" w:rsidRPr="00813833">
        <w:rPr>
          <w:b/>
          <w:noProof/>
          <w:sz w:val="28"/>
          <w:szCs w:val="28"/>
          <w:lang w:eastAsia="fr-FR"/>
        </w:rPr>
        <w:pict>
          <v:shape id="_x0000_s1064" type="#_x0000_t202" style="position:absolute;margin-left:180.2pt;margin-top:-59.15pt;width:153.7pt;height:58.35pt;z-index:251664384;mso-position-horizontal-relative:text;mso-position-vertical-relative:text">
            <v:textbox style="mso-next-textbox:#_x0000_s1064">
              <w:txbxContent>
                <w:p w:rsidR="002A4E1E" w:rsidRPr="00C34779" w:rsidRDefault="002A4E1E" w:rsidP="002A4E1E">
                  <w:pPr>
                    <w:spacing w:before="240"/>
                    <w:rPr>
                      <w:sz w:val="36"/>
                      <w:szCs w:val="36"/>
                    </w:rPr>
                  </w:pPr>
                  <w:r w:rsidRPr="00C34779">
                    <w:rPr>
                      <w:sz w:val="36"/>
                      <w:szCs w:val="36"/>
                    </w:rPr>
                    <w:t>Le </w:t>
                  </w:r>
                </w:p>
              </w:txbxContent>
            </v:textbox>
          </v:shape>
        </w:pict>
      </w:r>
      <w:r w:rsidR="00813833" w:rsidRPr="00813833"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-76.4pt;margin-top:-.45pt;width:609.1pt;height:0;z-index:251666432;mso-position-horizontal-relative:text;mso-position-vertical-relative:text" o:connectortype="straight" strokeweight="2.25pt"/>
        </w:pict>
      </w:r>
      <w:r w:rsidR="00F77F68" w:rsidRPr="00F77F68">
        <w:rPr>
          <w:noProof/>
          <w:sz w:val="28"/>
          <w:szCs w:val="28"/>
          <w:lang w:eastAsia="fr-FR"/>
        </w:rPr>
        <w:t>1-</w:t>
      </w:r>
      <w:r w:rsidR="00F77F68">
        <w:rPr>
          <w:noProof/>
          <w:sz w:val="28"/>
          <w:szCs w:val="28"/>
          <w:u w:val="single"/>
          <w:lang w:eastAsia="fr-FR"/>
        </w:rPr>
        <w:t xml:space="preserve"> </w:t>
      </w:r>
      <w:r>
        <w:rPr>
          <w:noProof/>
          <w:sz w:val="28"/>
          <w:szCs w:val="28"/>
          <w:u w:val="single"/>
          <w:lang w:eastAsia="fr-FR"/>
        </w:rPr>
        <w:t>Complète les mots avec le syllabe cu ou cou :</w:t>
      </w:r>
    </w:p>
    <w:p w:rsidR="00156147" w:rsidRDefault="00F4397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24765</wp:posOffset>
            </wp:positionV>
            <wp:extent cx="1142365" cy="857250"/>
            <wp:effectExtent l="19050" t="0" r="635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F4397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68" type="#_x0000_t32" style="position:absolute;margin-left:213.3pt;margin-top:11.75pt;width:78pt;height:36pt;z-index:251670528" o:connectortype="straight">
            <v:stroke endarrow="block"/>
          </v:shape>
        </w:pict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F4397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170815</wp:posOffset>
            </wp:positionV>
            <wp:extent cx="5924550" cy="685800"/>
            <wp:effectExtent l="1905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F4397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0" type="#_x0000_t32" style="position:absolute;margin-left:293.4pt;margin-top:7.6pt;width:28.35pt;height:0;z-index:251673600" o:connectortype="straight"/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69" type="#_x0000_t32" style="position:absolute;margin-left:73.8pt;margin-top:9.1pt;width:40.5pt;height:0;z-index:251672576" o:connectortype="straight"/>
        </w:pict>
      </w:r>
    </w:p>
    <w:p w:rsidR="00156147" w:rsidRDefault="00F4397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50165</wp:posOffset>
            </wp:positionV>
            <wp:extent cx="1028700" cy="952500"/>
            <wp:effectExtent l="19050" t="0" r="0" b="0"/>
            <wp:wrapNone/>
            <wp:docPr id="1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50165</wp:posOffset>
            </wp:positionV>
            <wp:extent cx="914400" cy="914400"/>
            <wp:effectExtent l="19050" t="0" r="0" b="0"/>
            <wp:wrapNone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F4397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4023360</wp:posOffset>
            </wp:positionH>
            <wp:positionV relativeFrom="paragraph">
              <wp:posOffset>22860</wp:posOffset>
            </wp:positionV>
            <wp:extent cx="1066800" cy="647700"/>
            <wp:effectExtent l="19050" t="0" r="0" b="0"/>
            <wp:wrapNone/>
            <wp:docPr id="15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F4397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280670</wp:posOffset>
            </wp:positionV>
            <wp:extent cx="5924550" cy="742950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F4397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3" type="#_x0000_t32" style="position:absolute;margin-left:361.4pt;margin-top:22.3pt;width:28.35pt;height:0;z-index:251676672" o:connectortype="straight"/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72" type="#_x0000_t32" style="position:absolute;margin-left:180.2pt;margin-top:22.3pt;width:40.5pt;height:0;z-index:251675648" o:connectortype="straight"/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71" type="#_x0000_t32" style="position:absolute;margin-left:45.3pt;margin-top:22.3pt;width:28.35pt;height:0;z-index:251674624" o:connectortype="straight"/>
        </w:pict>
      </w:r>
    </w:p>
    <w:p w:rsidR="00156147" w:rsidRDefault="00F4397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140970</wp:posOffset>
            </wp:positionV>
            <wp:extent cx="1447800" cy="876300"/>
            <wp:effectExtent l="19050" t="0" r="0" b="0"/>
            <wp:wrapNone/>
            <wp:docPr id="2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140970</wp:posOffset>
            </wp:positionV>
            <wp:extent cx="1028700" cy="1028700"/>
            <wp:effectExtent l="19050" t="0" r="0" b="0"/>
            <wp:wrapNone/>
            <wp:docPr id="1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F4397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96520</wp:posOffset>
            </wp:positionV>
            <wp:extent cx="5924550" cy="723900"/>
            <wp:effectExtent l="1905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2F7529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6" type="#_x0000_t32" style="position:absolute;margin-left:52.8pt;margin-top:18.95pt;width:40.5pt;height:0;z-index:251685888" o:connectortype="straight"/>
        </w:pict>
      </w:r>
      <w:r>
        <w:rPr>
          <w:noProof/>
          <w:sz w:val="28"/>
          <w:szCs w:val="28"/>
          <w:u w:val="single"/>
          <w:lang w:eastAsia="fr-FR"/>
        </w:rPr>
        <w:pict>
          <v:shape id="_x0000_s1075" type="#_x0000_t32" style="position:absolute;margin-left:333.9pt;margin-top:18.95pt;width:40.5pt;height:0;z-index:251684864" o:connectortype="straight"/>
        </w:pict>
      </w:r>
    </w:p>
    <w:p w:rsidR="00156147" w:rsidRDefault="00DE16A5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shape id="_x0000_s1078" type="#_x0000_t32" style="position:absolute;margin-left:-53.3pt;margin-top:10.3pt;width:609.1pt;height:0;z-index:251696128" o:connectortype="straight" strokeweight="2.25pt"/>
        </w:pict>
      </w:r>
    </w:p>
    <w:p w:rsidR="00156147" w:rsidRDefault="00E8799D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224155</wp:posOffset>
            </wp:positionV>
            <wp:extent cx="1028700" cy="914400"/>
            <wp:effectExtent l="19050" t="0" r="0" b="0"/>
            <wp:wrapNone/>
            <wp:docPr id="2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t>2- Complète avec la syllabe que ou qua</w:t>
      </w:r>
    </w:p>
    <w:p w:rsidR="00156147" w:rsidRDefault="00E8799D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106680</wp:posOffset>
            </wp:positionV>
            <wp:extent cx="1295400" cy="762000"/>
            <wp:effectExtent l="19050" t="0" r="0" b="0"/>
            <wp:wrapNone/>
            <wp:docPr id="3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2442210</wp:posOffset>
            </wp:positionH>
            <wp:positionV relativeFrom="paragraph">
              <wp:posOffset>-2540</wp:posOffset>
            </wp:positionV>
            <wp:extent cx="552450" cy="857250"/>
            <wp:effectExtent l="19050" t="0" r="0" b="0"/>
            <wp:wrapNone/>
            <wp:docPr id="3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E8799D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27305</wp:posOffset>
            </wp:positionV>
            <wp:extent cx="5924550" cy="1143000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p w:rsidR="00156147" w:rsidRDefault="00E8799D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259715</wp:posOffset>
            </wp:positionV>
            <wp:extent cx="1238250" cy="685800"/>
            <wp:effectExtent l="19050" t="0" r="0" b="0"/>
            <wp:wrapNone/>
            <wp:docPr id="3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107315</wp:posOffset>
            </wp:positionV>
            <wp:extent cx="1066800" cy="838200"/>
            <wp:effectExtent l="19050" t="0" r="0" b="0"/>
            <wp:wrapNone/>
            <wp:docPr id="36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E8799D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64770</wp:posOffset>
            </wp:positionV>
            <wp:extent cx="1333500" cy="590550"/>
            <wp:effectExtent l="19050" t="0" r="0" b="0"/>
            <wp:wrapNone/>
            <wp:docPr id="4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714F2" w:rsidP="00451E40">
      <w:pPr>
        <w:spacing w:after="120"/>
        <w:rPr>
          <w:noProof/>
          <w:sz w:val="28"/>
          <w:szCs w:val="28"/>
          <w:u w:val="single"/>
          <w:lang w:eastAsia="fr-FR"/>
        </w:rPr>
      </w:pPr>
      <w:r>
        <w:rPr>
          <w:noProof/>
          <w:sz w:val="28"/>
          <w:szCs w:val="28"/>
          <w:u w:val="single"/>
          <w:lang w:eastAsia="fr-FR"/>
        </w:rPr>
        <w:pict>
          <v:rect id="_x0000_s1077" style="position:absolute;margin-left:365.1pt;margin-top:22.3pt;width:40.1pt;height:7.15pt;z-index:251695104" stroked="f"/>
        </w:pict>
      </w:r>
      <w:r w:rsidR="00E8799D">
        <w:rPr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262255</wp:posOffset>
            </wp:positionV>
            <wp:extent cx="5924550" cy="1200150"/>
            <wp:effectExtent l="1905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147" w:rsidRDefault="00156147" w:rsidP="00451E40">
      <w:pPr>
        <w:spacing w:after="120"/>
        <w:rPr>
          <w:noProof/>
          <w:sz w:val="28"/>
          <w:szCs w:val="28"/>
          <w:u w:val="single"/>
          <w:lang w:eastAsia="fr-FR"/>
        </w:rPr>
      </w:pPr>
    </w:p>
    <w:sectPr w:rsidR="00156147" w:rsidSect="00827D73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838EE"/>
    <w:rsid w:val="00002A99"/>
    <w:rsid w:val="00016DB1"/>
    <w:rsid w:val="00026124"/>
    <w:rsid w:val="00026463"/>
    <w:rsid w:val="00075CFB"/>
    <w:rsid w:val="000861BA"/>
    <w:rsid w:val="00086A80"/>
    <w:rsid w:val="00093652"/>
    <w:rsid w:val="00095D72"/>
    <w:rsid w:val="000A6462"/>
    <w:rsid w:val="000B009B"/>
    <w:rsid w:val="000F0C68"/>
    <w:rsid w:val="000F44F1"/>
    <w:rsid w:val="000F5D3A"/>
    <w:rsid w:val="001173CB"/>
    <w:rsid w:val="00124A30"/>
    <w:rsid w:val="0012771E"/>
    <w:rsid w:val="00140513"/>
    <w:rsid w:val="00151E8B"/>
    <w:rsid w:val="00156147"/>
    <w:rsid w:val="001714F2"/>
    <w:rsid w:val="00172C51"/>
    <w:rsid w:val="00176942"/>
    <w:rsid w:val="0017730D"/>
    <w:rsid w:val="001778D7"/>
    <w:rsid w:val="00177C92"/>
    <w:rsid w:val="00185D26"/>
    <w:rsid w:val="00192DC2"/>
    <w:rsid w:val="001A59A9"/>
    <w:rsid w:val="001C0141"/>
    <w:rsid w:val="001D438A"/>
    <w:rsid w:val="001F296E"/>
    <w:rsid w:val="00205B07"/>
    <w:rsid w:val="002112FF"/>
    <w:rsid w:val="0021533C"/>
    <w:rsid w:val="00222333"/>
    <w:rsid w:val="00230AE0"/>
    <w:rsid w:val="002534C6"/>
    <w:rsid w:val="002800B4"/>
    <w:rsid w:val="002A4E1E"/>
    <w:rsid w:val="002C6E6F"/>
    <w:rsid w:val="002C7109"/>
    <w:rsid w:val="002D6B09"/>
    <w:rsid w:val="002E6B21"/>
    <w:rsid w:val="002F7529"/>
    <w:rsid w:val="00304F84"/>
    <w:rsid w:val="00314585"/>
    <w:rsid w:val="00322199"/>
    <w:rsid w:val="00324A13"/>
    <w:rsid w:val="00344A48"/>
    <w:rsid w:val="00351262"/>
    <w:rsid w:val="0038463F"/>
    <w:rsid w:val="0039414B"/>
    <w:rsid w:val="003A602E"/>
    <w:rsid w:val="003A6467"/>
    <w:rsid w:val="003C066D"/>
    <w:rsid w:val="003C3418"/>
    <w:rsid w:val="003D2D29"/>
    <w:rsid w:val="003E013C"/>
    <w:rsid w:val="003E19CA"/>
    <w:rsid w:val="003F4C2F"/>
    <w:rsid w:val="003F558E"/>
    <w:rsid w:val="00412C1D"/>
    <w:rsid w:val="004158E2"/>
    <w:rsid w:val="004178A8"/>
    <w:rsid w:val="0042683D"/>
    <w:rsid w:val="00431FAF"/>
    <w:rsid w:val="0043622B"/>
    <w:rsid w:val="004414FB"/>
    <w:rsid w:val="00445462"/>
    <w:rsid w:val="00451E40"/>
    <w:rsid w:val="0049320C"/>
    <w:rsid w:val="0049360B"/>
    <w:rsid w:val="004B1668"/>
    <w:rsid w:val="004E7CF1"/>
    <w:rsid w:val="004F02C3"/>
    <w:rsid w:val="005175E7"/>
    <w:rsid w:val="00520308"/>
    <w:rsid w:val="005206D3"/>
    <w:rsid w:val="00523C4E"/>
    <w:rsid w:val="00526779"/>
    <w:rsid w:val="00553B48"/>
    <w:rsid w:val="005735B6"/>
    <w:rsid w:val="00576B9C"/>
    <w:rsid w:val="0058237E"/>
    <w:rsid w:val="00594AD8"/>
    <w:rsid w:val="005B6E1B"/>
    <w:rsid w:val="005C43B3"/>
    <w:rsid w:val="005D145E"/>
    <w:rsid w:val="005F3816"/>
    <w:rsid w:val="00605247"/>
    <w:rsid w:val="00627C8F"/>
    <w:rsid w:val="00681D5E"/>
    <w:rsid w:val="006838EE"/>
    <w:rsid w:val="00683FEC"/>
    <w:rsid w:val="006A05A7"/>
    <w:rsid w:val="006C4818"/>
    <w:rsid w:val="006D16C6"/>
    <w:rsid w:val="006E127A"/>
    <w:rsid w:val="006E67D6"/>
    <w:rsid w:val="007014BB"/>
    <w:rsid w:val="00751984"/>
    <w:rsid w:val="0075515E"/>
    <w:rsid w:val="00755767"/>
    <w:rsid w:val="00777283"/>
    <w:rsid w:val="007A4238"/>
    <w:rsid w:val="007F431E"/>
    <w:rsid w:val="00802F2A"/>
    <w:rsid w:val="00804D68"/>
    <w:rsid w:val="00805338"/>
    <w:rsid w:val="00813833"/>
    <w:rsid w:val="00824680"/>
    <w:rsid w:val="00827D73"/>
    <w:rsid w:val="00832B40"/>
    <w:rsid w:val="00841A61"/>
    <w:rsid w:val="00842B46"/>
    <w:rsid w:val="008A1827"/>
    <w:rsid w:val="008B13D1"/>
    <w:rsid w:val="0090317A"/>
    <w:rsid w:val="00907035"/>
    <w:rsid w:val="00920677"/>
    <w:rsid w:val="0092174A"/>
    <w:rsid w:val="009312E1"/>
    <w:rsid w:val="00940EAF"/>
    <w:rsid w:val="00945B13"/>
    <w:rsid w:val="00976E1B"/>
    <w:rsid w:val="00995FDB"/>
    <w:rsid w:val="009A73FD"/>
    <w:rsid w:val="009B06D5"/>
    <w:rsid w:val="009B585C"/>
    <w:rsid w:val="009B62CB"/>
    <w:rsid w:val="009B7258"/>
    <w:rsid w:val="009C17A5"/>
    <w:rsid w:val="009D12EB"/>
    <w:rsid w:val="009E1E8A"/>
    <w:rsid w:val="00A41289"/>
    <w:rsid w:val="00A628A7"/>
    <w:rsid w:val="00A75ED8"/>
    <w:rsid w:val="00A76F5D"/>
    <w:rsid w:val="00A77BBA"/>
    <w:rsid w:val="00A842D4"/>
    <w:rsid w:val="00AC35C1"/>
    <w:rsid w:val="00AC7FB4"/>
    <w:rsid w:val="00AF0657"/>
    <w:rsid w:val="00AF1866"/>
    <w:rsid w:val="00AF4789"/>
    <w:rsid w:val="00AF692D"/>
    <w:rsid w:val="00B10EDA"/>
    <w:rsid w:val="00B16B8B"/>
    <w:rsid w:val="00B3196A"/>
    <w:rsid w:val="00B337EB"/>
    <w:rsid w:val="00B61AA5"/>
    <w:rsid w:val="00B64A6D"/>
    <w:rsid w:val="00B963E4"/>
    <w:rsid w:val="00B9657E"/>
    <w:rsid w:val="00BB7DD3"/>
    <w:rsid w:val="00BD2030"/>
    <w:rsid w:val="00BE019F"/>
    <w:rsid w:val="00BE6CDE"/>
    <w:rsid w:val="00BF5BB5"/>
    <w:rsid w:val="00C04C8F"/>
    <w:rsid w:val="00C26B92"/>
    <w:rsid w:val="00C34779"/>
    <w:rsid w:val="00C37BFC"/>
    <w:rsid w:val="00C41FBB"/>
    <w:rsid w:val="00C42766"/>
    <w:rsid w:val="00C5700C"/>
    <w:rsid w:val="00C57EB0"/>
    <w:rsid w:val="00C80B0A"/>
    <w:rsid w:val="00C824BB"/>
    <w:rsid w:val="00C878A6"/>
    <w:rsid w:val="00C90F9B"/>
    <w:rsid w:val="00C97CC0"/>
    <w:rsid w:val="00CC186C"/>
    <w:rsid w:val="00D00A3F"/>
    <w:rsid w:val="00D03546"/>
    <w:rsid w:val="00D23721"/>
    <w:rsid w:val="00D23D1E"/>
    <w:rsid w:val="00D269A6"/>
    <w:rsid w:val="00D34330"/>
    <w:rsid w:val="00D34AFA"/>
    <w:rsid w:val="00D351F4"/>
    <w:rsid w:val="00D45002"/>
    <w:rsid w:val="00D577B8"/>
    <w:rsid w:val="00D74562"/>
    <w:rsid w:val="00D77D04"/>
    <w:rsid w:val="00D911C9"/>
    <w:rsid w:val="00D93976"/>
    <w:rsid w:val="00DA310C"/>
    <w:rsid w:val="00DB1538"/>
    <w:rsid w:val="00DB6FC2"/>
    <w:rsid w:val="00DC2626"/>
    <w:rsid w:val="00DC44D2"/>
    <w:rsid w:val="00DE16A5"/>
    <w:rsid w:val="00DE55DC"/>
    <w:rsid w:val="00E014FF"/>
    <w:rsid w:val="00E30E1E"/>
    <w:rsid w:val="00E36566"/>
    <w:rsid w:val="00E372F1"/>
    <w:rsid w:val="00E40904"/>
    <w:rsid w:val="00E53BEE"/>
    <w:rsid w:val="00E61DD5"/>
    <w:rsid w:val="00E626E5"/>
    <w:rsid w:val="00E70FCB"/>
    <w:rsid w:val="00E878C1"/>
    <w:rsid w:val="00E8799D"/>
    <w:rsid w:val="00EA3F53"/>
    <w:rsid w:val="00EC2613"/>
    <w:rsid w:val="00ED51D5"/>
    <w:rsid w:val="00EE26AD"/>
    <w:rsid w:val="00EF2A4B"/>
    <w:rsid w:val="00F01983"/>
    <w:rsid w:val="00F0752A"/>
    <w:rsid w:val="00F079D1"/>
    <w:rsid w:val="00F1015A"/>
    <w:rsid w:val="00F25389"/>
    <w:rsid w:val="00F415C6"/>
    <w:rsid w:val="00F43058"/>
    <w:rsid w:val="00F43972"/>
    <w:rsid w:val="00F51D40"/>
    <w:rsid w:val="00F55D54"/>
    <w:rsid w:val="00F56AC2"/>
    <w:rsid w:val="00F76E02"/>
    <w:rsid w:val="00F77F68"/>
    <w:rsid w:val="00F828DA"/>
    <w:rsid w:val="00F949E3"/>
    <w:rsid w:val="00F97AC9"/>
    <w:rsid w:val="00FB0125"/>
    <w:rsid w:val="00FB0573"/>
    <w:rsid w:val="00FB2908"/>
    <w:rsid w:val="00FB710D"/>
    <w:rsid w:val="00FC6E0D"/>
    <w:rsid w:val="00FE258B"/>
    <w:rsid w:val="00FE2755"/>
    <w:rsid w:val="00F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ffc,#6ff"/>
      <o:colormenu v:ext="edit" fillcolor="none" strokecolor="none"/>
    </o:shapedefaults>
    <o:shapelayout v:ext="edit">
      <o:idmap v:ext="edit" data="1"/>
      <o:rules v:ext="edit">
        <o:r id="V:Rule6" type="connector" idref="#_x0000_s1062"/>
        <o:r id="V:Rule7" type="connector" idref="#_x0000_s1065"/>
        <o:r id="V:Rule8" type="connector" idref="#_x0000_s1066"/>
        <o:r id="V:Rule9" type="connector" idref="#_x0000_s1060"/>
        <o:r id="V:Rule10" type="connector" idref="#_x0000_s1061"/>
        <o:r id="V:Rule12" type="connector" idref="#_x0000_s1068"/>
        <o:r id="V:Rule14" type="connector" idref="#_x0000_s1069"/>
        <o:r id="V:Rule15" type="connector" idref="#_x0000_s1070"/>
        <o:r id="V:Rule16" type="connector" idref="#_x0000_s1071"/>
        <o:r id="V:Rule17" type="connector" idref="#_x0000_s1072"/>
        <o:r id="V:Rule18" type="connector" idref="#_x0000_s1073"/>
        <o:r id="V:Rule20" type="connector" idref="#_x0000_s1075"/>
        <o:r id="V:Rule21" type="connector" idref="#_x0000_s1076"/>
        <o:r id="V:Rule22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477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77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34A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6</cp:revision>
  <cp:lastPrinted>2017-01-29T11:48:00Z</cp:lastPrinted>
  <dcterms:created xsi:type="dcterms:W3CDTF">2017-01-29T11:26:00Z</dcterms:created>
  <dcterms:modified xsi:type="dcterms:W3CDTF">2017-01-29T11:49:00Z</dcterms:modified>
</cp:coreProperties>
</file>