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AC" w:rsidRDefault="007F718F">
      <w:r>
        <w:t>_____________________________________________</w:t>
      </w:r>
    </w:p>
    <w:p w:rsidR="007F718F" w:rsidRDefault="007F718F">
      <w:r>
        <w:t>_____________________________________________</w:t>
      </w:r>
    </w:p>
    <w:p w:rsidR="007F718F" w:rsidRDefault="007F718F"/>
    <w:tbl>
      <w:tblPr>
        <w:tblStyle w:val="Grilledutableau"/>
        <w:tblW w:w="0" w:type="auto"/>
        <w:tblLook w:val="04A0"/>
      </w:tblPr>
      <w:tblGrid>
        <w:gridCol w:w="6374"/>
        <w:gridCol w:w="2126"/>
        <w:gridCol w:w="1956"/>
      </w:tblGrid>
      <w:tr w:rsidR="007F718F" w:rsidTr="007F718F">
        <w:tc>
          <w:tcPr>
            <w:tcW w:w="6374" w:type="dxa"/>
          </w:tcPr>
          <w:p w:rsidR="007F718F" w:rsidRDefault="007F71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Domaine : se préparer à apprendre à lire et à écrire</w:t>
            </w:r>
          </w:p>
          <w:p w:rsidR="007F718F" w:rsidRDefault="007F71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Compétence</w:t>
            </w:r>
            <w:r w:rsidR="00F959DD">
              <w:rPr>
                <w:rFonts w:ascii="Comic Sans MS" w:hAnsi="Comic Sans MS"/>
              </w:rPr>
              <w:t> : identifier des mots à l’aide d’un lexique.</w:t>
            </w:r>
          </w:p>
          <w:p w:rsidR="007F718F" w:rsidRPr="007F718F" w:rsidRDefault="007F718F" w:rsidP="00F959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Consigne : </w:t>
            </w:r>
            <w:r w:rsidR="00F959DD">
              <w:rPr>
                <w:rFonts w:ascii="Comic Sans MS" w:hAnsi="Comic Sans MS"/>
              </w:rPr>
              <w:t>Colle les mots sous les dessins</w:t>
            </w:r>
            <w:r w:rsidR="00381C17">
              <w:rPr>
                <w:rFonts w:ascii="Comic Sans MS" w:hAnsi="Comic Sans MS"/>
              </w:rPr>
              <w:t>.</w:t>
            </w:r>
          </w:p>
        </w:tc>
        <w:tc>
          <w:tcPr>
            <w:tcW w:w="2126" w:type="dxa"/>
          </w:tcPr>
          <w:p w:rsidR="007F718F" w:rsidRDefault="007F718F">
            <w:r>
              <w:t>Date :</w:t>
            </w:r>
          </w:p>
        </w:tc>
        <w:tc>
          <w:tcPr>
            <w:tcW w:w="1956" w:type="dxa"/>
          </w:tcPr>
          <w:p w:rsidR="007F718F" w:rsidRDefault="007F718F">
            <w:r>
              <w:t>Evaluation :</w:t>
            </w:r>
          </w:p>
        </w:tc>
      </w:tr>
    </w:tbl>
    <w:p w:rsidR="007F718F" w:rsidRDefault="003560E9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3pt;margin-top:1.05pt;width:1.1pt;height:694.25pt;flip:x;z-index:251666432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028" type="#_x0000_t32" style="position:absolute;margin-left:160.8pt;margin-top:1.05pt;width:0;height:694.25pt;z-index:251665408;mso-position-horizontal-relative:text;mso-position-vertical-relative:text" o:connectortype="straight"/>
        </w:pict>
      </w:r>
      <w:r w:rsidR="00A9256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127635</wp:posOffset>
            </wp:positionV>
            <wp:extent cx="1800225" cy="2400300"/>
            <wp:effectExtent l="19050" t="0" r="9525" b="0"/>
            <wp:wrapNone/>
            <wp:docPr id="2" name="Image 1" descr="IMG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7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56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127635</wp:posOffset>
            </wp:positionV>
            <wp:extent cx="1800225" cy="2400300"/>
            <wp:effectExtent l="19050" t="0" r="9525" b="0"/>
            <wp:wrapNone/>
            <wp:docPr id="3" name="Image 2" descr="IMG_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7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56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127635</wp:posOffset>
            </wp:positionV>
            <wp:extent cx="1800225" cy="2400300"/>
            <wp:effectExtent l="19050" t="0" r="9525" b="0"/>
            <wp:wrapNone/>
            <wp:docPr id="1" name="Image 0" descr="IMG_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18F" w:rsidRPr="00A37363" w:rsidRDefault="003560E9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shape id="_x0000_s1027" type="#_x0000_t32" style="position:absolute;margin-left:-34.95pt;margin-top:346.1pt;width:615.8pt;height:0;z-index:251664384" o:connectortype="straight"/>
        </w:pict>
      </w:r>
      <w:r w:rsidR="00A92563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4509135</wp:posOffset>
            </wp:positionV>
            <wp:extent cx="2171700" cy="1514475"/>
            <wp:effectExtent l="19050" t="0" r="0" b="0"/>
            <wp:wrapNone/>
            <wp:docPr id="6" name="Image 5" descr="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563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4509135</wp:posOffset>
            </wp:positionV>
            <wp:extent cx="1971675" cy="1971675"/>
            <wp:effectExtent l="19050" t="0" r="9525" b="0"/>
            <wp:wrapNone/>
            <wp:docPr id="5" name="Image 4" descr="éto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toil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563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4480560</wp:posOffset>
            </wp:positionV>
            <wp:extent cx="1800225" cy="2400300"/>
            <wp:effectExtent l="19050" t="0" r="9525" b="0"/>
            <wp:wrapNone/>
            <wp:docPr id="4" name="Image 3" descr="IMG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7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718F" w:rsidRPr="00A37363" w:rsidSect="007F7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F718F"/>
    <w:rsid w:val="00225380"/>
    <w:rsid w:val="003560E9"/>
    <w:rsid w:val="00381C17"/>
    <w:rsid w:val="00390040"/>
    <w:rsid w:val="007F718F"/>
    <w:rsid w:val="00897C3C"/>
    <w:rsid w:val="00A15498"/>
    <w:rsid w:val="00A37363"/>
    <w:rsid w:val="00A92563"/>
    <w:rsid w:val="00C1032D"/>
    <w:rsid w:val="00D06DB6"/>
    <w:rsid w:val="00DA37E0"/>
    <w:rsid w:val="00F9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Grangé</dc:creator>
  <cp:lastModifiedBy>PROPRIETAIRE</cp:lastModifiedBy>
  <cp:revision>4</cp:revision>
  <cp:lastPrinted>2014-09-10T05:35:00Z</cp:lastPrinted>
  <dcterms:created xsi:type="dcterms:W3CDTF">2015-01-31T18:45:00Z</dcterms:created>
  <dcterms:modified xsi:type="dcterms:W3CDTF">2015-01-31T18:52:00Z</dcterms:modified>
</cp:coreProperties>
</file>