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0E" w:rsidRDefault="009F23F2">
      <w:r>
        <w:t>Mesdames et Messieurs, chers collègues, chers amis</w:t>
      </w:r>
    </w:p>
    <w:p w:rsidR="009F23F2" w:rsidRDefault="009F23F2">
      <w:r>
        <w:t>J’ai ce soir la lourde tâche d’ouvrir cette belle réunion</w:t>
      </w:r>
      <w:r w:rsidR="009B13E8">
        <w:t xml:space="preserve"> de lancement de campagne</w:t>
      </w:r>
      <w:r w:rsidR="00821415">
        <w:t>,</w:t>
      </w:r>
      <w:r>
        <w:t xml:space="preserve"> </w:t>
      </w:r>
      <w:r w:rsidR="00821415">
        <w:t>lourde tâche car je dois parler</w:t>
      </w:r>
      <w:r>
        <w:t xml:space="preserve"> au nom des 4 indépendants de la liste </w:t>
      </w:r>
      <w:r w:rsidR="00821415">
        <w:t>« </w:t>
      </w:r>
      <w:r>
        <w:t>Saintes Passionnément</w:t>
      </w:r>
      <w:r w:rsidR="00821415">
        <w:t> »</w:t>
      </w:r>
      <w:r>
        <w:t xml:space="preserve">, les </w:t>
      </w:r>
      <w:r w:rsidR="00F26341">
        <w:t>4</w:t>
      </w:r>
      <w:r>
        <w:t xml:space="preserve"> personnes qui ne possèdent pas de carte de parti politique (ce qui ne veut d’ailleurs pas dire qu’ils n’en ont jamais eu, je suis bien placé pour le savoir…).</w:t>
      </w:r>
    </w:p>
    <w:p w:rsidR="009F23F2" w:rsidRDefault="009F23F2">
      <w:r>
        <w:t xml:space="preserve">Je note </w:t>
      </w:r>
      <w:r w:rsidR="00F26341">
        <w:t>déjà</w:t>
      </w:r>
      <w:r>
        <w:t xml:space="preserve"> que sur les 35 de la liste </w:t>
      </w:r>
      <w:r w:rsidR="00821415">
        <w:t xml:space="preserve">« Saintes Passionnément » </w:t>
      </w:r>
      <w:r>
        <w:t>il y a 2 BARON (</w:t>
      </w:r>
      <w:proofErr w:type="spellStart"/>
      <w:r>
        <w:t>thierry</w:t>
      </w:r>
      <w:proofErr w:type="spellEnd"/>
      <w:r>
        <w:t xml:space="preserve"> et </w:t>
      </w:r>
      <w:proofErr w:type="spellStart"/>
      <w:r>
        <w:t>jérôme</w:t>
      </w:r>
      <w:proofErr w:type="spellEnd"/>
      <w:r>
        <w:t>) et ces 2 là font parti des 4 non encartés, de là à dire que les BARON sont plus indépendants que la moyenne, il y a un pas que je vous laisse franchir.</w:t>
      </w:r>
    </w:p>
    <w:p w:rsidR="00241B49" w:rsidRDefault="009F23F2">
      <w:r>
        <w:t xml:space="preserve">Avec </w:t>
      </w:r>
      <w:proofErr w:type="spellStart"/>
      <w:r w:rsidR="005D6B2D">
        <w:t>Hamida</w:t>
      </w:r>
      <w:proofErr w:type="spellEnd"/>
      <w:r w:rsidR="005D6B2D">
        <w:t xml:space="preserve">, Martine </w:t>
      </w:r>
      <w:r>
        <w:t xml:space="preserve">et Thierry, nous revendiquons c’est vrai une certaine indépendance, mais clairement dans le respect des valeurs de gauche. </w:t>
      </w:r>
      <w:r w:rsidR="00821415">
        <w:t>Nous sommes des « divers gauche ».</w:t>
      </w:r>
    </w:p>
    <w:p w:rsidR="009F23F2" w:rsidRDefault="009F23F2">
      <w:r>
        <w:t xml:space="preserve">En </w:t>
      </w:r>
      <w:r w:rsidR="007F71FF">
        <w:t>effet</w:t>
      </w:r>
      <w:r>
        <w:t xml:space="preserve">, nous souhaitons soutenir ce qu’il y a </w:t>
      </w:r>
      <w:r w:rsidR="00821415">
        <w:t>de mieux dans l</w:t>
      </w:r>
      <w:r>
        <w:t>es différents partis, sans exclusive,</w:t>
      </w:r>
      <w:r w:rsidR="00821415">
        <w:t xml:space="preserve"> mais surtout</w:t>
      </w:r>
      <w:r w:rsidR="00401470">
        <w:t>,</w:t>
      </w:r>
      <w:r>
        <w:t xml:space="preserve"> au-delà des organisations</w:t>
      </w:r>
      <w:r w:rsidR="00821415">
        <w:t>,</w:t>
      </w:r>
      <w:r>
        <w:t xml:space="preserve"> nous croyons </w:t>
      </w:r>
      <w:r w:rsidR="00401470">
        <w:t xml:space="preserve">que  l’Homme </w:t>
      </w:r>
      <w:r w:rsidR="004E7E7D">
        <w:t>a toutes les clés en main pour</w:t>
      </w:r>
      <w:r>
        <w:t xml:space="preserve"> améliorer la société.</w:t>
      </w:r>
    </w:p>
    <w:p w:rsidR="009F23F2" w:rsidRDefault="009F23F2">
      <w:r>
        <w:t>Nos actions s’inscrivent pour la Liberté, l’Egalité et la Fraternité, notre devise républicaine ciment de notre société.</w:t>
      </w:r>
    </w:p>
    <w:p w:rsidR="00750B41" w:rsidRDefault="00401470">
      <w:r>
        <w:t>B</w:t>
      </w:r>
      <w:r w:rsidR="009F23F2">
        <w:t>ien sûr</w:t>
      </w:r>
      <w:r>
        <w:t>,</w:t>
      </w:r>
      <w:r w:rsidR="009F23F2">
        <w:t xml:space="preserve"> nous ne sommes absolument pas représentatifs de quoi que se soit, </w:t>
      </w:r>
      <w:r w:rsidR="00BC6A8A">
        <w:t xml:space="preserve">de la </w:t>
      </w:r>
      <w:r w:rsidR="00633872">
        <w:t>« </w:t>
      </w:r>
      <w:r w:rsidR="00BC6A8A">
        <w:t>Société Civile</w:t>
      </w:r>
      <w:r w:rsidR="00633872">
        <w:t> »</w:t>
      </w:r>
      <w:r w:rsidR="00BC6A8A">
        <w:t xml:space="preserve"> comme on dit, </w:t>
      </w:r>
      <w:r w:rsidR="009F23F2">
        <w:t>nous ne représentons que nous-même</w:t>
      </w:r>
      <w:r w:rsidR="00241B49">
        <w:t>s</w:t>
      </w:r>
      <w:r w:rsidR="00750B41">
        <w:t> :</w:t>
      </w:r>
      <w:r w:rsidR="009F23F2">
        <w:t xml:space="preserve"> </w:t>
      </w:r>
      <w:r w:rsidR="00750B41">
        <w:t>une retraité</w:t>
      </w:r>
      <w:r w:rsidR="004E7E7D">
        <w:t>e</w:t>
      </w:r>
      <w:r w:rsidR="00750B41">
        <w:t xml:space="preserve"> à la vie bien remplie, une conseillère en insertion </w:t>
      </w:r>
      <w:r w:rsidR="004E7E7D">
        <w:t xml:space="preserve">qui tente de remettre le pied à l’étrier à des personnes en difficulté,  </w:t>
      </w:r>
      <w:r w:rsidR="00750B41">
        <w:t>un prof Directeur de SEGPA qui forme des jeunes en difficulté</w:t>
      </w:r>
      <w:r w:rsidR="004E7E7D">
        <w:t>,</w:t>
      </w:r>
      <w:r w:rsidR="00750B41">
        <w:t xml:space="preserve"> et qui est en plus Président de club qui forme les jeunes aux valeurs du sport, un </w:t>
      </w:r>
      <w:r w:rsidR="00633872">
        <w:t>ex ex-</w:t>
      </w:r>
      <w:r w:rsidR="00750B41">
        <w:t>saintai</w:t>
      </w:r>
      <w:r w:rsidR="00633872">
        <w:t xml:space="preserve">s spécialiste des collectivités, du développement local et </w:t>
      </w:r>
      <w:r w:rsidR="00750B41">
        <w:t>de l’envi</w:t>
      </w:r>
      <w:r w:rsidR="00633872">
        <w:t xml:space="preserve">ronnement profondément attaché à une </w:t>
      </w:r>
      <w:r w:rsidR="00750B41">
        <w:t>ville</w:t>
      </w:r>
      <w:r w:rsidR="00BC6A8A">
        <w:t xml:space="preserve"> </w:t>
      </w:r>
      <w:r w:rsidR="00633872">
        <w:t xml:space="preserve">dont son père fût le maire durant 24 ans, </w:t>
      </w:r>
      <w:r w:rsidR="00BC6A8A">
        <w:t>et désireux de l’aider</w:t>
      </w:r>
      <w:r w:rsidR="004E7E7D">
        <w:t>.</w:t>
      </w:r>
    </w:p>
    <w:p w:rsidR="009F23F2" w:rsidRDefault="00750B41">
      <w:r>
        <w:t>M</w:t>
      </w:r>
      <w:r w:rsidR="009F23F2">
        <w:t>ais notre présence sur la liste conduite par Isabelle pour les prochaines municipales signifie quand même une chose essentielle :</w:t>
      </w:r>
    </w:p>
    <w:p w:rsidR="009F23F2" w:rsidRDefault="009F23F2">
      <w:r>
        <w:t>Cela prouve l’ouverture d’esprit d’Isabelle qui, justement au-delà des partis amis, sait juger les qualités intrinsèques d’hommes et de femmes, et sait leur faire confiance pour la seconder dans ses challenges.</w:t>
      </w:r>
    </w:p>
    <w:p w:rsidR="009F23F2" w:rsidRDefault="0081562E">
      <w:r>
        <w:t>Et quelle compétition ce qui nous attend, certains disent combat mais je n’aime pas trop ce terme un peu guerrier.</w:t>
      </w:r>
    </w:p>
    <w:p w:rsidR="00241B49" w:rsidRDefault="0081562E">
      <w:r>
        <w:t>Compétit</w:t>
      </w:r>
      <w:r w:rsidR="00633872">
        <w:t>ion à relever, combat à livrer : A</w:t>
      </w:r>
      <w:r>
        <w:t>vec toi Isabelle</w:t>
      </w:r>
      <w:r w:rsidR="00633872">
        <w:t>,</w:t>
      </w:r>
      <w:r>
        <w:t xml:space="preserve"> il restera digne, respectueux des valeurs humaines et sur le plan des idées, c’</w:t>
      </w:r>
      <w:r w:rsidR="00241B49">
        <w:t>est</w:t>
      </w:r>
      <w:r w:rsidR="00401470">
        <w:t xml:space="preserve"> ce qui nous plait</w:t>
      </w:r>
      <w:r w:rsidR="00241B49">
        <w:t>.</w:t>
      </w:r>
    </w:p>
    <w:p w:rsidR="00750B41" w:rsidRDefault="00F26341">
      <w:r>
        <w:t>Mais p</w:t>
      </w:r>
      <w:r w:rsidR="00750B41">
        <w:t>ourquoi partons-nous avec toi Isabelle ? Si je disais c’est parce qu’</w:t>
      </w:r>
      <w:r>
        <w:t> « </w:t>
      </w:r>
      <w:r w:rsidR="00750B41">
        <w:t>Isabelle a les yeux bleu, les yeux bleu Isabelle a</w:t>
      </w:r>
      <w:r>
        <w:t> »</w:t>
      </w:r>
      <w:r w:rsidR="00750B41">
        <w:t>, ça serait un peu léger !</w:t>
      </w:r>
      <w:r w:rsidR="004E7E7D">
        <w:t xml:space="preserve"> (on a </w:t>
      </w:r>
      <w:r>
        <w:t>déjà du</w:t>
      </w:r>
      <w:r w:rsidR="004E7E7D">
        <w:t xml:space="preserve"> te la faire celle là, moi c’est la première fois)</w:t>
      </w:r>
    </w:p>
    <w:p w:rsidR="00241B49" w:rsidRDefault="00750B41">
      <w:r>
        <w:t>Non sérieusement t</w:t>
      </w:r>
      <w:r w:rsidR="0081562E">
        <w:t xml:space="preserve">u </w:t>
      </w:r>
      <w:r w:rsidR="00241B49">
        <w:t>as su constituer autour de toi une équipe jeune, dynamique, soudée, compétente, solidaire autour de valeurs communes</w:t>
      </w:r>
      <w:r w:rsidR="00401470">
        <w:t>,</w:t>
      </w:r>
      <w:r w:rsidR="00241B49">
        <w:t xml:space="preserve"> et porteuse d’un projet ambitieux</w:t>
      </w:r>
      <w:r w:rsidR="00401470">
        <w:t> ;</w:t>
      </w:r>
      <w:r w:rsidR="00241B49">
        <w:t xml:space="preserve">  </w:t>
      </w:r>
    </w:p>
    <w:p w:rsidR="0081562E" w:rsidRDefault="00401470">
      <w:r>
        <w:lastRenderedPageBreak/>
        <w:t xml:space="preserve">Tu penses avant tout à nos concitoyens, tu </w:t>
      </w:r>
      <w:r w:rsidR="0081562E">
        <w:t xml:space="preserve">as une énergie impressionnante, tu as une vision pour Saintes et son </w:t>
      </w:r>
      <w:r w:rsidR="004E7E7D">
        <w:t>A</w:t>
      </w:r>
      <w:r w:rsidR="0081562E">
        <w:t>gglomération</w:t>
      </w:r>
      <w:r>
        <w:t>,  tu veux faire décoller Saintes vers les sommets</w:t>
      </w:r>
      <w:r w:rsidR="0081562E">
        <w:t>.</w:t>
      </w:r>
    </w:p>
    <w:p w:rsidR="0081562E" w:rsidRDefault="00401470">
      <w:r>
        <w:t>Nous sommes tous avec toi Isabelle, t</w:t>
      </w:r>
      <w:r w:rsidR="0081562E">
        <w:t xml:space="preserve">u </w:t>
      </w:r>
      <w:r w:rsidR="004E7E7D">
        <w:t>vas nous conduire à la victoire !</w:t>
      </w:r>
    </w:p>
    <w:p w:rsidR="00401470" w:rsidRDefault="00401470"/>
    <w:sectPr w:rsidR="00401470" w:rsidSect="004D3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23F2"/>
    <w:rsid w:val="00241B49"/>
    <w:rsid w:val="00350E1D"/>
    <w:rsid w:val="003A466E"/>
    <w:rsid w:val="00401470"/>
    <w:rsid w:val="004A0ADE"/>
    <w:rsid w:val="004D310E"/>
    <w:rsid w:val="004E7E7D"/>
    <w:rsid w:val="0058519A"/>
    <w:rsid w:val="005D6B2D"/>
    <w:rsid w:val="00633872"/>
    <w:rsid w:val="00750B41"/>
    <w:rsid w:val="007F71FF"/>
    <w:rsid w:val="0081562E"/>
    <w:rsid w:val="00821415"/>
    <w:rsid w:val="009B13E8"/>
    <w:rsid w:val="009F23F2"/>
    <w:rsid w:val="00BC6A8A"/>
    <w:rsid w:val="00E9384D"/>
    <w:rsid w:val="00F2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14</cp:revision>
  <dcterms:created xsi:type="dcterms:W3CDTF">2014-01-17T12:53:00Z</dcterms:created>
  <dcterms:modified xsi:type="dcterms:W3CDTF">2014-01-19T09:24:00Z</dcterms:modified>
</cp:coreProperties>
</file>