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0" w:rsidRPr="005B23D9" w:rsidRDefault="005975A0" w:rsidP="005B23D9">
      <w:pPr>
        <w:shd w:val="clear" w:color="auto" w:fill="FFFFFF"/>
        <w:spacing w:after="240" w:line="240" w:lineRule="auto"/>
        <w:contextualSpacing/>
        <w:jc w:val="center"/>
        <w:rPr>
          <w:rFonts w:asciiTheme="majorHAnsi" w:eastAsia="Times New Roman" w:hAnsiTheme="majorHAnsi" w:cs="Arial"/>
          <w:b/>
          <w:color w:val="333333"/>
          <w:sz w:val="20"/>
          <w:szCs w:val="20"/>
          <w:lang w:eastAsia="es-CO"/>
        </w:rPr>
      </w:pPr>
      <w:bookmarkStart w:id="0" w:name="_GoBack"/>
      <w:bookmarkEnd w:id="0"/>
      <w:r w:rsidRPr="005B23D9">
        <w:rPr>
          <w:rFonts w:asciiTheme="majorHAnsi" w:eastAsia="Times New Roman" w:hAnsiTheme="majorHAnsi" w:cs="Arial"/>
          <w:b/>
          <w:color w:val="333333"/>
          <w:sz w:val="20"/>
          <w:szCs w:val="20"/>
          <w:lang w:eastAsia="es-CO"/>
        </w:rPr>
        <w:t>T I P O S   D E   D A T O S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El primer objetivo de un programa informático es el manejo de datos. Un dato es toda aquella información que se puede tratar en un programa informático.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En este artículo vamos a conocer los tipos de datos que podemos manejar programando en C.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Existen unos datos de entrada y unos datos de salida.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Los datos de entrada se manipulan en el programa produciendo unos datos de salida.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noProof/>
          <w:color w:val="333333"/>
          <w:sz w:val="20"/>
          <w:szCs w:val="20"/>
          <w:lang w:eastAsia="es-CO"/>
        </w:rPr>
        <w:drawing>
          <wp:inline distT="0" distB="0" distL="0" distR="0" wp14:anchorId="61EF043D" wp14:editId="29828E19">
            <wp:extent cx="5368925" cy="796925"/>
            <wp:effectExtent l="0" t="0" r="0" b="0"/>
            <wp:docPr id="1" name="Imagen 1" descr="http://recursostic.educacion.es/observatorio/web/images/upload/ccam0040/tipodato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ursostic.educacion.es/observatorio/web/images/upload/ccam0040/tipodato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Un dato dentro de un programa se caracteriza por llevar asociado un identificador, un tipo y un valor.</w:t>
      </w:r>
    </w:p>
    <w:p w:rsidR="005975A0" w:rsidRPr="005B23D9" w:rsidRDefault="005975A0" w:rsidP="005B23D9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Identificador: Nombre para referenciar al dato dentro del programa</w:t>
      </w:r>
    </w:p>
    <w:p w:rsidR="005975A0" w:rsidRPr="005B23D9" w:rsidRDefault="005975A0" w:rsidP="005B23D9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Tipo: el tipo de un dato determina el rango de valores que puede tomar el dato y su ocupación en memoria durante la ejecución del programa</w:t>
      </w:r>
    </w:p>
    <w:p w:rsidR="005975A0" w:rsidRPr="005975A0" w:rsidRDefault="005975A0" w:rsidP="005B23D9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Valor: Sera un elemento determinado dentro del rango de va</w:t>
      </w:r>
      <w:r w:rsidRPr="005B23D9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 xml:space="preserve">lores permitidos por el tipo de </w:t>
      </w: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dato definido.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Algunos ejemplos de datos son: la edad, el saldo de una cuenta bancaria, el nombre de una persona, la letra del piso de una dirección, etc.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A continuación vamos a describir los distintos tipos de datos que existen.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Theme="majorHAnsi" w:eastAsia="Times New Roman" w:hAnsiTheme="majorHAnsi" w:cs="Arial"/>
          <w:b/>
          <w:bCs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b/>
          <w:bCs/>
          <w:sz w:val="20"/>
          <w:szCs w:val="20"/>
          <w:bdr w:val="none" w:sz="0" w:space="0" w:color="auto" w:frame="1"/>
          <w:lang w:eastAsia="es-CO"/>
        </w:rPr>
        <w:t>TIPOS DE DATOS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Hay dos clases de tipos de datos: tipos fundamentales y tipos derivados.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Únicamente vamos a ver los tipos de datos fundamentales.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b/>
          <w:bCs/>
          <w:color w:val="333333"/>
          <w:sz w:val="20"/>
          <w:szCs w:val="20"/>
          <w:bdr w:val="none" w:sz="0" w:space="0" w:color="auto" w:frame="1"/>
          <w:lang w:eastAsia="es-CO"/>
        </w:rPr>
        <w:t>Tipo entero</w:t>
      </w: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: representa números enteros con o sin signo, que estarán compuestos por los dígitos del 0 al 9, pudiendo ser precedidos por los signos + o -.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Algunos ejemplo de datos enteros son: 0, 23, -176, -1, etc.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Para definir variables en C se antepone la palabra reservada del tipo al identificador de la variable. El tipo de datos entero se define en el lenguaje de programación C por la palabra reservada </w:t>
      </w:r>
      <w:proofErr w:type="spellStart"/>
      <w:r w:rsidRPr="005975A0">
        <w:rPr>
          <w:rFonts w:asciiTheme="majorHAnsi" w:eastAsia="Times New Roman" w:hAnsiTheme="majorHAnsi" w:cs="Arial"/>
          <w:i/>
          <w:iCs/>
          <w:color w:val="333333"/>
          <w:sz w:val="20"/>
          <w:szCs w:val="20"/>
          <w:bdr w:val="none" w:sz="0" w:space="0" w:color="auto" w:frame="1"/>
          <w:lang w:eastAsia="es-CO"/>
        </w:rPr>
        <w:t>int</w:t>
      </w:r>
      <w:proofErr w:type="spellEnd"/>
      <w:r w:rsidRPr="005975A0">
        <w:rPr>
          <w:rFonts w:asciiTheme="majorHAnsi" w:eastAsia="Times New Roman" w:hAnsiTheme="majorHAnsi" w:cs="Arial"/>
          <w:i/>
          <w:iCs/>
          <w:color w:val="333333"/>
          <w:sz w:val="20"/>
          <w:szCs w:val="20"/>
          <w:bdr w:val="none" w:sz="0" w:space="0" w:color="auto" w:frame="1"/>
          <w:lang w:eastAsia="es-CO"/>
        </w:rPr>
        <w:t>.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Para definir un tipo de dato en C se escribe lo siguiente: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int</w:t>
      </w:r>
      <w:proofErr w:type="spellEnd"/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</w:t>
      </w:r>
      <w:proofErr w:type="spell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nombre_variable</w:t>
      </w:r>
      <w:proofErr w:type="spell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= valor;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No es necesario que la variable tenga un valor predeterminado. Se puede definir sin asignarle ningún valor.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Si tenemos varios datos que son del mismo tipo, se pueden definir todas en la misma línea de código escribiendo un único </w:t>
      </w:r>
      <w:proofErr w:type="spellStart"/>
      <w:r w:rsidRPr="005975A0">
        <w:rPr>
          <w:rFonts w:asciiTheme="majorHAnsi" w:eastAsia="Times New Roman" w:hAnsiTheme="majorHAnsi" w:cs="Arial"/>
          <w:i/>
          <w:iCs/>
          <w:color w:val="333333"/>
          <w:sz w:val="20"/>
          <w:szCs w:val="20"/>
          <w:bdr w:val="none" w:sz="0" w:space="0" w:color="auto" w:frame="1"/>
          <w:lang w:eastAsia="es-CO"/>
        </w:rPr>
        <w:t>int</w:t>
      </w:r>
      <w:proofErr w:type="spellEnd"/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, separando el nombre de las variables por “,”. Una vez que se haya acabado de definir variables, se cierra la línea de código con “;”,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Por ejemplo</w:t>
      </w:r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: </w:t>
      </w:r>
      <w:proofErr w:type="spell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int</w:t>
      </w:r>
      <w:proofErr w:type="spell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edad = 24;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int</w:t>
      </w:r>
      <w:proofErr w:type="spellEnd"/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edad;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int</w:t>
      </w:r>
      <w:proofErr w:type="spellEnd"/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edad, </w:t>
      </w:r>
      <w:proofErr w:type="spell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num</w:t>
      </w:r>
      <w:proofErr w:type="spell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, contador;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b/>
          <w:bCs/>
          <w:color w:val="333333"/>
          <w:sz w:val="20"/>
          <w:szCs w:val="20"/>
          <w:bdr w:val="none" w:sz="0" w:space="0" w:color="auto" w:frame="1"/>
          <w:lang w:eastAsia="es-CO"/>
        </w:rPr>
        <w:t>Tipo real: </w:t>
      </w: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Se emplean para representar números reales (con decimales).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Para definir datos reales se antepone la palabra reservada </w:t>
      </w:r>
      <w:proofErr w:type="spellStart"/>
      <w:r w:rsidRPr="005975A0">
        <w:rPr>
          <w:rFonts w:asciiTheme="majorHAnsi" w:eastAsia="Times New Roman" w:hAnsiTheme="majorHAnsi" w:cs="Arial"/>
          <w:i/>
          <w:iCs/>
          <w:color w:val="333333"/>
          <w:sz w:val="20"/>
          <w:szCs w:val="20"/>
          <w:bdr w:val="none" w:sz="0" w:space="0" w:color="auto" w:frame="1"/>
          <w:lang w:eastAsia="es-CO"/>
        </w:rPr>
        <w:t>float</w:t>
      </w:r>
      <w:proofErr w:type="spellEnd"/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 al identificador de la variable.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float</w:t>
      </w:r>
      <w:proofErr w:type="spellEnd"/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identificador = valor;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Por ejemplo: </w:t>
      </w:r>
      <w:proofErr w:type="spell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float</w:t>
      </w:r>
      <w:proofErr w:type="spell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numero1, numero2;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float</w:t>
      </w:r>
      <w:proofErr w:type="spellEnd"/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numero3 = 123.43;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float</w:t>
      </w:r>
      <w:proofErr w:type="spellEnd"/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numero3;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b/>
          <w:bCs/>
          <w:color w:val="333333"/>
          <w:sz w:val="20"/>
          <w:szCs w:val="20"/>
          <w:bdr w:val="none" w:sz="0" w:space="0" w:color="auto" w:frame="1"/>
          <w:lang w:eastAsia="es-CO"/>
        </w:rPr>
        <w:t>Tipo carácter:</w:t>
      </w: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 Este tipo de datos se emplea para representar un carácter perteneciente a un determinado código utilizado por el ordenador (normalmente el código ASCII).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Para representar este tipo de dato se antepone la palabra reservada </w:t>
      </w:r>
      <w:proofErr w:type="spellStart"/>
      <w:r w:rsidRPr="005975A0">
        <w:rPr>
          <w:rFonts w:asciiTheme="majorHAnsi" w:eastAsia="Times New Roman" w:hAnsiTheme="majorHAnsi" w:cs="Arial"/>
          <w:i/>
          <w:iCs/>
          <w:color w:val="333333"/>
          <w:sz w:val="20"/>
          <w:szCs w:val="20"/>
          <w:bdr w:val="none" w:sz="0" w:space="0" w:color="auto" w:frame="1"/>
          <w:lang w:eastAsia="es-CO"/>
        </w:rPr>
        <w:t>char</w:t>
      </w:r>
      <w:proofErr w:type="spellEnd"/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 al identificador de la variable.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Char</w:t>
      </w:r>
      <w:proofErr w:type="spell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identificador = ‘valor’;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 xml:space="preserve">Una constante tipo </w:t>
      </w:r>
      <w:proofErr w:type="spellStart"/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char</w:t>
      </w:r>
      <w:proofErr w:type="spellEnd"/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 xml:space="preserve"> se representa como un solo carácter encerrado entre comillas simples.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Por ejemplo: </w:t>
      </w:r>
      <w:proofErr w:type="spell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char</w:t>
      </w:r>
      <w:proofErr w:type="spell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letra, letra2;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char</w:t>
      </w:r>
      <w:proofErr w:type="spellEnd"/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letra=’a’;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b/>
          <w:bCs/>
          <w:color w:val="333333"/>
          <w:sz w:val="20"/>
          <w:szCs w:val="20"/>
          <w:bdr w:val="none" w:sz="0" w:space="0" w:color="auto" w:frame="1"/>
          <w:lang w:eastAsia="es-CO"/>
        </w:rPr>
        <w:t>Tipo cadena de caracteres: </w:t>
      </w: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una cadena de caracteres es un número de caracteres consecutivos (incluso ninguno) encerrado entre unos delimitadores determinados, que en el lenguaje C son las comillas dobles.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lastRenderedPageBreak/>
        <w:t xml:space="preserve">Para definir variables de tipo cadena, estas se definen como vectores de caracteres, esto es, anteponiendo la palabra </w:t>
      </w:r>
      <w:proofErr w:type="spellStart"/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reservada</w:t>
      </w:r>
      <w:r w:rsidRPr="005975A0">
        <w:rPr>
          <w:rFonts w:asciiTheme="majorHAnsi" w:eastAsia="Times New Roman" w:hAnsiTheme="majorHAnsi" w:cs="Arial"/>
          <w:i/>
          <w:iCs/>
          <w:color w:val="333333"/>
          <w:sz w:val="20"/>
          <w:szCs w:val="20"/>
          <w:bdr w:val="none" w:sz="0" w:space="0" w:color="auto" w:frame="1"/>
          <w:lang w:eastAsia="es-CO"/>
        </w:rPr>
        <w:t>char</w:t>
      </w:r>
      <w:proofErr w:type="spellEnd"/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 al identificador de la variable, y después entre corchetes la longitud máxima de cadena.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Char</w:t>
      </w:r>
      <w:proofErr w:type="spell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</w:t>
      </w:r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identificador[</w:t>
      </w:r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cantidad] = “ mensaje ”;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Por ejemplo: </w:t>
      </w:r>
      <w:proofErr w:type="spell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char</w:t>
      </w:r>
      <w:proofErr w:type="spell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</w:t>
      </w:r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cadena[</w:t>
      </w:r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20];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char</w:t>
      </w:r>
      <w:proofErr w:type="spellEnd"/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cadena[20] = “Hola mundo”;</w:t>
      </w:r>
    </w:p>
    <w:p w:rsidR="005975A0" w:rsidRPr="005975A0" w:rsidRDefault="005975A0" w:rsidP="005B23D9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proofErr w:type="spellStart"/>
      <w:proofErr w:type="gramStart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>char</w:t>
      </w:r>
      <w:proofErr w:type="spellEnd"/>
      <w:proofErr w:type="gramEnd"/>
      <w:r w:rsidRPr="005975A0">
        <w:rPr>
          <w:rFonts w:asciiTheme="majorHAnsi" w:eastAsia="Times New Roman" w:hAnsiTheme="majorHAnsi" w:cs="Consolas"/>
          <w:color w:val="333333"/>
          <w:sz w:val="20"/>
          <w:szCs w:val="20"/>
          <w:bdr w:val="none" w:sz="0" w:space="0" w:color="auto" w:frame="1"/>
          <w:lang w:eastAsia="es-CO"/>
        </w:rPr>
        <w:t xml:space="preserve"> cadena[] = “HOLA”;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jc w:val="both"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En la siguiente tabla se hace un resumen de los distintos tipos de datos:</w:t>
      </w:r>
    </w:p>
    <w:p w:rsidR="005975A0" w:rsidRPr="005975A0" w:rsidRDefault="005975A0" w:rsidP="005B23D9">
      <w:pPr>
        <w:shd w:val="clear" w:color="auto" w:fill="FFFFFF"/>
        <w:spacing w:after="240" w:line="240" w:lineRule="auto"/>
        <w:contextualSpacing/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</w:pPr>
      <w:r w:rsidRPr="005975A0">
        <w:rPr>
          <w:rFonts w:asciiTheme="majorHAnsi" w:eastAsia="Times New Roman" w:hAnsiTheme="majorHAnsi" w:cs="Arial"/>
          <w:color w:val="333333"/>
          <w:sz w:val="20"/>
          <w:szCs w:val="20"/>
          <w:lang w:eastAsia="es-CO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8"/>
        <w:gridCol w:w="2644"/>
        <w:gridCol w:w="3450"/>
        <w:gridCol w:w="222"/>
      </w:tblGrid>
      <w:tr w:rsidR="005975A0" w:rsidRPr="005975A0" w:rsidTr="005975A0">
        <w:trPr>
          <w:trHeight w:val="270"/>
        </w:trPr>
        <w:tc>
          <w:tcPr>
            <w:tcW w:w="2805" w:type="dxa"/>
            <w:hideMark/>
          </w:tcPr>
          <w:p w:rsidR="005975A0" w:rsidRPr="005975A0" w:rsidRDefault="005975A0" w:rsidP="005B23D9">
            <w:pPr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r w:rsidRPr="005975A0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CO"/>
              </w:rPr>
              <w:t>Tipo de dato</w:t>
            </w:r>
          </w:p>
        </w:tc>
        <w:tc>
          <w:tcPr>
            <w:tcW w:w="2700" w:type="dxa"/>
            <w:hideMark/>
          </w:tcPr>
          <w:p w:rsidR="005975A0" w:rsidRPr="005975A0" w:rsidRDefault="005975A0" w:rsidP="005B23D9">
            <w:pPr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r w:rsidRPr="005975A0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CO"/>
              </w:rPr>
              <w:t>Palabra reservada</w:t>
            </w:r>
          </w:p>
        </w:tc>
        <w:tc>
          <w:tcPr>
            <w:tcW w:w="3525" w:type="dxa"/>
            <w:hideMark/>
          </w:tcPr>
          <w:p w:rsidR="005975A0" w:rsidRPr="005975A0" w:rsidRDefault="005975A0" w:rsidP="005B23D9">
            <w:pPr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r w:rsidRPr="005975A0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s-CO"/>
              </w:rPr>
              <w:t>Ejemplo</w:t>
            </w:r>
          </w:p>
        </w:tc>
        <w:tc>
          <w:tcPr>
            <w:tcW w:w="6" w:type="dxa"/>
            <w:hideMark/>
          </w:tcPr>
          <w:p w:rsidR="005975A0" w:rsidRPr="005975A0" w:rsidRDefault="005975A0" w:rsidP="005B23D9">
            <w:pPr>
              <w:contextualSpacing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</w:p>
        </w:tc>
      </w:tr>
      <w:tr w:rsidR="005975A0" w:rsidRPr="005975A0" w:rsidTr="005975A0">
        <w:trPr>
          <w:trHeight w:val="270"/>
        </w:trPr>
        <w:tc>
          <w:tcPr>
            <w:tcW w:w="2805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Entero</w:t>
            </w:r>
          </w:p>
        </w:tc>
        <w:tc>
          <w:tcPr>
            <w:tcW w:w="2700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Int</w:t>
            </w:r>
            <w:proofErr w:type="spellEnd"/>
          </w:p>
        </w:tc>
        <w:tc>
          <w:tcPr>
            <w:tcW w:w="3525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Int</w:t>
            </w:r>
            <w:proofErr w:type="spellEnd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 xml:space="preserve"> numero=0;</w:t>
            </w:r>
          </w:p>
        </w:tc>
        <w:tc>
          <w:tcPr>
            <w:tcW w:w="6" w:type="dxa"/>
            <w:hideMark/>
          </w:tcPr>
          <w:p w:rsidR="005975A0" w:rsidRPr="005975A0" w:rsidRDefault="005975A0" w:rsidP="005B23D9">
            <w:pPr>
              <w:contextualSpacing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</w:p>
        </w:tc>
      </w:tr>
      <w:tr w:rsidR="005975A0" w:rsidRPr="005975A0" w:rsidTr="005975A0">
        <w:trPr>
          <w:trHeight w:val="270"/>
        </w:trPr>
        <w:tc>
          <w:tcPr>
            <w:tcW w:w="2805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Real</w:t>
            </w:r>
          </w:p>
        </w:tc>
        <w:tc>
          <w:tcPr>
            <w:tcW w:w="2700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Float</w:t>
            </w:r>
            <w:proofErr w:type="spellEnd"/>
          </w:p>
        </w:tc>
        <w:tc>
          <w:tcPr>
            <w:tcW w:w="3525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Float</w:t>
            </w:r>
            <w:proofErr w:type="spellEnd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 xml:space="preserve"> numero=12.2;</w:t>
            </w:r>
          </w:p>
        </w:tc>
        <w:tc>
          <w:tcPr>
            <w:tcW w:w="6" w:type="dxa"/>
            <w:hideMark/>
          </w:tcPr>
          <w:p w:rsidR="005975A0" w:rsidRPr="005975A0" w:rsidRDefault="005975A0" w:rsidP="005B23D9">
            <w:pPr>
              <w:contextualSpacing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</w:p>
        </w:tc>
      </w:tr>
      <w:tr w:rsidR="005975A0" w:rsidRPr="005975A0" w:rsidTr="005975A0">
        <w:trPr>
          <w:trHeight w:val="270"/>
        </w:trPr>
        <w:tc>
          <w:tcPr>
            <w:tcW w:w="2805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Carácter</w:t>
            </w:r>
          </w:p>
        </w:tc>
        <w:tc>
          <w:tcPr>
            <w:tcW w:w="2700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Char</w:t>
            </w:r>
            <w:proofErr w:type="spellEnd"/>
          </w:p>
        </w:tc>
        <w:tc>
          <w:tcPr>
            <w:tcW w:w="3525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Char</w:t>
            </w:r>
            <w:proofErr w:type="spellEnd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 xml:space="preserve"> letra = ‘a’;</w:t>
            </w:r>
          </w:p>
        </w:tc>
        <w:tc>
          <w:tcPr>
            <w:tcW w:w="6" w:type="dxa"/>
            <w:hideMark/>
          </w:tcPr>
          <w:p w:rsidR="005975A0" w:rsidRPr="005975A0" w:rsidRDefault="005975A0" w:rsidP="005B23D9">
            <w:pPr>
              <w:contextualSpacing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</w:p>
        </w:tc>
      </w:tr>
      <w:tr w:rsidR="005975A0" w:rsidRPr="005975A0" w:rsidTr="005975A0">
        <w:tc>
          <w:tcPr>
            <w:tcW w:w="2805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Cadena de carácter</w:t>
            </w:r>
          </w:p>
        </w:tc>
        <w:tc>
          <w:tcPr>
            <w:tcW w:w="2700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Char</w:t>
            </w:r>
            <w:proofErr w:type="spellEnd"/>
          </w:p>
        </w:tc>
        <w:tc>
          <w:tcPr>
            <w:tcW w:w="3525" w:type="dxa"/>
            <w:hideMark/>
          </w:tcPr>
          <w:p w:rsidR="005975A0" w:rsidRPr="005975A0" w:rsidRDefault="005975A0" w:rsidP="005B23D9">
            <w:pPr>
              <w:spacing w:after="240"/>
              <w:contextualSpacing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</w:pPr>
            <w:proofErr w:type="spellStart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>Char</w:t>
            </w:r>
            <w:proofErr w:type="spellEnd"/>
            <w:r w:rsidRPr="005975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es-CO"/>
              </w:rPr>
              <w:t xml:space="preserve"> palabra[10] = “HOLA”;</w:t>
            </w:r>
          </w:p>
        </w:tc>
        <w:tc>
          <w:tcPr>
            <w:tcW w:w="0" w:type="auto"/>
            <w:hideMark/>
          </w:tcPr>
          <w:p w:rsidR="005975A0" w:rsidRPr="005975A0" w:rsidRDefault="005975A0" w:rsidP="005B23D9">
            <w:p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es-CO"/>
              </w:rPr>
            </w:pPr>
          </w:p>
        </w:tc>
      </w:tr>
    </w:tbl>
    <w:p w:rsidR="0036587C" w:rsidRPr="005B23D9" w:rsidRDefault="0036587C" w:rsidP="005B23D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sectPr w:rsidR="0036587C" w:rsidRPr="005B2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266"/>
    <w:multiLevelType w:val="multilevel"/>
    <w:tmpl w:val="674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A0"/>
    <w:rsid w:val="0036587C"/>
    <w:rsid w:val="005975A0"/>
    <w:rsid w:val="005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5A0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5975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">
    <w:name w:val="Table Grid"/>
    <w:basedOn w:val="Tablanormal"/>
    <w:uiPriority w:val="59"/>
    <w:rsid w:val="0059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5A0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5975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">
    <w:name w:val="Table Grid"/>
    <w:basedOn w:val="Tablanormal"/>
    <w:uiPriority w:val="59"/>
    <w:rsid w:val="0059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Datapoint-Soporte</dc:creator>
  <cp:lastModifiedBy>Datapoint-Soporte</cp:lastModifiedBy>
  <cp:revision>1</cp:revision>
  <dcterms:created xsi:type="dcterms:W3CDTF">2013-05-27T20:42:00Z</dcterms:created>
  <dcterms:modified xsi:type="dcterms:W3CDTF">2013-05-27T21:31:00Z</dcterms:modified>
</cp:coreProperties>
</file>